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7D37C" w14:textId="7CA5390A" w:rsidR="00204889" w:rsidRPr="00E45279" w:rsidRDefault="00212EEB" w:rsidP="008831C8">
      <w:pPr>
        <w:overflowPunct w:val="0"/>
        <w:autoSpaceDE w:val="0"/>
        <w:autoSpaceDN w:val="0"/>
        <w:adjustRightInd w:val="0"/>
        <w:snapToGrid w:val="0"/>
        <w:jc w:val="center"/>
        <w:rPr>
          <w:rFonts w:ascii="Times New Roman" w:hAnsi="Times New Roman"/>
          <w:b/>
          <w:sz w:val="32"/>
          <w:szCs w:val="32"/>
        </w:rPr>
      </w:pPr>
      <w:r w:rsidRPr="00C9107A">
        <w:rPr>
          <w:rFonts w:ascii="Times New Roman" w:hAnsi="Times New Roman"/>
          <w:b/>
          <w:noProof/>
          <w:sz w:val="24"/>
        </w:rPr>
        <mc:AlternateContent>
          <mc:Choice Requires="wps">
            <w:drawing>
              <wp:anchor distT="0" distB="0" distL="114300" distR="114300" simplePos="0" relativeHeight="251736064" behindDoc="0" locked="0" layoutInCell="1" allowOverlap="1" wp14:anchorId="2AECD016" wp14:editId="698A276C">
                <wp:simplePos x="0" y="0"/>
                <wp:positionH relativeFrom="column">
                  <wp:posOffset>3586440</wp:posOffset>
                </wp:positionH>
                <wp:positionV relativeFrom="paragraph">
                  <wp:posOffset>91071</wp:posOffset>
                </wp:positionV>
                <wp:extent cx="1054510" cy="285750"/>
                <wp:effectExtent l="12700" t="12700" r="12700" b="1905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510" cy="285750"/>
                        </a:xfrm>
                        <a:prstGeom prst="rect">
                          <a:avLst/>
                        </a:prstGeom>
                        <a:solidFill>
                          <a:srgbClr val="FFFFFF"/>
                        </a:solidFill>
                        <a:ln w="19050">
                          <a:solidFill>
                            <a:srgbClr val="3333FF"/>
                          </a:solidFill>
                          <a:miter lim="800000"/>
                          <a:headEnd/>
                          <a:tailEnd/>
                        </a:ln>
                      </wps:spPr>
                      <wps:txbx>
                        <w:txbxContent>
                          <w:p w14:paraId="1EE84291" w14:textId="77777777" w:rsidR="000F7FAB" w:rsidRPr="00C9107A" w:rsidRDefault="000F7FAB" w:rsidP="000F7FAB">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行間0ポイント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CD016" id="_x0000_t202" coordsize="21600,21600" o:spt="202" path="m,l,21600r21600,l21600,xe">
                <v:stroke joinstyle="miter"/>
                <v:path gradientshapeok="t" o:connecttype="rect"/>
              </v:shapetype>
              <v:shape id="テキスト ボックス 2" o:spid="_x0000_s1026" type="#_x0000_t202" style="position:absolute;left:0;text-align:left;margin-left:282.4pt;margin-top:7.15pt;width:83.0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csQgIAAFcEAAAOAAAAZHJzL2Uyb0RvYy54bWysVM2O0zAQviPxDpbvNGlp2W7UdLV0KUJa&#10;fqSFB3Adp7GwPcF2myzHVkI8BK+AOPM8eRHGTrdbLYgDwgdrJjPzzcw3nswuWq3IVlgnweR0OEgp&#10;EYZDIc06px/eL59MKXGemYIpMCKnt8LRi/njR7OmzsQIKlCFsARBjMuaOqeV93WWJI5XQjM3gFoY&#10;NJZgNfOo2nVSWNYgulbJKE2fJQ3YorbAhXP49ao30nnEL0vB/duydMITlVOszcfbxnsV7mQ+Y9na&#10;srqS/FAG+4cqNJMGkx6hrphnZGPlb1BacgsOSj/goBMoS8lF7AG7GaYPurmpWC1iL0iOq480uf8H&#10;y99s31kiC5zdOSWGaZxRt//S7b53u5/d/ivp9t+6/b7b/UCdjAJfTe0yDLupMdC3z6HF2Ni7q6+B&#10;f3TEwKJiZi0urYWmEqzAeochMjkJ7XFcAFk1r6HAvGzjIQK1pdWBTKSHIDrO7fY4K9F6wkPKdDKe&#10;DNHE0TaaTs4mcZgJy+6ia+v8SwGaBCGnFt9CRGfba+dDNSy7cwnJHChZLKVSUbHr1UJZsmX4bpbx&#10;xAYeuClDmsBcisn/jvEUz3L5JwwtPW6Akjqn0zSc4MSywNsLU0TZM6l6GWtW5kBk4K5n0berFh0D&#10;uysobpFSC/1Lx81EoQL7mZIGX3lO3acNs4IS9crgWM6H43FYi6iMJ2cjVOypZXVqYYYjVE49Jb24&#10;8HGVQr0GLnF8pYzM3ldyqBVfbyT8sGlhPU716HX/P5j/AgAA//8DAFBLAwQUAAYACAAAACEAkwlg&#10;GNwAAAAJAQAADwAAAGRycy9kb3ducmV2LnhtbEyPwU7DMBBE70j8g7VI3KjTJgQa4lSoohI3RCl3&#10;J16SCHsdxW7r/j3LCY6rN5p5W2+Ss+KEcxg9KVguMhBInTcj9QoOH7u7RxAhajLaekIFFwywaa6v&#10;al0Zf6Z3PO1jL7iEQqUVDDFOlZShG9DpsPATErMvPzsd+Zx7aWZ95nJn5SrLSun0SLww6Am3A3bf&#10;+6NT0L1iG3clFmlcrtI2HT7fLi9Wqdub9PwEImKKf2H41Wd1aNip9UcyQVgF92XB6pFBkYPgwEOe&#10;rUG0TNY5yKaW/z9ofgAAAP//AwBQSwECLQAUAAYACAAAACEAtoM4kv4AAADhAQAAEwAAAAAAAAAA&#10;AAAAAAAAAAAAW0NvbnRlbnRfVHlwZXNdLnhtbFBLAQItABQABgAIAAAAIQA4/SH/1gAAAJQBAAAL&#10;AAAAAAAAAAAAAAAAAC8BAABfcmVscy8ucmVsc1BLAQItABQABgAIAAAAIQBgBYcsQgIAAFcEAAAO&#10;AAAAAAAAAAAAAAAAAC4CAABkcnMvZTJvRG9jLnhtbFBLAQItABQABgAIAAAAIQCTCWAY3AAAAAkB&#10;AAAPAAAAAAAAAAAAAAAAAJwEAABkcnMvZG93bnJldi54bWxQSwUGAAAAAAQABADzAAAApQUAAAAA&#10;" strokecolor="#33f" strokeweight="1.5pt">
                <v:textbox>
                  <w:txbxContent>
                    <w:p w14:paraId="1EE84291" w14:textId="77777777" w:rsidR="000F7FAB" w:rsidRPr="00C9107A" w:rsidRDefault="000F7FAB" w:rsidP="000F7FAB">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行間0ポイント</w:t>
                      </w:r>
                    </w:p>
                  </w:txbxContent>
                </v:textbox>
              </v:shape>
            </w:pict>
          </mc:Fallback>
        </mc:AlternateContent>
      </w:r>
      <w:r w:rsidRPr="00C9107A">
        <w:rPr>
          <w:rFonts w:ascii="Times New Roman" w:hAnsi="Times New Roman"/>
          <w:b/>
          <w:noProof/>
          <w:sz w:val="24"/>
        </w:rPr>
        <mc:AlternateContent>
          <mc:Choice Requires="wps">
            <w:drawing>
              <wp:anchor distT="0" distB="0" distL="114300" distR="114300" simplePos="0" relativeHeight="251669504" behindDoc="0" locked="0" layoutInCell="1" allowOverlap="1" wp14:anchorId="5A522707" wp14:editId="1A1C2E30">
                <wp:simplePos x="0" y="0"/>
                <wp:positionH relativeFrom="column">
                  <wp:posOffset>2015736</wp:posOffset>
                </wp:positionH>
                <wp:positionV relativeFrom="paragraph">
                  <wp:posOffset>-336632</wp:posOffset>
                </wp:positionV>
                <wp:extent cx="1976898" cy="285750"/>
                <wp:effectExtent l="12700" t="12700" r="17145" b="1905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898" cy="285750"/>
                        </a:xfrm>
                        <a:prstGeom prst="rect">
                          <a:avLst/>
                        </a:prstGeom>
                        <a:solidFill>
                          <a:srgbClr val="FFFFFF"/>
                        </a:solidFill>
                        <a:ln w="19050">
                          <a:solidFill>
                            <a:srgbClr val="3333FF"/>
                          </a:solidFill>
                          <a:miter lim="800000"/>
                          <a:headEnd/>
                          <a:tailEnd/>
                        </a:ln>
                      </wps:spPr>
                      <wps:txbx>
                        <w:txbxContent>
                          <w:p w14:paraId="0DE49302" w14:textId="77777777" w:rsidR="00E61FD0" w:rsidRPr="00C9107A" w:rsidRDefault="00E61FD0" w:rsidP="00E61FD0">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タイトル：報告書ではなく「報告」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22707" id="_x0000_s1028" type="#_x0000_t202" style="position:absolute;left:0;text-align:left;margin-left:158.7pt;margin-top:-26.5pt;width:155.6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oFRQIAAF4EAAAOAAAAZHJzL2Uyb0RvYy54bWysVM2O0zAQviPxDpbvNGlpd9uo6WrpUoS0&#10;/EgLD+A4TmPheILtNinHVkI8BK+AOPM8eRHGTrdUC+KA8MHyxJ5vvvlmJvOrtlJkK4yVoFM6HMSU&#10;CM0hl3qd0vfvVk+mlFjHdM4UaJHSnbD0avH40bypEzGCElQuDEEQbZOmTmnpXJ1EkeWlqJgdQC00&#10;XhZgKubQNOsoN6xB9EpFozi+iBoweW2AC2vx601/SRcBvygEd2+KwgpHVEqRmwu7CXvm92gxZ8na&#10;sLqU/EiD/QOLikmNQU9QN8wxsjHyN6hKcgMWCjfgUEVQFJKLkANmM4wfZHNXslqEXFAcW59ksv8P&#10;lr/evjVE5lg7lEezCmvUHT53+2/d/kd3+EK6w9fucOj239EmI69XU9sE3e5qdHTtM2jRN+Ru61vg&#10;HyzRsCyZXotrY6ApBcuR79B7RmeuPY71IFnzCnKMyzYOAlBbmMqLifIQREdiu1OtROsI9yFnlxfT&#10;GXYXx7vRdHI5CcWMWHLvXRvrXgioiD+k1GAvBHS2vbXOs2HJ/RMfzIKS+UoqFQyzzpbKkC3DvlmF&#10;FRJ48Exp0ngqMQb/O8ZTXKvVnzAq6XAClKxSOo398o9Y4nV7rvNwdkyq/oyclT4K6bXrVXRt1oYa&#10;nuqTQb5DZQ30DY8DiocSzCdKGmz2lNqPG2YEJeqlxurMhuOxn45gjCeXIzTM+U12fsM0R6iUOkr6&#10;49KFifK0NVxjFQsZBPbl7pkcKWMTB92PA+en5NwOr379FhY/AQAA//8DAFBLAwQUAAYACAAAACEA&#10;spaSAd4AAAAKAQAADwAAAGRycy9kb3ducmV2LnhtbEyPwU7DMAyG70i8Q2QkblvabnRVaTqhiUnc&#10;ENu4p41pKxqnarIte3vMCY62P/3+/mob7SguOPvBkYJ0mYBAap0ZqFNwOu4XBQgfNBk9OkIFN/Sw&#10;re/vKl0ad6UPvBxCJziEfKkV9CFMpZS+7dFqv3QTEt++3Gx14HHupJn1lcPtKLMkyaXVA/GHXk+4&#10;67H9PpytgvYNm7DPcR2HNIu7ePp8v72OSj0+xJdnEAFj+IPhV5/VoWanxp3JeDEqWKWbNaMKFk8r&#10;LsVEnhUbEA1vigRkXcn/FeofAAAA//8DAFBLAQItABQABgAIAAAAIQC2gziS/gAAAOEBAAATAAAA&#10;AAAAAAAAAAAAAAAAAABbQ29udGVudF9UeXBlc10ueG1sUEsBAi0AFAAGAAgAAAAhADj9If/WAAAA&#10;lAEAAAsAAAAAAAAAAAAAAAAALwEAAF9yZWxzLy5yZWxzUEsBAi0AFAAGAAgAAAAhAMl6ugVFAgAA&#10;XgQAAA4AAAAAAAAAAAAAAAAALgIAAGRycy9lMm9Eb2MueG1sUEsBAi0AFAAGAAgAAAAhALKWkgHe&#10;AAAACgEAAA8AAAAAAAAAAAAAAAAAnwQAAGRycy9kb3ducmV2LnhtbFBLBQYAAAAABAAEAPMAAACq&#10;BQAAAAA=&#10;" strokecolor="#33f" strokeweight="1.5pt">
                <v:textbox>
                  <w:txbxContent>
                    <w:p w14:paraId="0DE49302" w14:textId="77777777" w:rsidR="00E61FD0" w:rsidRPr="00C9107A" w:rsidRDefault="00E61FD0" w:rsidP="00E61FD0">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タイトル：報告書ではなく「報告」</w:t>
                      </w:r>
                    </w:p>
                  </w:txbxContent>
                </v:textbox>
              </v:shape>
            </w:pict>
          </mc:Fallback>
        </mc:AlternateContent>
      </w:r>
      <w:r w:rsidRPr="00C9107A">
        <w:rPr>
          <w:rFonts w:ascii="Times New Roman" w:hAnsi="Times New Roman"/>
          <w:b/>
          <w:noProof/>
          <w:sz w:val="24"/>
        </w:rPr>
        <mc:AlternateContent>
          <mc:Choice Requires="wps">
            <w:drawing>
              <wp:anchor distT="0" distB="0" distL="114300" distR="114300" simplePos="0" relativeHeight="251665408" behindDoc="0" locked="0" layoutInCell="1" allowOverlap="1" wp14:anchorId="198E384F" wp14:editId="08672D0B">
                <wp:simplePos x="0" y="0"/>
                <wp:positionH relativeFrom="column">
                  <wp:posOffset>-292387</wp:posOffset>
                </wp:positionH>
                <wp:positionV relativeFrom="paragraph">
                  <wp:posOffset>54200</wp:posOffset>
                </wp:positionV>
                <wp:extent cx="2448232" cy="693420"/>
                <wp:effectExtent l="12700" t="12700" r="15875" b="1778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232" cy="693420"/>
                        </a:xfrm>
                        <a:prstGeom prst="rect">
                          <a:avLst/>
                        </a:prstGeom>
                        <a:solidFill>
                          <a:srgbClr val="FFFFFF"/>
                        </a:solidFill>
                        <a:ln w="19050">
                          <a:solidFill>
                            <a:srgbClr val="3333FF"/>
                          </a:solidFill>
                          <a:miter lim="800000"/>
                          <a:headEnd/>
                          <a:tailEnd/>
                        </a:ln>
                      </wps:spPr>
                      <wps:txbx>
                        <w:txbxContent>
                          <w:p w14:paraId="42154F58" w14:textId="0803C5F6" w:rsidR="002F054A" w:rsidRDefault="002F054A" w:rsidP="00C9107A">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著者が3名以内の場合，</w:t>
                            </w:r>
                          </w:p>
                          <w:p w14:paraId="0358AAF5" w14:textId="0C660D35" w:rsidR="00C9107A" w:rsidRDefault="00C9107A" w:rsidP="00C9107A">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インデント左 6.19 字</w:t>
                            </w:r>
                          </w:p>
                          <w:p w14:paraId="7BA322BC" w14:textId="77777777" w:rsidR="00C10924" w:rsidRDefault="00C10924" w:rsidP="00C9107A">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（解剖・グローバル教育Gは左 4.8 字）</w:t>
                            </w:r>
                          </w:p>
                          <w:p w14:paraId="3C788D2B" w14:textId="77777777" w:rsidR="00C9107A" w:rsidRPr="00C9107A" w:rsidRDefault="00C9107A" w:rsidP="00C9107A">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E384F" id="_x0000_s1029" type="#_x0000_t202" style="position:absolute;left:0;text-align:left;margin-left:-23pt;margin-top:4.25pt;width:192.75pt;height:5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VFSgIAAF0EAAAOAAAAZHJzL2Uyb0RvYy54bWysVM2O0zAQviPxDpbvNGna3W2jpqulSxHS&#10;8iMtPIDrOI2F4wm226QcWwnxELwC4szz5EUYO93daoELwgdrJjPzeeabmcwu20qRrTBWgs7ocBBT&#10;IjSHXOp1Rj+8Xz6bUGId0zlToEVGd8LSy/nTJ7OmTkUCJahcGIIg2qZNndHSuTqNIstLUTE7gFpo&#10;NBZgKuZQNesoN6xB9EpFSRyfRw2YvDbAhbX49bo30nnALwrB3duisMIRlVHMzYXbhHvl72g+Y+na&#10;sLqU/JgG+4csKiY1PnoPdc0cIxsjf4OqJDdgoXADDlUERSG5CDVgNcP4UTW3JatFqAXJsfU9Tfb/&#10;wfI323eGyDyjF5RoVmGLusOXbv+92//sDl9Jd/jWHQ7d/gfqJPF0NbVNMeq2xjjXPocW2x5Kt/UN&#10;8I+WaFiUTK/FlTHQlILlmO7QR0YnoT2O9SCr5jXk+C7bOAhAbWEqzyWyQxAd27a7b5VoHeH4MRmP&#10;J8kooYSj7Xw6GiehlxFL76JrY91LARXxQkYNjkJAZ9sb63w2LL1z8Y9ZUDJfSqWCYtarhTJky3Bs&#10;luGEAh65KU0arG0an8U9A3/FGOFZLv+EUUmHC6BkldFJ7I93Yqnn7YXOg+yYVL2MOSt9JNJz17Po&#10;2lUbWjjysZ7kFeQ7ZNZAP++4nyiUYD5T0uCsZ9R+2jAjKFGvNHZnOhyP/XIEZXx2gVwSc2pZnVqY&#10;5giVUUdJLy5cWCiftoYr7GIhA8EPmRxTxhkOvB/3zS/JqR68Hv4K818AAAD//wMAUEsDBBQABgAI&#10;AAAAIQDff0723QAAAAkBAAAPAAAAZHJzL2Rvd25yZXYueG1sTI/BTsMwEETvSPyDtUjcWidtSUuI&#10;U6GKStwQpdydeEki7HUUu6379ywnuO1oRrNvqm1yVpxxCoMnBfk8A4HUejNQp+D4sZ9tQISoyWjr&#10;CRVcMcC2vr2pdGn8hd7xfIid4BIKpVbQxziWUoa2R6fD3I9I7H35yenIcuqkmfSFy52ViywrpNMD&#10;8Ydej7jrsf0+nJyC9hWbuC9wlYZ8kXbp+Pl2fbFK3d+l5ycQEVP8C8MvPqNDzUyNP5EJwiqYrQre&#10;EhVsHkCwv1w+8tFwMF+vQdaV/L+g/gEAAP//AwBQSwECLQAUAAYACAAAACEAtoM4kv4AAADhAQAA&#10;EwAAAAAAAAAAAAAAAAAAAAAAW0NvbnRlbnRfVHlwZXNdLnhtbFBLAQItABQABgAIAAAAIQA4/SH/&#10;1gAAAJQBAAALAAAAAAAAAAAAAAAAAC8BAABfcmVscy8ucmVsc1BLAQItABQABgAIAAAAIQCjVpVF&#10;SgIAAF0EAAAOAAAAAAAAAAAAAAAAAC4CAABkcnMvZTJvRG9jLnhtbFBLAQItABQABgAIAAAAIQDf&#10;f0723QAAAAkBAAAPAAAAAAAAAAAAAAAAAKQEAABkcnMvZG93bnJldi54bWxQSwUGAAAAAAQABADz&#10;AAAArgUAAAAA&#10;" strokecolor="#33f" strokeweight="1.5pt">
                <v:textbox>
                  <w:txbxContent>
                    <w:p w14:paraId="42154F58" w14:textId="0803C5F6" w:rsidR="002F054A" w:rsidRDefault="002F054A" w:rsidP="00C9107A">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著者が3名以内の場合，</w:t>
                      </w:r>
                    </w:p>
                    <w:p w14:paraId="0358AAF5" w14:textId="0C660D35" w:rsidR="00C9107A" w:rsidRDefault="00C9107A" w:rsidP="00C9107A">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インデント左 6.19 字</w:t>
                      </w:r>
                    </w:p>
                    <w:p w14:paraId="7BA322BC" w14:textId="77777777" w:rsidR="00C10924" w:rsidRDefault="00C10924" w:rsidP="00C9107A">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（解剖・グローバル教育Gは左 4.8 字）</w:t>
                      </w:r>
                    </w:p>
                    <w:p w14:paraId="3C788D2B" w14:textId="77777777" w:rsidR="00C9107A" w:rsidRPr="00C9107A" w:rsidRDefault="00C9107A" w:rsidP="00C9107A">
                      <w:pPr>
                        <w:rPr>
                          <w:rFonts w:ascii="ＭＳ Ｐゴシック" w:eastAsia="ＭＳ Ｐゴシック" w:hAnsi="ＭＳ Ｐゴシック"/>
                          <w:color w:val="3333FF"/>
                        </w:rPr>
                      </w:pPr>
                    </w:p>
                  </w:txbxContent>
                </v:textbox>
              </v:shape>
            </w:pict>
          </mc:Fallback>
        </mc:AlternateContent>
      </w:r>
      <w:r w:rsidR="00C94B96">
        <w:rPr>
          <w:rFonts w:ascii="Times New Roman" w:hAnsi="Times New Roman"/>
          <w:b/>
          <w:noProof/>
          <w:kern w:val="0"/>
          <w:sz w:val="32"/>
          <w:szCs w:val="32"/>
        </w:rPr>
        <mc:AlternateContent>
          <mc:Choice Requires="wps">
            <w:drawing>
              <wp:anchor distT="0" distB="0" distL="114300" distR="114300" simplePos="0" relativeHeight="251671552" behindDoc="0" locked="0" layoutInCell="1" allowOverlap="1" wp14:anchorId="0E7D8443" wp14:editId="04FB18C2">
                <wp:simplePos x="0" y="0"/>
                <wp:positionH relativeFrom="column">
                  <wp:posOffset>3994785</wp:posOffset>
                </wp:positionH>
                <wp:positionV relativeFrom="paragraph">
                  <wp:posOffset>-186690</wp:posOffset>
                </wp:positionV>
                <wp:extent cx="1266825" cy="200025"/>
                <wp:effectExtent l="0" t="0" r="85725" b="85725"/>
                <wp:wrapNone/>
                <wp:docPr id="11" name="直線矢印コネクタ 11"/>
                <wp:cNvGraphicFramePr/>
                <a:graphic xmlns:a="http://schemas.openxmlformats.org/drawingml/2006/main">
                  <a:graphicData uri="http://schemas.microsoft.com/office/word/2010/wordprocessingShape">
                    <wps:wsp>
                      <wps:cNvCnPr/>
                      <wps:spPr>
                        <a:xfrm>
                          <a:off x="0" y="0"/>
                          <a:ext cx="1266825" cy="200025"/>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85EFB4" id="_x0000_t32" coordsize="21600,21600" o:spt="32" o:oned="t" path="m,l21600,21600e" filled="f">
                <v:path arrowok="t" fillok="f" o:connecttype="none"/>
                <o:lock v:ext="edit" shapetype="t"/>
              </v:shapetype>
              <v:shape id="直線矢印コネクタ 11" o:spid="_x0000_s1026" type="#_x0000_t32" style="position:absolute;left:0;text-align:left;margin-left:314.55pt;margin-top:-14.7pt;width:99.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GxGAIAAEIEAAAOAAAAZHJzL2Uyb0RvYy54bWysU82O0zAQviPxDpbvNGnRVkvVdA9dygVB&#10;xc8DuI7dWHJsa2ya9lrO+wJwQOIFWAkkjjxMtepr7NhJs/wJCUQOju2Zb2a+b8bTi22tyUaAV9YU&#10;dDjIKRGG21KZdUFfv1o8OKfEB2ZKpq0RBd0JTy9m9+9NGzcRI1tZXQogGMT4SeMKWoXgJlnmeSVq&#10;5gfWCYNGaaFmAY+wzkpgDUavdTbK83HWWCgdWC68x9vL1khnKb6UgofnUnoRiC4o1hbSCmldxTWb&#10;TdlkDcxVindlsH+oombKYNI+1CULjLwB9UuoWnGw3sow4LbOrJSKi8QB2Qzzn9i8rJgTiQuK410v&#10;k/9/YfmzzRKIKrF3Q0oMq7FHx/dfjl/fHT98vLm6Puw/H95eHfafDvtvBF1Qr8b5CcLmZgndybsl&#10;RPJbCXX8Iy2yTRrveo3FNhCOl8PReHw+OqOEow07mOMew2R3aAc+PBG2JnFTUB+AqXUV5tYYbKeF&#10;YRKabZ760AJPgJhaG9Jgkkf5WZ7cvNWqXCito9HDejXXQDYMp+EhfotFl/sHt8CUfmxKEnYO1WAA&#10;tunctMFKI/+WcdqFnRZt5hdCopKRY5s6zrDo8zHOhQlJQSSrDXpHmMTaemBX85+AnX+EijTffwPu&#10;ESmzNaEH18pY+F3ZYXsqWbb+JwVa3lGClS13aRaSNDioqZ3do4ov4ftzgt89/dktAAAA//8DAFBL&#10;AwQUAAYACAAAACEA/YI07eMAAAAOAQAADwAAAGRycy9kb3ducmV2LnhtbExPO2vDMBDeC/0P4gJd&#10;SiLbBOM4lkMfZChkaZJCR8W6WibSyVhK7PbXV53S5eDjvme1maxhVxx850hAukiAITVOddQKOB62&#10;8wKYD5KUNI5QwDd62NT3d5UslRvpHa/70LJoQr6UAnQIfcm5bzRa6ReuR4q/LzdYGSIcWq4GOUZz&#10;a3iWJDm3sqOYoGWPLxqb8/5iBSyff9Ij7d62H2Z83BVafqqDd0I8zKbXdTxPa2ABp3BTwN+G2B/q&#10;WOzkLqQ8MwLybJVGqoB5tloCi4wiK3JgJwFZCryu+P8Z9S8AAAD//wMAUEsBAi0AFAAGAAgAAAAh&#10;ALaDOJL+AAAA4QEAABMAAAAAAAAAAAAAAAAAAAAAAFtDb250ZW50X1R5cGVzXS54bWxQSwECLQAU&#10;AAYACAAAACEAOP0h/9YAAACUAQAACwAAAAAAAAAAAAAAAAAvAQAAX3JlbHMvLnJlbHNQSwECLQAU&#10;AAYACAAAACEA52qxsRgCAABCBAAADgAAAAAAAAAAAAAAAAAuAgAAZHJzL2Uyb0RvYy54bWxQSwEC&#10;LQAUAAYACAAAACEA/YI07eMAAAAOAQAADwAAAAAAAAAAAAAAAAByBAAAZHJzL2Rvd25yZXYueG1s&#10;UEsFBgAAAAAEAAQA8wAAAIIFAAAAAA==&#10;" strokecolor="#33f" strokeweight="1.5pt">
                <v:stroke endarrow="open"/>
              </v:shape>
            </w:pict>
          </mc:Fallback>
        </mc:AlternateContent>
      </w:r>
      <w:r w:rsidR="00204889" w:rsidRPr="00E45279">
        <w:rPr>
          <w:rFonts w:ascii="Times New Roman" w:hAnsi="Times New Roman" w:hint="eastAsia"/>
          <w:b/>
          <w:sz w:val="32"/>
          <w:szCs w:val="32"/>
        </w:rPr>
        <w:t>執筆原稿</w:t>
      </w:r>
      <w:r w:rsidR="00C9107A">
        <w:rPr>
          <w:rFonts w:ascii="Times New Roman" w:hAnsi="Times New Roman" w:hint="eastAsia"/>
          <w:b/>
          <w:sz w:val="32"/>
          <w:szCs w:val="32"/>
        </w:rPr>
        <w:t xml:space="preserve">　</w:t>
      </w:r>
      <w:r w:rsidR="00204889" w:rsidRPr="00E45279">
        <w:rPr>
          <w:rFonts w:ascii="Times New Roman" w:hAnsi="Times New Roman" w:hint="eastAsia"/>
          <w:b/>
          <w:sz w:val="32"/>
          <w:szCs w:val="32"/>
        </w:rPr>
        <w:t>技術発表／技術報告用原稿見本</w:t>
      </w:r>
      <w:r w:rsidR="00C9107A">
        <w:rPr>
          <w:rFonts w:ascii="Times New Roman" w:hAnsi="Times New Roman" w:hint="eastAsia"/>
          <w:b/>
          <w:sz w:val="32"/>
          <w:szCs w:val="32"/>
        </w:rPr>
        <w:t xml:space="preserve">　</w:t>
      </w:r>
      <w:r w:rsidR="00E61FD0">
        <w:rPr>
          <w:rFonts w:ascii="Times New Roman" w:hAnsi="Times New Roman" w:hint="eastAsia"/>
          <w:b/>
          <w:sz w:val="32"/>
          <w:szCs w:val="32"/>
        </w:rPr>
        <w:t>〇〇</w:t>
      </w:r>
      <w:r w:rsidR="00C9107A">
        <w:rPr>
          <w:rFonts w:ascii="Times New Roman" w:hAnsi="Times New Roman" w:hint="eastAsia"/>
          <w:b/>
          <w:sz w:val="32"/>
          <w:szCs w:val="32"/>
        </w:rPr>
        <w:t>報告</w:t>
      </w:r>
    </w:p>
    <w:p w14:paraId="18B8FA77" w14:textId="20161541" w:rsidR="009E3012" w:rsidRPr="00E45279" w:rsidRDefault="00212EEB" w:rsidP="009E3012">
      <w:pPr>
        <w:overflowPunct w:val="0"/>
        <w:autoSpaceDE w:val="0"/>
        <w:autoSpaceDN w:val="0"/>
        <w:adjustRightInd w:val="0"/>
        <w:snapToGrid w:val="0"/>
        <w:jc w:val="center"/>
        <w:rPr>
          <w:rFonts w:ascii="Times New Roman" w:hAnsi="Times New Roman"/>
          <w:b/>
          <w:sz w:val="32"/>
          <w:szCs w:val="32"/>
        </w:rPr>
      </w:pPr>
      <w:r w:rsidRPr="00C9107A">
        <w:rPr>
          <w:rFonts w:ascii="Times New Roman" w:hAnsi="Times New Roman"/>
          <w:b/>
          <w:noProof/>
          <w:sz w:val="24"/>
        </w:rPr>
        <mc:AlternateContent>
          <mc:Choice Requires="wps">
            <w:drawing>
              <wp:anchor distT="0" distB="0" distL="114300" distR="114300" simplePos="0" relativeHeight="251659264" behindDoc="0" locked="0" layoutInCell="1" allowOverlap="1" wp14:anchorId="55BDD193" wp14:editId="178B1CF9">
                <wp:simplePos x="0" y="0"/>
                <wp:positionH relativeFrom="column">
                  <wp:posOffset>5031781</wp:posOffset>
                </wp:positionH>
                <wp:positionV relativeFrom="paragraph">
                  <wp:posOffset>34024</wp:posOffset>
                </wp:positionV>
                <wp:extent cx="1452716" cy="285750"/>
                <wp:effectExtent l="12700" t="12700" r="825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716" cy="285750"/>
                        </a:xfrm>
                        <a:prstGeom prst="rect">
                          <a:avLst/>
                        </a:prstGeom>
                        <a:solidFill>
                          <a:srgbClr val="FFFFFF"/>
                        </a:solidFill>
                        <a:ln w="19050">
                          <a:solidFill>
                            <a:srgbClr val="3333FF"/>
                          </a:solidFill>
                          <a:miter lim="800000"/>
                          <a:headEnd/>
                          <a:tailEnd/>
                        </a:ln>
                      </wps:spPr>
                      <wps:txbx>
                        <w:txbxContent>
                          <w:p w14:paraId="3289EA8A" w14:textId="77777777" w:rsidR="00C9107A" w:rsidRPr="00C9107A" w:rsidRDefault="00C9107A">
                            <w:pPr>
                              <w:rPr>
                                <w:rFonts w:ascii="ＭＳ Ｐゴシック" w:eastAsia="ＭＳ Ｐゴシック" w:hAnsi="ＭＳ Ｐゴシック"/>
                                <w:color w:val="3333FF"/>
                              </w:rPr>
                            </w:pPr>
                            <w:r w:rsidRPr="00C9107A">
                              <w:rPr>
                                <w:rFonts w:ascii="ＭＳ Ｐゴシック" w:eastAsia="ＭＳ Ｐゴシック" w:hAnsi="ＭＳ Ｐゴシック" w:hint="eastAsia"/>
                                <w:color w:val="3333FF"/>
                              </w:rPr>
                              <w:t>16ポイント（1行）</w:t>
                            </w:r>
                            <w:r w:rsidR="00E61FD0">
                              <w:rPr>
                                <w:rFonts w:ascii="ＭＳ Ｐゴシック" w:eastAsia="ＭＳ Ｐゴシック" w:hAnsi="ＭＳ Ｐゴシック" w:hint="eastAsia"/>
                                <w:color w:val="3333FF"/>
                              </w:rPr>
                              <w:t>空き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DD193" id="_x0000_s1031" type="#_x0000_t202" style="position:absolute;left:0;text-align:left;margin-left:396.2pt;margin-top:2.7pt;width:114.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z7SQIAAF8EAAAOAAAAZHJzL2Uyb0RvYy54bWysVM2O0zAQviPxDpbvNGm33XajpqulSxHS&#10;8iMtPIDjOI2F4wm226QcWwnxELwC4szz5EUYO93dakEcED5YMxnPNzPfzGR+2VaKbIWxEnRKh4OY&#10;EqE55FKvU/rh/erZjBLrmM6ZAi1SuhOWXi6ePpk3dSJGUILKhSEIom3S1CktnauTKLK8FBWzA6iF&#10;RmMBpmIOVbOOcsMaRK9UNIrj86gBk9cGuLAWv173RroI+EUhuHtbFFY4olKKublwm3Bn/o4Wc5as&#10;DatLyY9psH/IomJSY9B7qGvmGNkY+RtUJbkBC4UbcKgiKArJRagBqxnGj6q5LVktQi1Ijq3vabL/&#10;D5a/2b4zROYpPYunlGhWYZO6w5du/73b/+wOX0l3+NYdDt3+B+pk5Alrapug322Nnq59Di02PhRv&#10;6xvgHy3RsCyZXosrY6ApBcsx4aH3jE5cexzrQbLmNeQYl20cBKC2MJVnE/khiI6N2903S7SOcB9y&#10;PBlNh+eUcLSNZpPpJHQzYsmdd22seymgIl5IqcFhCOhse2Odz4Yld098MAtK5iupVFDMOlsqQ7YM&#10;B2cVTijg0TOlSYOpXMQY/O8YZ3hWqz9hVNLhCihZpXQW++MfscTz9kLnQXZMql7GnJU+Eum561l0&#10;bdaGJk68ryc5g3yHzBroJx43FIUSzGdKGpz2lNpPG2YEJeqVxu5cDMdjvx5BGU+mI1TMqSU7tTDN&#10;ESqljpJeXLqwUj5tDVfYxUIGgh8yOaaMUxx4P26cX5NTPbx6+C8sfgEAAP//AwBQSwMEFAAGAAgA&#10;AAAhAO7w7XjcAAAACQEAAA8AAABkcnMvZG93bnJldi54bWxMj8FOwzAQRO9I/IO1SNyoHSsUGuJU&#10;qKISN0QpdyfeJhH2Oord1v173BOcVrszmn1Tr5Oz7IRzGD0pKBYCGFLnzUi9gv3X9uEZWIiajLae&#10;UMEFA6yb25taV8af6RNPu9izHEKh0gqGGKeK89AN6HRY+Akpawc/Ox3zOvfczPqcw53lUogld3qk&#10;/GHQE24G7H52R6ege8c2bpdYprGQaZP23x+XN6vU/V16fQEWMcU/M1zxMzo0man1RzKBWQVPK1lm&#10;q4LHPK66kIUE1uaDKIE3Nf/foPkFAAD//wMAUEsBAi0AFAAGAAgAAAAhALaDOJL+AAAA4QEAABMA&#10;AAAAAAAAAAAAAAAAAAAAAFtDb250ZW50X1R5cGVzXS54bWxQSwECLQAUAAYACAAAACEAOP0h/9YA&#10;AACUAQAACwAAAAAAAAAAAAAAAAAvAQAAX3JlbHMvLnJlbHNQSwECLQAUAAYACAAAACEA36Vs+0kC&#10;AABfBAAADgAAAAAAAAAAAAAAAAAuAgAAZHJzL2Uyb0RvYy54bWxQSwECLQAUAAYACAAAACEA7vDt&#10;eNwAAAAJAQAADwAAAAAAAAAAAAAAAACjBAAAZHJzL2Rvd25yZXYueG1sUEsFBgAAAAAEAAQA8wAA&#10;AKwFAAAAAA==&#10;" strokecolor="#33f" strokeweight="1.5pt">
                <v:textbox>
                  <w:txbxContent>
                    <w:p w14:paraId="3289EA8A" w14:textId="77777777" w:rsidR="00C9107A" w:rsidRPr="00C9107A" w:rsidRDefault="00C9107A">
                      <w:pPr>
                        <w:rPr>
                          <w:rFonts w:ascii="ＭＳ Ｐゴシック" w:eastAsia="ＭＳ Ｐゴシック" w:hAnsi="ＭＳ Ｐゴシック"/>
                          <w:color w:val="3333FF"/>
                        </w:rPr>
                      </w:pPr>
                      <w:r w:rsidRPr="00C9107A">
                        <w:rPr>
                          <w:rFonts w:ascii="ＭＳ Ｐゴシック" w:eastAsia="ＭＳ Ｐゴシック" w:hAnsi="ＭＳ Ｐゴシック" w:hint="eastAsia"/>
                          <w:color w:val="3333FF"/>
                        </w:rPr>
                        <w:t>16ポイント（1行）</w:t>
                      </w:r>
                      <w:r w:rsidR="00E61FD0">
                        <w:rPr>
                          <w:rFonts w:ascii="ＭＳ Ｐゴシック" w:eastAsia="ＭＳ Ｐゴシック" w:hAnsi="ＭＳ Ｐゴシック" w:hint="eastAsia"/>
                          <w:color w:val="3333FF"/>
                        </w:rPr>
                        <w:t>空き</w:t>
                      </w:r>
                    </w:p>
                  </w:txbxContent>
                </v:textbox>
              </v:shape>
            </w:pict>
          </mc:Fallback>
        </mc:AlternateContent>
      </w:r>
      <w:r w:rsidRPr="00306701">
        <w:rPr>
          <w:rFonts w:ascii="Times New Roman" w:hAnsi="Times New Roman"/>
          <w:noProof/>
          <w:kern w:val="0"/>
        </w:rPr>
        <mc:AlternateContent>
          <mc:Choice Requires="wps">
            <w:drawing>
              <wp:anchor distT="0" distB="0" distL="114300" distR="114300" simplePos="0" relativeHeight="251705344" behindDoc="0" locked="0" layoutInCell="1" allowOverlap="1" wp14:anchorId="6E8FF49F" wp14:editId="20148815">
                <wp:simplePos x="0" y="0"/>
                <wp:positionH relativeFrom="column">
                  <wp:posOffset>2399194</wp:posOffset>
                </wp:positionH>
                <wp:positionV relativeFrom="paragraph">
                  <wp:posOffset>144637</wp:posOffset>
                </wp:positionV>
                <wp:extent cx="2361893" cy="506730"/>
                <wp:effectExtent l="12700" t="12700" r="13335" b="1397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893" cy="506730"/>
                        </a:xfrm>
                        <a:prstGeom prst="rect">
                          <a:avLst/>
                        </a:prstGeom>
                        <a:solidFill>
                          <a:srgbClr val="FFFFFF"/>
                        </a:solidFill>
                        <a:ln w="19050">
                          <a:solidFill>
                            <a:srgbClr val="3333FF"/>
                          </a:solidFill>
                          <a:miter lim="800000"/>
                          <a:headEnd/>
                          <a:tailEnd/>
                        </a:ln>
                      </wps:spPr>
                      <wps:txbx>
                        <w:txbxContent>
                          <w:p w14:paraId="77C9EE09" w14:textId="3E23EF59" w:rsidR="002F054A" w:rsidRDefault="002F054A" w:rsidP="00D36B9B">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著者が３名以内の場合，</w:t>
                            </w:r>
                          </w:p>
                          <w:p w14:paraId="7BBD77A4" w14:textId="2ABB8AD6" w:rsidR="00D36B9B" w:rsidRPr="00C9107A" w:rsidRDefault="00D36B9B" w:rsidP="00D36B9B">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2段組みの右段の先頭行にあわせる。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FF49F" id="_x0000_s1032" type="#_x0000_t202" style="position:absolute;left:0;text-align:left;margin-left:188.9pt;margin-top:11.4pt;width:186pt;height:39.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3xSgIAAF4EAAAOAAAAZHJzL2Uyb0RvYy54bWysVM2O0zAQviPxDpbvNOnvtlHT1dKlCGn5&#10;kRYewHWcxsLxBNttshxbCfEQvALizPPkRRg73W61wAXhgzWTmfk8881M5pdNqchOGCtBp7TfiykR&#10;mkMm9SalH96vnk0psY7pjCnQIqV3wtLLxdMn87pKxAAKUJkwBEG0TeoqpYVzVRJFlheiZLYHldBo&#10;zMGUzKFqNlFmWI3opYoGcTyJajBZZYALa/HrdWeki4Cf54K7t3luhSMqpZibC7cJ99rf0WLOko1h&#10;VSH5MQ32D1mUTGp89AR1zRwjWyN/gyolN2Ahdz0OZQR5LrkINWA1/fhRNbcFq0SoBcmx1Ykm+/9g&#10;+ZvdO0NkltLhgBLNSuxRe/jS7r+3+5/t4StpD9/aw6Hd/0CdDDxfdWUTDLutMNA1z6HBvofabXUD&#10;/KMlGpYF0xtxZQzUhWAZ5tv3kdFZaIdjPci6fg0Zvsu2DgJQk5vSk4n0EETHvt2deiUaRzh+HAwn&#10;/elsSAlH2zieXAxDMyOW3EdXxrqXAkrihZQanIWAznY31vlsWHLv4h+zoGS2kkoFxWzWS2XIjuHc&#10;rMIJBTxyU5rUWNssHscdA3/FGOJZrf6EUUqHG6BkmdJp7I93Yonn7YXOguyYVJ2MOSt9JNJz17Ho&#10;mnUTejjxsZ7kNWR3yKyBbuBxQVEowHympMZhT6n9tGVGUKJeaezOrD8a+e0Iymh8MUDFnFvW5xam&#10;OUKl1FHSiUsXNsqnreEKu5jLQPBDJseUcYgD78eF81tyrgevh9/C4hcAAAD//wMAUEsDBBQABgAI&#10;AAAAIQBYcjS83AAAAAoBAAAPAAAAZHJzL2Rvd25yZXYueG1sTI/BTsMwDIbvSLxDZCRuLF2ZWuia&#10;TmhiEjfEGPe08dqKxKmabMveHnOCk2350+/P9SY5K844h9GTguUiA4HUeTNSr+DwuXt4AhGiJqOt&#10;J1RwxQCb5vam1pXxF/rA8z72gkMoVFrBEONUSRm6AZ0OCz8h8e7oZ6cjj3MvzawvHO6szLOskE6P&#10;xBcGPeF2wO57f3IKujds467AVRqXedqmw9f79dUqdX+XXtYgIqb4B8OvPqtDw06tP5EJwip4LEtW&#10;jwrynCsD5eqZm5bJLC9ANrX8/0LzAwAA//8DAFBLAQItABQABgAIAAAAIQC2gziS/gAAAOEBAAAT&#10;AAAAAAAAAAAAAAAAAAAAAABbQ29udGVudF9UeXBlc10ueG1sUEsBAi0AFAAGAAgAAAAhADj9If/W&#10;AAAAlAEAAAsAAAAAAAAAAAAAAAAALwEAAF9yZWxzLy5yZWxzUEsBAi0AFAAGAAgAAAAhAOK9DfFK&#10;AgAAXgQAAA4AAAAAAAAAAAAAAAAALgIAAGRycy9lMm9Eb2MueG1sUEsBAi0AFAAGAAgAAAAhAFhy&#10;NLzcAAAACgEAAA8AAAAAAAAAAAAAAAAApAQAAGRycy9kb3ducmV2LnhtbFBLBQYAAAAABAAEAPMA&#10;AACtBQAAAAA=&#10;" strokecolor="#33f" strokeweight="1.5pt">
                <v:textbox>
                  <w:txbxContent>
                    <w:p w14:paraId="77C9EE09" w14:textId="3E23EF59" w:rsidR="002F054A" w:rsidRDefault="002F054A" w:rsidP="00D36B9B">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著者が３名以内の場合，</w:t>
                      </w:r>
                    </w:p>
                    <w:p w14:paraId="7BBD77A4" w14:textId="2ABB8AD6" w:rsidR="00D36B9B" w:rsidRPr="00C9107A" w:rsidRDefault="00D36B9B" w:rsidP="00D36B9B">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2段組みの右段の先頭行にあわせる。</w:t>
                      </w:r>
                    </w:p>
                  </w:txbxContent>
                </v:textbox>
              </v:shape>
            </w:pict>
          </mc:Fallback>
        </mc:AlternateContent>
      </w:r>
      <w:r>
        <w:rPr>
          <w:rFonts w:ascii="Times New Roman" w:hAnsi="Times New Roman"/>
          <w:b/>
          <w:noProof/>
          <w:kern w:val="0"/>
          <w:sz w:val="32"/>
          <w:szCs w:val="32"/>
        </w:rPr>
        <mc:AlternateContent>
          <mc:Choice Requires="wps">
            <w:drawing>
              <wp:anchor distT="0" distB="0" distL="114300" distR="114300" simplePos="0" relativeHeight="251660288" behindDoc="0" locked="0" layoutInCell="1" allowOverlap="1" wp14:anchorId="0C5AC5B6" wp14:editId="27A33CB0">
                <wp:simplePos x="0" y="0"/>
                <wp:positionH relativeFrom="column">
                  <wp:posOffset>4767723</wp:posOffset>
                </wp:positionH>
                <wp:positionV relativeFrom="paragraph">
                  <wp:posOffset>163687</wp:posOffset>
                </wp:positionV>
                <wp:extent cx="251460" cy="0"/>
                <wp:effectExtent l="38100" t="76200" r="0" b="114300"/>
                <wp:wrapNone/>
                <wp:docPr id="2" name="直線矢印コネクタ 2"/>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70D27" id="直線矢印コネクタ 2" o:spid="_x0000_s1026" type="#_x0000_t32" style="position:absolute;left:0;text-align:left;margin-left:375.4pt;margin-top:12.9pt;width:19.8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kNGwIAAEQEAAAOAAAAZHJzL2Uyb0RvYy54bWysU02O0zAY3SNxB8t7mrQwI6iazqJDYYGg&#10;4ucArmM3lhzb+myadFvWcwFYIM0FQAKJJYepUK/BZycNDIgFiCys2P7e83vPn2cXba3JVoBX1hR0&#10;PMopEYbbUplNQV+9XN65T4kPzJRMWyMKuhOeXsxv35o1biomtrK6FECQxPhp4wpaheCmWeZ5JWrm&#10;R9YJg5vSQs0CTmGTlcAaZK91Nsnz86yxUDqwXHiPq5fdJp0nfikFD8+k9CIQXVDUFtIIaVzHMZvP&#10;2HQDzFWK9zLYP6iomTJ46EB1yQIjr0H9RlUrDtZbGUbc1pmVUnGRPKCbcf6LmxcVcyJ5wXC8G2Ly&#10;/4+WP92ugKiyoBNKDKvxio7vPh+/vD2+v/529fGw/3R4c3XYfzjsv5JJTKtxfoqghVlBP/NuBdF6&#10;K6EmUiv3GBshhYH2SJuy3g1ZizYQjouTs/G9c7wRftrKOobI5MCHR8LWJP4U1AdgalOFhTUGL9RC&#10;x862T3xADQg8ASJYG9KggAf5WZ5EeKtVuVRax00Pm/VCA9ky7Ie7+C2X0RRS3CgLTOmHpiRh5zAQ&#10;BmCbvkwbrI4ZdK7TX9hp0Z38XEjMEt11ClMXi+E8xrkwYTwwYXWESdQ2AHvNsf3/BOzrI1SkDv8b&#10;8IBIJ1sTBnCtjIUusZunh/YkWXb1pwQ63zGCtS13qR9SNNiqKdL+WcW38PM8wX88/vl3AAAA//8D&#10;AFBLAwQUAAYACAAAACEAGxskyeIAAAAOAQAADwAAAGRycy9kb3ducmV2LnhtbEyPTU/DMAyG70j8&#10;h8hIXKYtoWIMuqYTAsGRwT6kHdPWa6o1Tmmyrfx7jDjAxZa/Xj9vthhcK07Yh8aThpuJAoFU+qqh&#10;WsNm/TK+BxGiocq0nlDDFwZY5JcXmUkrf6YPPK1iLViEQmo02Bi7VMpQWnQmTHyHxLO9752JXPa1&#10;rHpzZnHXykSpO+lMQ/zBmg6fLJaH1dFpeE9GS/O5K9xue3jbq1fr1qOt0/r6aniec3icg4g4xL8L&#10;+PHA/JAzWOGPVAXRaphNFfNHDcmUMy/MHtQtiOK3IfNM/reRfwMAAP//AwBQSwECLQAUAAYACAAA&#10;ACEAtoM4kv4AAADhAQAAEwAAAAAAAAAAAAAAAAAAAAAAW0NvbnRlbnRfVHlwZXNdLnhtbFBLAQIt&#10;ABQABgAIAAAAIQA4/SH/1gAAAJQBAAALAAAAAAAAAAAAAAAAAC8BAABfcmVscy8ucmVsc1BLAQIt&#10;ABQABgAIAAAAIQBQeJkNGwIAAEQEAAAOAAAAAAAAAAAAAAAAAC4CAABkcnMvZTJvRG9jLnhtbFBL&#10;AQItABQABgAIAAAAIQAbGyTJ4gAAAA4BAAAPAAAAAAAAAAAAAAAAAHUEAABkcnMvZG93bnJldi54&#10;bWxQSwUGAAAAAAQABADzAAAAhAUAAAAA&#10;" strokecolor="#33f" strokeweight="1.5pt">
                <v:stroke endarrow="open"/>
              </v:shape>
            </w:pict>
          </mc:Fallback>
        </mc:AlternateContent>
      </w:r>
      <w:r>
        <w:rPr>
          <w:rFonts w:ascii="Times New Roman" w:hAnsi="Times New Roman"/>
          <w:b/>
          <w:noProof/>
          <w:kern w:val="0"/>
          <w:sz w:val="32"/>
          <w:szCs w:val="32"/>
        </w:rPr>
        <mc:AlternateContent>
          <mc:Choice Requires="wps">
            <w:drawing>
              <wp:anchor distT="0" distB="0" distL="114300" distR="114300" simplePos="0" relativeHeight="251738112" behindDoc="0" locked="0" layoutInCell="1" allowOverlap="1" wp14:anchorId="29D13A13" wp14:editId="71929E7A">
                <wp:simplePos x="0" y="0"/>
                <wp:positionH relativeFrom="column">
                  <wp:posOffset>3328956</wp:posOffset>
                </wp:positionH>
                <wp:positionV relativeFrom="paragraph">
                  <wp:posOffset>1761</wp:posOffset>
                </wp:positionV>
                <wp:extent cx="251460" cy="0"/>
                <wp:effectExtent l="38100" t="76200" r="0" b="114300"/>
                <wp:wrapNone/>
                <wp:docPr id="24" name="直線矢印コネクタ 24"/>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A541FF" id="直線矢印コネクタ 24" o:spid="_x0000_s1026" type="#_x0000_t32" style="position:absolute;left:0;text-align:left;margin-left:262.1pt;margin-top:.15pt;width:19.8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OBHAIAAEYEAAAOAAAAZHJzL2Uyb0RvYy54bWysU02O0zAY3SNxB8t7mrTMjKBqOosOhQWC&#10;ip8DuI7dWHJs67Np0m1ZzwVggcQFQAKJJYepUK/BZycNDIgFiCys2P7e83vPn2eXba3JVoBX1hR0&#10;PMopEYbbUplNQV++WN65R4kPzJRMWyMKuhOeXs5v35o1biomtrK6FECQxPhp4wpaheCmWeZ5JWrm&#10;R9YJg5vSQs0CTmGTlcAaZK91Nsnzi6yxUDqwXHiPq1fdJp0nfikFD0+l9CIQXVDUFtIIaVzHMZvP&#10;2HQDzFWK9zLYP6iomTJ46EB1xQIjr0D9RlUrDtZbGUbc1pmVUnGRPKCbcf6Lm+cVcyJ5wXC8G2Ly&#10;/4+WP9mugKiyoJMzSgyr8Y6Obz8fv7w5vnv/7frjYf/p8Pr6sP9w2H8lWIJ5Nc5PEbYwK+hn3q0g&#10;mm8l1ERq5R5hK6Q40CBpU9q7IW3RBsJxcXI+PrvAO+GnraxjiEwOfHgobE3iT0F9AKY2VVhYY/BK&#10;LXTsbPvYB9SAwBMggrUhDQq4n5/nSYS3WpVLpXXc9LBZLzSQLcOOuIvfchlNIcWNssCUfmBKEnYO&#10;E2EAtunLtMHqmEHnOv2FnRbdyc+ExDTRXacw9bEYzmOcCxPGAxNWR5hEbQOw1xwfwJ+AfX2EitTj&#10;fwMeEOlka8IArpWx0CV28/TQniTLrv6UQOc7RrC25S71Q4oGmzVF2j+s+Bp+nif4j+c//w4AAP//&#10;AwBQSwMEFAAGAAgAAAAhAPjVxrDgAAAACgEAAA8AAABkcnMvZG93bnJldi54bWxMj0FPwkAQhe8m&#10;/ofNkHghsrUIIaVbYjR6VARJOG67Q7ehO1u7C9R/73DSyyQvb+bN+/LV4Fpxxj40nhQ8TBIQSJU3&#10;DdUKvrav9wsQIWoyuvWECn4wwKq4vcl1ZvyFPvG8ibXgEAqZVmBj7DIpQ2XR6TDxHRJ7B987HVn2&#10;tTS9vnC4a2WaJHPpdEP8weoOny1Wx83JKVin4w/9vS/dfnd8PyRv1m3HO6fU3Wh4WfJ4WoKIOMS/&#10;C7gycH8ouFjpT2SCaBXM0seUVxVMQbA9m08Zp7xKWeTyP0LxCwAA//8DAFBLAQItABQABgAIAAAA&#10;IQC2gziS/gAAAOEBAAATAAAAAAAAAAAAAAAAAAAAAABbQ29udGVudF9UeXBlc10ueG1sUEsBAi0A&#10;FAAGAAgAAAAhADj9If/WAAAAlAEAAAsAAAAAAAAAAAAAAAAALwEAAF9yZWxzLy5yZWxzUEsBAi0A&#10;FAAGAAgAAAAhAIlKU4EcAgAARgQAAA4AAAAAAAAAAAAAAAAALgIAAGRycy9lMm9Eb2MueG1sUEsB&#10;Ai0AFAAGAAgAAAAhAPjVxrDgAAAACgEAAA8AAAAAAAAAAAAAAAAAdgQAAGRycy9kb3ducmV2Lnht&#10;bFBLBQYAAAAABAAEAPMAAACDBQAAAAA=&#10;" strokecolor="#33f" strokeweight="1.5pt">
                <v:stroke endarrow="open"/>
              </v:shape>
            </w:pict>
          </mc:Fallback>
        </mc:AlternateContent>
      </w:r>
      <w:r w:rsidR="00204889" w:rsidRPr="00E45279">
        <w:rPr>
          <w:rFonts w:ascii="Times New Roman" w:hAnsi="Times New Roman" w:hint="eastAsia"/>
          <w:b/>
          <w:sz w:val="32"/>
          <w:szCs w:val="32"/>
        </w:rPr>
        <w:t>サブタイトル</w:t>
      </w:r>
    </w:p>
    <w:p w14:paraId="0B6D6679" w14:textId="465BD786" w:rsidR="00C10924" w:rsidRPr="00E45279" w:rsidRDefault="00C10924" w:rsidP="00C10924">
      <w:pPr>
        <w:overflowPunct w:val="0"/>
        <w:autoSpaceDE w:val="0"/>
        <w:autoSpaceDN w:val="0"/>
        <w:adjustRightInd w:val="0"/>
        <w:snapToGrid w:val="0"/>
        <w:jc w:val="center"/>
        <w:rPr>
          <w:rFonts w:ascii="Times New Roman" w:hAnsi="Times New Roman"/>
          <w:b/>
          <w:kern w:val="0"/>
          <w:sz w:val="32"/>
          <w:szCs w:val="32"/>
        </w:rPr>
      </w:pPr>
    </w:p>
    <w:p w14:paraId="7F00EF1E" w14:textId="68039E1B" w:rsidR="00FF1CF6" w:rsidRPr="00E45279" w:rsidRDefault="00C10924" w:rsidP="008831C8">
      <w:pPr>
        <w:tabs>
          <w:tab w:val="left" w:pos="4536"/>
        </w:tabs>
        <w:overflowPunct w:val="0"/>
        <w:autoSpaceDE w:val="0"/>
        <w:autoSpaceDN w:val="0"/>
        <w:ind w:leftChars="619" w:left="1420"/>
        <w:rPr>
          <w:rFonts w:ascii="Times New Roman" w:hAnsi="Times New Roman"/>
          <w:b/>
          <w:sz w:val="24"/>
        </w:rPr>
      </w:pPr>
      <w:r>
        <w:rPr>
          <w:rFonts w:ascii="Times New Roman" w:hAnsi="Times New Roman"/>
          <w:b/>
          <w:noProof/>
          <w:kern w:val="0"/>
          <w:sz w:val="32"/>
          <w:szCs w:val="32"/>
        </w:rPr>
        <mc:AlternateContent>
          <mc:Choice Requires="wps">
            <w:drawing>
              <wp:anchor distT="0" distB="0" distL="114300" distR="114300" simplePos="0" relativeHeight="251667456" behindDoc="0" locked="0" layoutInCell="1" allowOverlap="1" wp14:anchorId="0FE42B91" wp14:editId="3F681C83">
                <wp:simplePos x="0" y="0"/>
                <wp:positionH relativeFrom="column">
                  <wp:posOffset>880110</wp:posOffset>
                </wp:positionH>
                <wp:positionV relativeFrom="paragraph">
                  <wp:posOffset>5080</wp:posOffset>
                </wp:positionV>
                <wp:extent cx="0" cy="179705"/>
                <wp:effectExtent l="95250" t="0" r="76200" b="48895"/>
                <wp:wrapNone/>
                <wp:docPr id="9" name="直線矢印コネクタ 9"/>
                <wp:cNvGraphicFramePr/>
                <a:graphic xmlns:a="http://schemas.openxmlformats.org/drawingml/2006/main">
                  <a:graphicData uri="http://schemas.microsoft.com/office/word/2010/wordprocessingShape">
                    <wps:wsp>
                      <wps:cNvCnPr/>
                      <wps:spPr>
                        <a:xfrm>
                          <a:off x="0" y="0"/>
                          <a:ext cx="0" cy="179705"/>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D06A7" id="直線矢印コネクタ 9" o:spid="_x0000_s1026" type="#_x0000_t32" style="position:absolute;left:0;text-align:left;margin-left:69.3pt;margin-top:.4pt;width:0;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zoaEgIAADoEAAAOAAAAZHJzL2Uyb0RvYy54bWysU8uO0zAU3SPxD5b3NMmgYWjVdBYdygZB&#10;xeMDXMduLDm2dW2adlvW8wOwQOIHQAKJJR9Tof4G106aYUAsQGTh+HHPufccX08vt40mGwFeWVPS&#10;YpRTIgy3lTLrkr56ubj3kBIfmKmYtkaUdCc8vZzdvTNt3USc2drqSgBBEuMnrStpHYKbZJnntWiY&#10;H1knDB5KCw0LuIR1VgFrkb3R2VmeP8haC5UDy4X3uHvVHdJZ4pdS8PBMSi8C0SXF2kIaIY2rOGaz&#10;KZusgbla8b4M9g9VNEwZTDpQXbHAyGtQv1E1ioP1VoYRt01mpVRcJA2opsh/UfOiZk4kLWiOd4NN&#10;/v/R8qebJRBVlXRMiWENXtHx3Zfj17fH9x++X3867D8f3lwf9h8P+29kHN1qnZ8gaG6W0K+8W0KU&#10;vpXQxD+KItvk8G5wWGwD4d0mx93iYnyRn0e67AbnwIfHwjYkTkrqAzC1rsPcGoPXaKFIBrPNEx86&#10;4AkQk2pDWuQd5+d5CvNWq2qhtI6HHtaruQayYdgF9/FbLPrct8ICU/qRqUjYObSBAdi2D9MGK43K&#10;O61pFnZadJmfC4kOorquwtS7YsjHOBcmFAMTRkeYxNoGYF9zbPo/Afv4CBWpr/8GPCBSZmvCAG6U&#10;sdA5djt72J5Kll38yYFOd7RgZatd6oJkDTZous7+McUX8PM6wW+e/OwHAAAA//8DAFBLAwQUAAYA&#10;CAAAACEA0wVhNtsAAAAHAQAADwAAAGRycy9kb3ducmV2LnhtbEyPQUvDQBCF74L/YRnBi9hNqpQY&#10;sykq9CD0YlvB4zQ7ZoO7syG7baK/3q2Xevx4jzffVMvJWXGkIXSeFeSzDARx43XHrYLddnVbgAgR&#10;WaP1TAq+KcCyvryosNR+5Dc6bmIr0giHEhWYGPtSytAYchhmvidO2acfHMaEQyv1gGMad1bOs2wh&#10;HXacLhjs6cVQ87U5OAX3zz/5jtevq3c73qwLgx96G7xS11fT0yOISFM8l+Gkn9ShTk57f2AdhE18&#10;VyxSVUF64BT/4V7B/CEHWVfyv3/9CwAA//8DAFBLAQItABQABgAIAAAAIQC2gziS/gAAAOEBAAAT&#10;AAAAAAAAAAAAAAAAAAAAAABbQ29udGVudF9UeXBlc10ueG1sUEsBAi0AFAAGAAgAAAAhADj9If/W&#10;AAAAlAEAAAsAAAAAAAAAAAAAAAAALwEAAF9yZWxzLy5yZWxzUEsBAi0AFAAGAAgAAAAhADVzOhoS&#10;AgAAOgQAAA4AAAAAAAAAAAAAAAAALgIAAGRycy9lMm9Eb2MueG1sUEsBAi0AFAAGAAgAAAAhANMF&#10;YTbbAAAABwEAAA8AAAAAAAAAAAAAAAAAbAQAAGRycy9kb3ducmV2LnhtbFBLBQYAAAAABAAEAPMA&#10;AAB0BQAAAAA=&#10;" strokecolor="#33f" strokeweight="1.5pt">
                <v:stroke endarrow="open"/>
              </v:shape>
            </w:pict>
          </mc:Fallback>
        </mc:AlternateContent>
      </w:r>
      <w:r w:rsidR="00D36B9B">
        <w:rPr>
          <w:rFonts w:ascii="Times New Roman" w:hAnsi="Times New Roman"/>
          <w:b/>
          <w:noProof/>
          <w:kern w:val="0"/>
          <w:sz w:val="32"/>
          <w:szCs w:val="32"/>
        </w:rPr>
        <mc:AlternateContent>
          <mc:Choice Requires="wps">
            <w:drawing>
              <wp:anchor distT="0" distB="0" distL="114300" distR="114300" simplePos="0" relativeHeight="251707392" behindDoc="0" locked="0" layoutInCell="1" allowOverlap="1" wp14:anchorId="181AA855" wp14:editId="51B87715">
                <wp:simplePos x="0" y="0"/>
                <wp:positionH relativeFrom="column">
                  <wp:posOffset>3194685</wp:posOffset>
                </wp:positionH>
                <wp:positionV relativeFrom="paragraph">
                  <wp:posOffset>147955</wp:posOffset>
                </wp:positionV>
                <wp:extent cx="0" cy="180000"/>
                <wp:effectExtent l="95250" t="0" r="76200" b="48895"/>
                <wp:wrapNone/>
                <wp:docPr id="33" name="直線矢印コネクタ 33"/>
                <wp:cNvGraphicFramePr/>
                <a:graphic xmlns:a="http://schemas.openxmlformats.org/drawingml/2006/main">
                  <a:graphicData uri="http://schemas.microsoft.com/office/word/2010/wordprocessingShape">
                    <wps:wsp>
                      <wps:cNvCnPr/>
                      <wps:spPr>
                        <a:xfrm>
                          <a:off x="0" y="0"/>
                          <a:ext cx="0" cy="180000"/>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1CCC8" id="直線矢印コネクタ 33" o:spid="_x0000_s1026" type="#_x0000_t32" style="position:absolute;left:0;text-align:left;margin-left:251.55pt;margin-top:11.65pt;width:0;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cNEAIAADwEAAAOAAAAZHJzL2Uyb0RvYy54bWysU0uOEzEQ3SNxB8t70p2JQEOUziwyhA2C&#10;iM8BPG47bck/lU062Yb1XAAWSFwAJJBYcpgI5RqU3Z0eBsQCRC/c/tR7Ve+5PLvYGk02AoJytqLj&#10;UUmJsNzVyq4r+url8t45JSEyWzPtrKjoTgR6Mb97Z9b6qThzjdO1AIIkNkxbX9EmRj8tisAbYVgY&#10;OS8sHkoHhkVcwrqogbXIbnRxVpYPitZB7cFxEQLuXnaHdJ75pRQ8PpMyiEh0RbG2mEfI41Uai/mM&#10;TdfAfKN4Xwb7hyoMUxaTDlSXLDLyGtRvVEZxcMHJOOLOFE5KxUXWgGrG5S9qXjTMi6wFzQl+sCn8&#10;P1r+dLMCouqKTiaUWGbwjo7vvhy/vj2+//D9+tNh//nw5vqw/3jYfyMYgn61PkwRtrAr6FfBryCJ&#10;30ow6Y+yyDZ7vBs8FttIeLfJcXd8XuKX6IobnIcQHwtnSJpUNERgat3EhbMWL9LBOFvMNk9C7IAn&#10;QEqqLWmR92F5v8xhwWlVL5XW6TDA+mqhgWwY9sEEv+Wyz30rLDKlH9maxJ1HHxiAa/swbbHSpLzT&#10;mmdxp0WX+bmQ6CGq6yrM3SuGfIxzYeN4YMLoBJNY2wDsa05t/ydgH5+gInf234AHRM7sbBzARlkH&#10;nWO3s8ftqWTZxZ8c6HQnC65cvctdkK3BFs3X2T+n9AZ+Xmf4zaOf/wAAAP//AwBQSwMEFAAGAAgA&#10;AAAhAEg1olTeAAAACQEAAA8AAABkcnMvZG93bnJldi54bWxMj01Lw0AQhu+C/2EZwYvYTRotJWZT&#10;VOhB6MW2gsdtdswGd2dDdttEf70jHuptPh7eeaZaTd6JEw6xC6Qgn2UgkJpgOmoV7Hfr2yWImDQZ&#10;7QKhgi+MsKovLypdmjDSK562qRUcQrHUCmxKfSllbCx6HWehR+LdRxi8TtwOrTSDHjncOznPsoX0&#10;uiO+YHWPzxabz+3RK7h7+s73tHlZv7nxZrO0+t3sYlDq+mp6fACRcEpnGH71WR1qdjqEI5konIL7&#10;rMgZVTAvChAM/A0OXOQLkHUl/39Q/wAAAP//AwBQSwECLQAUAAYACAAAACEAtoM4kv4AAADhAQAA&#10;EwAAAAAAAAAAAAAAAAAAAAAAW0NvbnRlbnRfVHlwZXNdLnhtbFBLAQItABQABgAIAAAAIQA4/SH/&#10;1gAAAJQBAAALAAAAAAAAAAAAAAAAAC8BAABfcmVscy8ucmVsc1BLAQItABQABgAIAAAAIQCPIccN&#10;EAIAADwEAAAOAAAAAAAAAAAAAAAAAC4CAABkcnMvZTJvRG9jLnhtbFBLAQItABQABgAIAAAAIQBI&#10;NaJU3gAAAAkBAAAPAAAAAAAAAAAAAAAAAGoEAABkcnMvZG93bnJldi54bWxQSwUGAAAAAAQABADz&#10;AAAAdQUAAAAA&#10;" strokecolor="#33f" strokeweight="1.5pt">
                <v:stroke endarrow="open"/>
              </v:shape>
            </w:pict>
          </mc:Fallback>
        </mc:AlternateContent>
      </w:r>
      <w:r w:rsidR="00204889" w:rsidRPr="00E45279">
        <w:rPr>
          <w:rFonts w:ascii="Times New Roman" w:hAnsi="Times New Roman" w:hint="eastAsia"/>
          <w:b/>
          <w:sz w:val="24"/>
        </w:rPr>
        <w:t>蔵本技術部門</w:t>
      </w:r>
    </w:p>
    <w:p w14:paraId="61E256D2" w14:textId="77777777" w:rsidR="00FF1CF6" w:rsidRPr="00CC1FA5" w:rsidRDefault="00FF1CF6" w:rsidP="008831C8">
      <w:pPr>
        <w:tabs>
          <w:tab w:val="left" w:pos="4536"/>
        </w:tabs>
        <w:overflowPunct w:val="0"/>
        <w:autoSpaceDE w:val="0"/>
        <w:autoSpaceDN w:val="0"/>
        <w:ind w:leftChars="619" w:left="1420"/>
        <w:rPr>
          <w:rFonts w:ascii="Times New Roman" w:hAnsi="Times New Roman"/>
          <w:b/>
          <w:color w:val="000000" w:themeColor="text1"/>
          <w:sz w:val="24"/>
        </w:rPr>
      </w:pPr>
      <w:r w:rsidRPr="00E45279">
        <w:rPr>
          <w:rFonts w:ascii="Times New Roman" w:hAnsi="Times New Roman" w:hint="eastAsia"/>
          <w:b/>
          <w:sz w:val="24"/>
        </w:rPr>
        <w:t>○○○○○○○</w:t>
      </w:r>
      <w:r w:rsidR="00204889" w:rsidRPr="00E45279">
        <w:rPr>
          <w:rFonts w:ascii="Times New Roman" w:hAnsi="Times New Roman" w:hint="eastAsia"/>
          <w:b/>
          <w:sz w:val="24"/>
        </w:rPr>
        <w:t>グループ</w:t>
      </w:r>
      <w:r w:rsidRPr="00E45279">
        <w:rPr>
          <w:rFonts w:ascii="Times New Roman" w:hAnsi="Times New Roman" w:hint="eastAsia"/>
          <w:b/>
          <w:sz w:val="24"/>
        </w:rPr>
        <w:tab/>
      </w:r>
      <w:r w:rsidR="00204889" w:rsidRPr="00E45279">
        <w:rPr>
          <w:rFonts w:ascii="Times New Roman" w:hAnsi="Times New Roman" w:hint="eastAsia"/>
          <w:b/>
          <w:sz w:val="24"/>
        </w:rPr>
        <w:tab/>
      </w:r>
      <w:r w:rsidRPr="00E45279">
        <w:rPr>
          <w:rFonts w:ascii="Times New Roman" w:hAnsi="Times New Roman"/>
          <w:b/>
          <w:sz w:val="24"/>
        </w:rPr>
        <w:t>徳</w:t>
      </w:r>
      <w:r w:rsidRPr="00CC1FA5">
        <w:rPr>
          <w:rFonts w:ascii="Times New Roman" w:hAnsi="Times New Roman"/>
          <w:b/>
          <w:color w:val="000000" w:themeColor="text1"/>
          <w:sz w:val="24"/>
        </w:rPr>
        <w:t>島</w:t>
      </w:r>
      <w:r w:rsidRPr="00CC1FA5">
        <w:rPr>
          <w:rFonts w:ascii="Times New Roman" w:hAnsi="Times New Roman" w:hint="eastAsia"/>
          <w:b/>
          <w:color w:val="000000" w:themeColor="text1"/>
          <w:sz w:val="24"/>
        </w:rPr>
        <w:t xml:space="preserve">　</w:t>
      </w:r>
      <w:r w:rsidRPr="00CC1FA5">
        <w:rPr>
          <w:rFonts w:ascii="Times New Roman" w:hAnsi="Times New Roman"/>
          <w:b/>
          <w:color w:val="000000" w:themeColor="text1"/>
          <w:sz w:val="24"/>
        </w:rPr>
        <w:t>太郎</w:t>
      </w:r>
      <w:r w:rsidRPr="00CC1FA5">
        <w:rPr>
          <w:rFonts w:ascii="Times New Roman" w:hAnsi="Times New Roman"/>
          <w:color w:val="000000" w:themeColor="text1"/>
          <w:spacing w:val="-2"/>
        </w:rPr>
        <w:t xml:space="preserve"> </w:t>
      </w:r>
      <w:r w:rsidRPr="00CC1FA5">
        <w:rPr>
          <w:rFonts w:ascii="Times New Roman" w:hAnsi="Times New Roman"/>
          <w:b/>
          <w:color w:val="000000" w:themeColor="text1"/>
          <w:sz w:val="24"/>
        </w:rPr>
        <w:t>(</w:t>
      </w:r>
      <w:r w:rsidR="004954DF" w:rsidRPr="00CC1FA5">
        <w:rPr>
          <w:rFonts w:ascii="Times New Roman" w:hAnsi="Times New Roman"/>
          <w:b/>
          <w:color w:val="000000" w:themeColor="text1"/>
          <w:sz w:val="24"/>
        </w:rPr>
        <w:t xml:space="preserve">TOKUSHIMA </w:t>
      </w:r>
      <w:r w:rsidRPr="00CC1FA5">
        <w:rPr>
          <w:rFonts w:ascii="Times New Roman" w:hAnsi="Times New Roman"/>
          <w:b/>
          <w:color w:val="000000" w:themeColor="text1"/>
          <w:sz w:val="24"/>
        </w:rPr>
        <w:t>Taro)</w:t>
      </w:r>
    </w:p>
    <w:p w14:paraId="4329991F" w14:textId="77777777" w:rsidR="00FB33EC" w:rsidRPr="00CC1FA5" w:rsidRDefault="00FB33EC" w:rsidP="008831C8">
      <w:pPr>
        <w:tabs>
          <w:tab w:val="left" w:pos="4536"/>
        </w:tabs>
        <w:overflowPunct w:val="0"/>
        <w:autoSpaceDE w:val="0"/>
        <w:autoSpaceDN w:val="0"/>
        <w:ind w:leftChars="619" w:left="1420"/>
        <w:rPr>
          <w:rFonts w:ascii="Times New Roman" w:hAnsi="Times New Roman"/>
          <w:b/>
          <w:color w:val="000000" w:themeColor="text1"/>
          <w:sz w:val="24"/>
        </w:rPr>
      </w:pPr>
      <w:r w:rsidRPr="00CC1FA5">
        <w:rPr>
          <w:rFonts w:ascii="Times New Roman" w:hAnsi="Times New Roman" w:hint="eastAsia"/>
          <w:b/>
          <w:color w:val="000000" w:themeColor="text1"/>
          <w:sz w:val="24"/>
        </w:rPr>
        <w:t>常三島技術部門</w:t>
      </w:r>
    </w:p>
    <w:p w14:paraId="2DE40424" w14:textId="77777777" w:rsidR="00FB33EC" w:rsidRPr="00CC1FA5" w:rsidRDefault="00311FDD" w:rsidP="008831C8">
      <w:pPr>
        <w:tabs>
          <w:tab w:val="left" w:pos="4536"/>
        </w:tabs>
        <w:overflowPunct w:val="0"/>
        <w:autoSpaceDE w:val="0"/>
        <w:autoSpaceDN w:val="0"/>
        <w:ind w:leftChars="619" w:left="1420"/>
        <w:rPr>
          <w:rFonts w:ascii="Times New Roman" w:hAnsi="Times New Roman"/>
          <w:color w:val="000000" w:themeColor="text1"/>
          <w:sz w:val="24"/>
        </w:rPr>
      </w:pPr>
      <w:r w:rsidRPr="00CC1FA5">
        <w:rPr>
          <w:rFonts w:ascii="Times New Roman" w:hAnsi="Times New Roman"/>
          <w:b/>
          <w:noProof/>
          <w:color w:val="000000" w:themeColor="text1"/>
          <w:kern w:val="0"/>
          <w:sz w:val="32"/>
          <w:szCs w:val="32"/>
        </w:rPr>
        <mc:AlternateContent>
          <mc:Choice Requires="wps">
            <w:drawing>
              <wp:anchor distT="0" distB="0" distL="114300" distR="114300" simplePos="0" relativeHeight="251679744" behindDoc="0" locked="0" layoutInCell="1" allowOverlap="1" wp14:anchorId="2CBD2EEE" wp14:editId="70BE332E">
                <wp:simplePos x="0" y="0"/>
                <wp:positionH relativeFrom="column">
                  <wp:posOffset>3147060</wp:posOffset>
                </wp:positionH>
                <wp:positionV relativeFrom="paragraph">
                  <wp:posOffset>180340</wp:posOffset>
                </wp:positionV>
                <wp:extent cx="1247775" cy="228600"/>
                <wp:effectExtent l="0" t="76200" r="85725" b="19050"/>
                <wp:wrapNone/>
                <wp:docPr id="15" name="直線矢印コネクタ 15"/>
                <wp:cNvGraphicFramePr/>
                <a:graphic xmlns:a="http://schemas.openxmlformats.org/drawingml/2006/main">
                  <a:graphicData uri="http://schemas.microsoft.com/office/word/2010/wordprocessingShape">
                    <wps:wsp>
                      <wps:cNvCnPr/>
                      <wps:spPr>
                        <a:xfrm flipV="1">
                          <a:off x="0" y="0"/>
                          <a:ext cx="1247775" cy="228600"/>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87A3F" id="直線矢印コネクタ 15" o:spid="_x0000_s1026" type="#_x0000_t32" style="position:absolute;left:0;text-align:left;margin-left:247.8pt;margin-top:14.2pt;width:98.25pt;height:18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uCHwIAAEwEAAAOAAAAZHJzL2Uyb0RvYy54bWysVMuO0zAU3SPxD5b3NGlhpkPVdBYdygZB&#10;xWvvOnZjybGta9O027KeH4AFEj8AEkgs+ZgK9Te4dtLwFBKILqw4vufcc45vOr3c1ppsBHhlTUGH&#10;g5wSYbgtlVkX9NnTxa0LSnxgpmTaGlHQnfD0cnbzxrRxEzGyldWlAIIkxk8aV9AqBDfJMs8rUTM/&#10;sE4YPJQWahZwC+usBNYge62zUZ6fZ42F0oHlwnt8e9Ue0lnil1Lw8EhKLwLRBUVtIa2Q1lVcs9mU&#10;TdbAXKV4J4P9g4qaKYNNe6orFhh5AeoXqlpxsN7KMOC2zqyUiovkAd0M85/cPKmYE8kLhuNdH5P/&#10;f7T84WYJRJV4d2eUGFbjHR1ffzx+enV88/bL9fvD/sPh5fVh/+6w/0ywBPNqnJ8gbG6W0O28W0I0&#10;v5VQE6mVe450KQ40SLYp7V2fttgGwvHlcHRnPB5jV45no9HFeZ6uI2t5Ip8DH+4LW5P4UFAfgKl1&#10;FebWGLxYC20PtnngAypB4AkQwdqQBpvczc/yJMVbrcqF0joeeliv5hrIhuFc3MbfYhGtIcUPZYEp&#10;fc+UJOwc5sIAbNOVaYPVMYnWe3oKOy3azo+FxEyjx7Z1nGbR92OcCxOGPRNWR5hEbT2w0/wnYFcf&#10;oSJN+t+Ae0TqbE3owbUyFn4nO2xPkmVbf0qg9R0jWNlyl6YiRYMjmyLtPq/4TXy/T/BvfwKzrwAA&#10;AP//AwBQSwMEFAAGAAgAAAAhAIo2Jl3gAAAACQEAAA8AAABkcnMvZG93bnJldi54bWxMj01PwzAM&#10;hu9I/IfISFwmlq4q1VaaTggJjnxsTNoxbbymWuOUJtvKv8ec4GbLj14/b7meXC/OOIbOk4LFPAGB&#10;1HjTUavgc/t8twQRoiaje0+o4BsDrKvrq1IXxl/oA8+b2AoOoVBoBTbGoZAyNBadDnM/IPHt4Een&#10;I69jK82oLxzuepkmSS6d7og/WD3gk8XmuDk5Be/p7E1/7Wu33x1fD8mLddvZzil1ezM9PoCIOMU/&#10;GH71WR0qdqr9iUwQvYJsdZ8zqiBdZiAYyFfpAkTNQ5aBrEr5v0H1AwAA//8DAFBLAQItABQABgAI&#10;AAAAIQC2gziS/gAAAOEBAAATAAAAAAAAAAAAAAAAAAAAAABbQ29udGVudF9UeXBlc10ueG1sUEsB&#10;Ai0AFAAGAAgAAAAhADj9If/WAAAAlAEAAAsAAAAAAAAAAAAAAAAALwEAAF9yZWxzLy5yZWxzUEsB&#10;Ai0AFAAGAAgAAAAhALoay4IfAgAATAQAAA4AAAAAAAAAAAAAAAAALgIAAGRycy9lMm9Eb2MueG1s&#10;UEsBAi0AFAAGAAgAAAAhAIo2Jl3gAAAACQEAAA8AAAAAAAAAAAAAAAAAeQQAAGRycy9kb3ducmV2&#10;LnhtbFBLBQYAAAAABAAEAPMAAACGBQAAAAA=&#10;" strokecolor="#33f" strokeweight="1.5pt">
                <v:stroke endarrow="open"/>
              </v:shape>
            </w:pict>
          </mc:Fallback>
        </mc:AlternateContent>
      </w:r>
      <w:r w:rsidR="00FB33EC" w:rsidRPr="00CC1FA5">
        <w:rPr>
          <w:rFonts w:ascii="Times New Roman" w:hAnsi="Times New Roman" w:hint="eastAsia"/>
          <w:b/>
          <w:color w:val="000000" w:themeColor="text1"/>
          <w:sz w:val="24"/>
        </w:rPr>
        <w:t>▽▽▽グループ</w:t>
      </w:r>
      <w:r w:rsidR="00FB33EC" w:rsidRPr="00CC1FA5">
        <w:rPr>
          <w:rFonts w:ascii="Times New Roman" w:hAnsi="Times New Roman" w:hint="eastAsia"/>
          <w:b/>
          <w:color w:val="000000" w:themeColor="text1"/>
          <w:sz w:val="24"/>
        </w:rPr>
        <w:tab/>
      </w:r>
      <w:r w:rsidR="00FB33EC" w:rsidRPr="00CC1FA5">
        <w:rPr>
          <w:rFonts w:ascii="Times New Roman" w:hAnsi="Times New Roman" w:hint="eastAsia"/>
          <w:b/>
          <w:color w:val="000000" w:themeColor="text1"/>
          <w:sz w:val="24"/>
        </w:rPr>
        <w:tab/>
      </w:r>
      <w:r w:rsidR="00FB33EC" w:rsidRPr="00CC1FA5">
        <w:rPr>
          <w:rFonts w:ascii="Times New Roman" w:hAnsi="Times New Roman" w:hint="eastAsia"/>
          <w:b/>
          <w:color w:val="000000" w:themeColor="text1"/>
          <w:sz w:val="24"/>
        </w:rPr>
        <w:t xml:space="preserve">佐那河内　</w:t>
      </w:r>
      <w:r w:rsidR="00FB33EC" w:rsidRPr="00CC1FA5">
        <w:rPr>
          <w:rFonts w:ascii="Times New Roman" w:hAnsi="Times New Roman"/>
          <w:b/>
          <w:color w:val="000000" w:themeColor="text1"/>
          <w:sz w:val="24"/>
        </w:rPr>
        <w:t>次郎</w:t>
      </w:r>
      <w:r w:rsidR="00FB33EC" w:rsidRPr="00CC1FA5">
        <w:rPr>
          <w:rFonts w:ascii="Times New Roman" w:hAnsi="Times New Roman"/>
          <w:color w:val="000000" w:themeColor="text1"/>
          <w:spacing w:val="-2"/>
        </w:rPr>
        <w:t xml:space="preserve"> </w:t>
      </w:r>
      <w:r w:rsidR="00FB33EC" w:rsidRPr="00CC1FA5">
        <w:rPr>
          <w:rFonts w:ascii="Times New Roman" w:hAnsi="Times New Roman"/>
          <w:b/>
          <w:color w:val="000000" w:themeColor="text1"/>
          <w:sz w:val="24"/>
        </w:rPr>
        <w:t>(</w:t>
      </w:r>
      <w:r w:rsidR="004954DF" w:rsidRPr="00CC1FA5">
        <w:rPr>
          <w:rFonts w:ascii="Times New Roman" w:hAnsi="Times New Roman" w:hint="eastAsia"/>
          <w:b/>
          <w:color w:val="000000" w:themeColor="text1"/>
        </w:rPr>
        <w:t>S</w:t>
      </w:r>
      <w:r w:rsidR="004954DF" w:rsidRPr="00CC1FA5">
        <w:rPr>
          <w:rFonts w:ascii="Times New Roman" w:hAnsi="Times New Roman"/>
          <w:b/>
          <w:color w:val="000000" w:themeColor="text1"/>
        </w:rPr>
        <w:t>ANAGOCHI</w:t>
      </w:r>
      <w:r w:rsidR="004954DF" w:rsidRPr="00CC1FA5">
        <w:rPr>
          <w:rFonts w:ascii="Times New Roman" w:hAnsi="Times New Roman"/>
          <w:b/>
          <w:color w:val="000000" w:themeColor="text1"/>
          <w:sz w:val="24"/>
        </w:rPr>
        <w:t xml:space="preserve"> </w:t>
      </w:r>
      <w:r w:rsidR="00FB33EC" w:rsidRPr="00CC1FA5">
        <w:rPr>
          <w:rFonts w:ascii="Times New Roman" w:hAnsi="Times New Roman"/>
          <w:b/>
          <w:color w:val="000000" w:themeColor="text1"/>
          <w:sz w:val="24"/>
        </w:rPr>
        <w:t>Jiro)</w:t>
      </w:r>
    </w:p>
    <w:p w14:paraId="1F7FB6AA" w14:textId="77777777" w:rsidR="00FF1CF6" w:rsidRPr="008B555E" w:rsidRDefault="00CB2B86" w:rsidP="008831C8">
      <w:pPr>
        <w:overflowPunct w:val="0"/>
        <w:autoSpaceDE w:val="0"/>
        <w:autoSpaceDN w:val="0"/>
        <w:adjustRightInd w:val="0"/>
        <w:jc w:val="left"/>
        <w:outlineLvl w:val="0"/>
        <w:rPr>
          <w:rFonts w:ascii="ＭＳ 明朝" w:hAnsi="ＭＳ 明朝"/>
          <w:spacing w:val="-2"/>
          <w:kern w:val="0"/>
        </w:rPr>
      </w:pPr>
      <w:r w:rsidRPr="00C9107A">
        <w:rPr>
          <w:rFonts w:ascii="Times New Roman" w:hAnsi="Times New Roman"/>
          <w:b/>
          <w:noProof/>
          <w:sz w:val="32"/>
          <w:szCs w:val="32"/>
        </w:rPr>
        <mc:AlternateContent>
          <mc:Choice Requires="wps">
            <w:drawing>
              <wp:anchor distT="0" distB="0" distL="114300" distR="114300" simplePos="0" relativeHeight="251663360" behindDoc="0" locked="0" layoutInCell="1" allowOverlap="1" wp14:anchorId="4BBE59EE" wp14:editId="608CE0CB">
                <wp:simplePos x="0" y="0"/>
                <wp:positionH relativeFrom="column">
                  <wp:posOffset>4699635</wp:posOffset>
                </wp:positionH>
                <wp:positionV relativeFrom="paragraph">
                  <wp:posOffset>175895</wp:posOffset>
                </wp:positionV>
                <wp:extent cx="251460" cy="0"/>
                <wp:effectExtent l="38100" t="76200" r="0" b="114300"/>
                <wp:wrapNone/>
                <wp:docPr id="6" name="直線矢印コネクタ 6"/>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369BE5" id="直線矢印コネクタ 6" o:spid="_x0000_s1026" type="#_x0000_t32" style="position:absolute;left:0;text-align:left;margin-left:370.05pt;margin-top:13.85pt;width:19.8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mEGgIAAEQEAAAOAAAAZHJzL2Uyb0RvYy54bWysU0GO0zAU3SNxB8t7mrQwFVM1nUWHwgJB&#10;xcABXMduLDm29W2adlvWcwFYIM0FQAKJJYepUK/Bt5MGBsQCRBZWbP/3/N7z9/RiW2uyEeCVNQUd&#10;DnJKhOG2VGZd0FcvF/ceUuIDMyXT1oiC7oSnF7O7d6aNm4iRrawuBRAkMX7SuIJWIbhJlnleiZr5&#10;gXXC4Ka0ULOAU1hnJbAG2WudjfJ8nDUWSgeWC+9x9bLdpLPEL6Xg4bmUXgSiC4raQhohjas4ZrMp&#10;m6yBuUrxTgb7BxU1UwYP7akuWWDkNajfqGrFwXorw4DbOrNSKi6SB3QzzH9xc1UxJ5IXDMe7Pib/&#10;/2j5s80SiCoLOqbEsBqv6Pju8/HL2+P7m2/XHw/7T4c314f9h8P+KxnHtBrnJwiamyV0M++WEK1v&#10;JdREauWeYCOkMNAe2aasd33WYhsIx8XR2fDBGG+En7ayliEyOfDhsbA1iT8F9QGYWldhbo3BC7XQ&#10;srPNUx9QAwJPgAjWhjQo4Dw/y5MIb7UqF0rruOlhvZprIBuG/XAfv8UimkKKW2WBKf3IlCTsHAbC&#10;AGzTlWmD1TGD1nX6Czst2pNfCIlZortWYepi0Z/HOBcmDHsmrI4widp6YKc5tv+fgF19hIrU4X8D&#10;7hHpZGtCD66VsdAmdvv0sD1Jlm39KYHWd4xgZctd6ocUDbZqirR7VvEt/DxP8B+Pf/YdAAD//wMA&#10;UEsDBBQABgAIAAAAIQCMFp9B3gAAAAkBAAAPAAAAZHJzL2Rvd25yZXYueG1sTI/LTsMwEEX3SPyD&#10;NUhsKmo3QgRCnAohwZJHS6UuJ/E0jhrbIXbb8PcMYgG7eRzdOVMuJ9eLI42xC17DYq5AkG+C6Xyr&#10;4WP9dHULIib0BvvgScMXRVhW52clFiac/DsdV6kVHOJjgRpsSkMhZWwsOYzzMJDn3S6MDhO3YyvN&#10;iCcOd73MlLqRDjvPFywO9Gip2a8OTsNbNnvFz23ttpv9y049W7eebZzWlxfTwz2IRFP6g+FHn9Wh&#10;Yqc6HLyJoteQX6sFoxqyPAfBQJ7fcVH/DmRVyv8fVN8AAAD//wMAUEsBAi0AFAAGAAgAAAAhALaD&#10;OJL+AAAA4QEAABMAAAAAAAAAAAAAAAAAAAAAAFtDb250ZW50X1R5cGVzXS54bWxQSwECLQAUAAYA&#10;CAAAACEAOP0h/9YAAACUAQAACwAAAAAAAAAAAAAAAAAvAQAAX3JlbHMvLnJlbHNQSwECLQAUAAYA&#10;CAAAACEAp1KJhBoCAABEBAAADgAAAAAAAAAAAAAAAAAuAgAAZHJzL2Uyb0RvYy54bWxQSwECLQAU&#10;AAYACAAAACEAjBafQd4AAAAJAQAADwAAAAAAAAAAAAAAAAB0BAAAZHJzL2Rvd25yZXYueG1sUEsF&#10;BgAAAAAEAAQA8wAAAH8FAAAAAA==&#10;" strokecolor="#33f" strokeweight="1.5pt">
                <v:stroke endarrow="open"/>
              </v:shape>
            </w:pict>
          </mc:Fallback>
        </mc:AlternateContent>
      </w:r>
      <w:r w:rsidR="00311FDD" w:rsidRPr="00C9107A">
        <w:rPr>
          <w:rFonts w:ascii="Times New Roman" w:hAnsi="Times New Roman"/>
          <w:b/>
          <w:noProof/>
          <w:sz w:val="24"/>
        </w:rPr>
        <mc:AlternateContent>
          <mc:Choice Requires="wps">
            <w:drawing>
              <wp:anchor distT="0" distB="0" distL="114300" distR="114300" simplePos="0" relativeHeight="251677696" behindDoc="0" locked="0" layoutInCell="1" allowOverlap="1" wp14:anchorId="1798A3B7" wp14:editId="55CD6065">
                <wp:simplePos x="0" y="0"/>
                <wp:positionH relativeFrom="column">
                  <wp:posOffset>1623060</wp:posOffset>
                </wp:positionH>
                <wp:positionV relativeFrom="paragraph">
                  <wp:posOffset>69850</wp:posOffset>
                </wp:positionV>
                <wp:extent cx="1524000" cy="523875"/>
                <wp:effectExtent l="0" t="0" r="19050" b="2857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23875"/>
                        </a:xfrm>
                        <a:prstGeom prst="rect">
                          <a:avLst/>
                        </a:prstGeom>
                        <a:solidFill>
                          <a:srgbClr val="FFFFFF"/>
                        </a:solidFill>
                        <a:ln w="19050">
                          <a:solidFill>
                            <a:srgbClr val="3333FF"/>
                          </a:solidFill>
                          <a:miter lim="800000"/>
                          <a:headEnd/>
                          <a:tailEnd/>
                        </a:ln>
                      </wps:spPr>
                      <wps:txbx>
                        <w:txbxContent>
                          <w:p w14:paraId="5AC83CDA" w14:textId="77777777" w:rsidR="00E61FD0" w:rsidRPr="00C9107A" w:rsidRDefault="00E61FD0" w:rsidP="00E61FD0">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英文の</w:t>
                            </w:r>
                            <w:r w:rsidR="00473245">
                              <w:rPr>
                                <w:rFonts w:ascii="ＭＳ Ｐゴシック" w:eastAsia="ＭＳ Ｐゴシック" w:hAnsi="ＭＳ Ｐゴシック" w:hint="eastAsia"/>
                                <w:color w:val="3333FF"/>
                              </w:rPr>
                              <w:t xml:space="preserve">「 </w:t>
                            </w:r>
                            <w:r w:rsidR="00473245" w:rsidRPr="00473245">
                              <w:rPr>
                                <w:rFonts w:ascii="Times New Roman" w:eastAsia="ＭＳ Ｐゴシック" w:hAnsi="Times New Roman"/>
                                <w:color w:val="3333FF"/>
                              </w:rPr>
                              <w:t>(</w:t>
                            </w:r>
                            <w:r w:rsidR="00307306">
                              <w:rPr>
                                <w:rFonts w:ascii="Times New Roman" w:eastAsia="ＭＳ Ｐゴシック" w:hAnsi="Times New Roman" w:hint="eastAsia"/>
                                <w:color w:val="3333FF"/>
                              </w:rPr>
                              <w:t xml:space="preserve"> </w:t>
                            </w:r>
                            <w:r w:rsidR="00473245" w:rsidRPr="00473245">
                              <w:rPr>
                                <w:rFonts w:ascii="Times New Roman" w:eastAsia="ＭＳ Ｐゴシック" w:hAnsi="Times New Roman"/>
                                <w:color w:val="3333FF"/>
                              </w:rPr>
                              <w:t>)</w:t>
                            </w:r>
                            <w:r w:rsidR="00473245">
                              <w:rPr>
                                <w:rFonts w:ascii="Times New Roman" w:eastAsia="ＭＳ Ｐゴシック" w:hAnsi="Times New Roman" w:hint="eastAsia"/>
                                <w:color w:val="3333FF"/>
                              </w:rPr>
                              <w:t xml:space="preserve"> </w:t>
                            </w:r>
                            <w:r w:rsidR="00473245">
                              <w:rPr>
                                <w:rFonts w:ascii="ＭＳ Ｐゴシック" w:eastAsia="ＭＳ Ｐゴシック" w:hAnsi="ＭＳ Ｐゴシック" w:hint="eastAsia"/>
                                <w:color w:val="3333FF"/>
                              </w:rPr>
                              <w:t>」</w:t>
                            </w:r>
                            <w:r w:rsidR="00307306">
                              <w:rPr>
                                <w:rFonts w:ascii="Times New Roman" w:eastAsia="ＭＳ Ｐゴシック" w:hAnsi="Times New Roman" w:hint="eastAsia"/>
                                <w:color w:val="3333FF"/>
                              </w:rPr>
                              <w:t>（</w:t>
                            </w:r>
                            <w:r w:rsidR="00473245">
                              <w:rPr>
                                <w:rFonts w:ascii="Times New Roman" w:eastAsia="ＭＳ Ｐゴシック" w:hAnsi="Times New Roman" w:hint="eastAsia"/>
                                <w:color w:val="3333FF"/>
                              </w:rPr>
                              <w:t>半角</w:t>
                            </w:r>
                            <w:r w:rsidR="00307306">
                              <w:rPr>
                                <w:rFonts w:ascii="Times New Roman" w:eastAsia="ＭＳ Ｐゴシック" w:hAnsi="Times New Roman" w:hint="eastAsia"/>
                                <w:color w:val="3333FF"/>
                              </w:rPr>
                              <w:t>）</w:t>
                            </w:r>
                            <w:r>
                              <w:rPr>
                                <w:rFonts w:ascii="ＭＳ Ｐゴシック" w:eastAsia="ＭＳ Ｐゴシック" w:hAnsi="ＭＳ Ｐゴシック" w:hint="eastAsia"/>
                                <w:color w:val="3333FF"/>
                              </w:rPr>
                              <w:t>は</w:t>
                            </w:r>
                            <w:r w:rsidRPr="00E61FD0">
                              <w:rPr>
                                <w:rFonts w:ascii="Times New Roman" w:eastAsia="ＭＳ Ｐゴシック" w:hAnsi="Times New Roman"/>
                                <w:color w:val="3333FF"/>
                              </w:rPr>
                              <w:t>Times New Roman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8A3B7" id="_x0000_s1033" type="#_x0000_t202" style="position:absolute;margin-left:127.8pt;margin-top:5.5pt;width:120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uASAIAAF4EAAAOAAAAZHJzL2Uyb0RvYy54bWysVM2O0zAQviPxDpbvNGm3ZbtR09XSpQhp&#10;F5AWHsBxnMbC8QTbbVKOrYR4CF4BceZ58iKMnW63/F0QPlgzGc83M9/MZHbZVopshLESdEqHg5gS&#10;oTnkUq9S+u7t8smUEuuYzpkCLVK6FZZezh8/mjV1IkZQgsqFIQiibdLUKS2dq5MosrwUFbMDqIVG&#10;YwGmYg5Vs4pywxpEr1Q0iuOnUQMmrw1wYS1+ve6NdB7wi0Jw97oorHBEpRRzc+E24c78Hc1nLFkZ&#10;VpeSH9Jg/5BFxaTGoEeoa+YYWRv5G1QluQELhRtwqCIoCslFqAGrGca/VHNXslqEWpAcWx9psv8P&#10;lr/avDFE5ti7MSWaVdijbv+p233tdt+7/WfS7b90+323+4Y6GXm+mtom6HZXo6Nrn0GLvqF2W98A&#10;f2+JhkXJ9EpcGQNNKViO+Q69Z3Ti2uNYD5I1t5BjXLZ2EIDawlSeTKSHIDr2bXvslWgd4T7kZDSO&#10;YzRxtE1GZ9PzSQjBknvv2lj3QkBFvJBSg7MQ0NnmxjqfDUvun/hgFpTMl1KpoJhVtlCGbBjOzTKc&#10;A/pPz5QmDaZyEU/inoG/YpzhWS7/hFFJhxugZJXSKRaEJYWZ9Lw913mQHZOqlzFnpQ9Eeu56Fl2b&#10;taGH597Xk5xBvkVmDfQDjwuKQgnmIyUNDntK7Yc1M4IS9VJjdy6G47HfjqCMJ+cjVMypJTu1MM0R&#10;KqWOkl5cuLBRnjgNV9jFQgaCHzI5pIxDHHg/LJzfklM9vHr4Lcx/AAAA//8DAFBLAwQUAAYACAAA&#10;ACEAJLi0xNwAAAAJAQAADwAAAGRycy9kb3ducmV2LnhtbEyPwU7DMBBE70j8g7VI3KiT0EQ0jVOh&#10;ikrcEKXcnXhJosbrKHZb9+/ZnuC4M0+zM9Um2lGccfaDIwXpIgGB1DozUKfg8LV7egHhgyajR0eo&#10;4IoeNvX9XaVL4y70ied96ASHkC+1gj6EqZTStz1a7RduQmLvx81WBz7nTppZXzjcjjJLkkJaPRB/&#10;6PWE2x7b4/5kFbTv2IRdgcs4pFncxsP3x/VtVOrxIb6uQQSM4Q+GW32uDjV3atyJjBejgizPC0bZ&#10;SHkTA8vVTWgUrJ5zkHUl/y+ofwEAAP//AwBQSwECLQAUAAYACAAAACEAtoM4kv4AAADhAQAAEwAA&#10;AAAAAAAAAAAAAAAAAAAAW0NvbnRlbnRfVHlwZXNdLnhtbFBLAQItABQABgAIAAAAIQA4/SH/1gAA&#10;AJQBAAALAAAAAAAAAAAAAAAAAC8BAABfcmVscy8ucmVsc1BLAQItABQABgAIAAAAIQDQdCuASAIA&#10;AF4EAAAOAAAAAAAAAAAAAAAAAC4CAABkcnMvZTJvRG9jLnhtbFBLAQItABQABgAIAAAAIQAkuLTE&#10;3AAAAAkBAAAPAAAAAAAAAAAAAAAAAKIEAABkcnMvZG93bnJldi54bWxQSwUGAAAAAAQABADzAAAA&#10;qwUAAAAA&#10;" strokecolor="#33f" strokeweight="1.5pt">
                <v:textbox>
                  <w:txbxContent>
                    <w:p w14:paraId="5AC83CDA" w14:textId="77777777" w:rsidR="00E61FD0" w:rsidRPr="00C9107A" w:rsidRDefault="00E61FD0" w:rsidP="00E61FD0">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英文の</w:t>
                      </w:r>
                      <w:r w:rsidR="00473245">
                        <w:rPr>
                          <w:rFonts w:ascii="ＭＳ Ｐゴシック" w:eastAsia="ＭＳ Ｐゴシック" w:hAnsi="ＭＳ Ｐゴシック" w:hint="eastAsia"/>
                          <w:color w:val="3333FF"/>
                        </w:rPr>
                        <w:t xml:space="preserve">「 </w:t>
                      </w:r>
                      <w:r w:rsidR="00473245" w:rsidRPr="00473245">
                        <w:rPr>
                          <w:rFonts w:ascii="Times New Roman" w:eastAsia="ＭＳ Ｐゴシック" w:hAnsi="Times New Roman"/>
                          <w:color w:val="3333FF"/>
                        </w:rPr>
                        <w:t>(</w:t>
                      </w:r>
                      <w:r w:rsidR="00307306">
                        <w:rPr>
                          <w:rFonts w:ascii="Times New Roman" w:eastAsia="ＭＳ Ｐゴシック" w:hAnsi="Times New Roman" w:hint="eastAsia"/>
                          <w:color w:val="3333FF"/>
                        </w:rPr>
                        <w:t xml:space="preserve"> </w:t>
                      </w:r>
                      <w:r w:rsidR="00473245" w:rsidRPr="00473245">
                        <w:rPr>
                          <w:rFonts w:ascii="Times New Roman" w:eastAsia="ＭＳ Ｐゴシック" w:hAnsi="Times New Roman"/>
                          <w:color w:val="3333FF"/>
                        </w:rPr>
                        <w:t>)</w:t>
                      </w:r>
                      <w:r w:rsidR="00473245">
                        <w:rPr>
                          <w:rFonts w:ascii="Times New Roman" w:eastAsia="ＭＳ Ｐゴシック" w:hAnsi="Times New Roman" w:hint="eastAsia"/>
                          <w:color w:val="3333FF"/>
                        </w:rPr>
                        <w:t xml:space="preserve"> </w:t>
                      </w:r>
                      <w:r w:rsidR="00473245">
                        <w:rPr>
                          <w:rFonts w:ascii="ＭＳ Ｐゴシック" w:eastAsia="ＭＳ Ｐゴシック" w:hAnsi="ＭＳ Ｐゴシック" w:hint="eastAsia"/>
                          <w:color w:val="3333FF"/>
                        </w:rPr>
                        <w:t>」</w:t>
                      </w:r>
                      <w:r w:rsidR="00307306">
                        <w:rPr>
                          <w:rFonts w:ascii="Times New Roman" w:eastAsia="ＭＳ Ｐゴシック" w:hAnsi="Times New Roman" w:hint="eastAsia"/>
                          <w:color w:val="3333FF"/>
                        </w:rPr>
                        <w:t>（</w:t>
                      </w:r>
                      <w:r w:rsidR="00473245">
                        <w:rPr>
                          <w:rFonts w:ascii="Times New Roman" w:eastAsia="ＭＳ Ｐゴシック" w:hAnsi="Times New Roman" w:hint="eastAsia"/>
                          <w:color w:val="3333FF"/>
                        </w:rPr>
                        <w:t>半角</w:t>
                      </w:r>
                      <w:r w:rsidR="00307306">
                        <w:rPr>
                          <w:rFonts w:ascii="Times New Roman" w:eastAsia="ＭＳ Ｐゴシック" w:hAnsi="Times New Roman" w:hint="eastAsia"/>
                          <w:color w:val="3333FF"/>
                        </w:rPr>
                        <w:t>）</w:t>
                      </w:r>
                      <w:r>
                        <w:rPr>
                          <w:rFonts w:ascii="ＭＳ Ｐゴシック" w:eastAsia="ＭＳ Ｐゴシック" w:hAnsi="ＭＳ Ｐゴシック" w:hint="eastAsia"/>
                          <w:color w:val="3333FF"/>
                        </w:rPr>
                        <w:t>は</w:t>
                      </w:r>
                      <w:r w:rsidRPr="00E61FD0">
                        <w:rPr>
                          <w:rFonts w:ascii="Times New Roman" w:eastAsia="ＭＳ Ｐゴシック" w:hAnsi="Times New Roman"/>
                          <w:color w:val="3333FF"/>
                        </w:rPr>
                        <w:t>Times New Roman</w:t>
                      </w:r>
                    </w:p>
                  </w:txbxContent>
                </v:textbox>
              </v:shape>
            </w:pict>
          </mc:Fallback>
        </mc:AlternateContent>
      </w:r>
      <w:r w:rsidR="00473245" w:rsidRPr="00C9107A">
        <w:rPr>
          <w:rFonts w:ascii="Times New Roman" w:hAnsi="Times New Roman"/>
          <w:b/>
          <w:noProof/>
          <w:sz w:val="24"/>
        </w:rPr>
        <mc:AlternateContent>
          <mc:Choice Requires="wps">
            <w:drawing>
              <wp:anchor distT="0" distB="0" distL="114300" distR="114300" simplePos="0" relativeHeight="251681792" behindDoc="0" locked="0" layoutInCell="1" allowOverlap="1" wp14:anchorId="42F7F661" wp14:editId="3DB3D276">
                <wp:simplePos x="0" y="0"/>
                <wp:positionH relativeFrom="column">
                  <wp:posOffset>4966335</wp:posOffset>
                </wp:positionH>
                <wp:positionV relativeFrom="paragraph">
                  <wp:posOffset>42545</wp:posOffset>
                </wp:positionV>
                <wp:extent cx="1504950" cy="285750"/>
                <wp:effectExtent l="0" t="0" r="19050" b="1905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5750"/>
                        </a:xfrm>
                        <a:prstGeom prst="rect">
                          <a:avLst/>
                        </a:prstGeom>
                        <a:solidFill>
                          <a:srgbClr val="FFFFFF"/>
                        </a:solidFill>
                        <a:ln w="19050">
                          <a:solidFill>
                            <a:srgbClr val="3333FF"/>
                          </a:solidFill>
                          <a:miter lim="800000"/>
                          <a:headEnd/>
                          <a:tailEnd/>
                        </a:ln>
                      </wps:spPr>
                      <wps:txbx>
                        <w:txbxContent>
                          <w:p w14:paraId="207602CA" w14:textId="77777777" w:rsidR="00E61FD0" w:rsidRPr="00C9107A" w:rsidRDefault="00E61FD0" w:rsidP="00E61FD0">
                            <w:pPr>
                              <w:rPr>
                                <w:rFonts w:ascii="ＭＳ Ｐゴシック" w:eastAsia="ＭＳ Ｐゴシック" w:hAnsi="ＭＳ Ｐゴシック"/>
                                <w:color w:val="3333FF"/>
                              </w:rPr>
                            </w:pPr>
                            <w:r w:rsidRPr="00C9107A">
                              <w:rPr>
                                <w:rFonts w:ascii="ＭＳ Ｐゴシック" w:eastAsia="ＭＳ Ｐゴシック" w:hAnsi="ＭＳ Ｐゴシック" w:hint="eastAsia"/>
                                <w:color w:val="3333FF"/>
                              </w:rPr>
                              <w:t>1</w:t>
                            </w:r>
                            <w:r>
                              <w:rPr>
                                <w:rFonts w:ascii="ＭＳ Ｐゴシック" w:eastAsia="ＭＳ Ｐゴシック" w:hAnsi="ＭＳ Ｐゴシック" w:hint="eastAsia"/>
                                <w:color w:val="3333FF"/>
                              </w:rPr>
                              <w:t>1</w:t>
                            </w:r>
                            <w:r w:rsidRPr="00C9107A">
                              <w:rPr>
                                <w:rFonts w:ascii="ＭＳ Ｐゴシック" w:eastAsia="ＭＳ Ｐゴシック" w:hAnsi="ＭＳ Ｐゴシック" w:hint="eastAsia"/>
                                <w:color w:val="3333FF"/>
                              </w:rPr>
                              <w:t>ポイント（1行）</w:t>
                            </w:r>
                            <w:r>
                              <w:rPr>
                                <w:rFonts w:ascii="ＭＳ Ｐゴシック" w:eastAsia="ＭＳ Ｐゴシック" w:hAnsi="ＭＳ Ｐゴシック" w:hint="eastAsia"/>
                                <w:color w:val="3333FF"/>
                              </w:rPr>
                              <w:t>空き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7F661" id="_x0000_s1034" type="#_x0000_t202" style="position:absolute;margin-left:391.05pt;margin-top:3.35pt;width:118.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TURQIAAF4EAAAOAAAAZHJzL2Uyb0RvYy54bWysVM2O0zAQviPxDpbvNGlpd9uo6WrpUoS0&#10;C0gLD+A4TmPheILtNlmOrYR4CF4BceZ58iKMnW63/IgDwgdrJuP5Zuabmcwv2kqRrTBWgk7pcBBT&#10;IjSHXOp1St+9XT2ZUmId0zlToEVK74SlF4vHj+ZNnYgRlKByYQiCaJs0dUpL5+okiiwvRcXsAGqh&#10;0ViAqZhD1ayj3LAG0SsVjeL4LGrA5LUBLqzFr1e9kS4CflEI7l4XhRWOqJRibi7cJtyZv6PFnCVr&#10;w+pS8kMa7B+yqJjUGPQIdcUcIxsjf4OqJDdgoXADDlUERSG5CDVgNcP4l2puS1aLUAuSY+sjTfb/&#10;wfJX2zeGyBx7d0aJZhX2qNt/6nZfu933bv+ZdPsv3X7f7b6hTkaer6a2Cbrd1ujo2mfQom+o3dbX&#10;wN9bomFZMr0Wl8ZAUwqWY75D7xmduPY41oNkzQ3kGJdtHASgtjCVJxPpIYiOfbs79kq0jnAfchKP&#10;ZxM0cbSNppNzlH0Iltx718a6FwIq4oWUGpyFgM6219b1T++f+GAWlMxXUqmgmHW2VIZsGc7NKpwD&#10;+k/PlCYNpjKLMfjfMZ7iWa3+hFFJhxugZJXSaeyPf8QSz9tznQfZMal6GctT+kCk565n0bVZG3o4&#10;9b6e5AzyO2TWQD/wuKAolGA+UtLgsKfUftgwIyhRLzV2ZzYcj/12BGU8OR+hYk4t2amFaY5QKXWU&#10;9OLShY3yaWu4xC4WMhD8kMkhZRzi0KLDwvktOdXDq4ffwuIHAAAA//8DAFBLAwQUAAYACAAAACEA&#10;OJ4nT9wAAAAJAQAADwAAAGRycy9kb3ducmV2LnhtbEyPS0/DMBCE70j8B2uRuFHHESQlZFOhikrc&#10;UB/cnXhJIvyIYrd1/z3uiR5nZzTzbb2KRrMTzX50FkEsMmBkO6dG2yMc9punJTAfpFVSO0sIF/Kw&#10;au7valkpd7ZbOu1Cz1KJ9ZVEGEKYKs59N5CRfuEmssn7cbORIcm552qW51RuNM+zrOBGjjYtDHKi&#10;9UDd7+5oELpPasOmoOc4ijyu4+H76/KhER8f4vsbsEAx/Ifhip/QoUlMrTta5ZlGKJe5SFGEogR2&#10;9TPxmg4twosogTc1v/2g+QMAAP//AwBQSwECLQAUAAYACAAAACEAtoM4kv4AAADhAQAAEwAAAAAA&#10;AAAAAAAAAAAAAAAAW0NvbnRlbnRfVHlwZXNdLnhtbFBLAQItABQABgAIAAAAIQA4/SH/1gAAAJQB&#10;AAALAAAAAAAAAAAAAAAAAC8BAABfcmVscy8ucmVsc1BLAQItABQABgAIAAAAIQAglNTURQIAAF4E&#10;AAAOAAAAAAAAAAAAAAAAAC4CAABkcnMvZTJvRG9jLnhtbFBLAQItABQABgAIAAAAIQA4nidP3AAA&#10;AAkBAAAPAAAAAAAAAAAAAAAAAJ8EAABkcnMvZG93bnJldi54bWxQSwUGAAAAAAQABADzAAAAqAUA&#10;AAAA&#10;" strokecolor="#33f" strokeweight="1.5pt">
                <v:textbox>
                  <w:txbxContent>
                    <w:p w14:paraId="207602CA" w14:textId="77777777" w:rsidR="00E61FD0" w:rsidRPr="00C9107A" w:rsidRDefault="00E61FD0" w:rsidP="00E61FD0">
                      <w:pPr>
                        <w:rPr>
                          <w:rFonts w:ascii="ＭＳ Ｐゴシック" w:eastAsia="ＭＳ Ｐゴシック" w:hAnsi="ＭＳ Ｐゴシック"/>
                          <w:color w:val="3333FF"/>
                        </w:rPr>
                      </w:pPr>
                      <w:r w:rsidRPr="00C9107A">
                        <w:rPr>
                          <w:rFonts w:ascii="ＭＳ Ｐゴシック" w:eastAsia="ＭＳ Ｐゴシック" w:hAnsi="ＭＳ Ｐゴシック" w:hint="eastAsia"/>
                          <w:color w:val="3333FF"/>
                        </w:rPr>
                        <w:t>1</w:t>
                      </w:r>
                      <w:r>
                        <w:rPr>
                          <w:rFonts w:ascii="ＭＳ Ｐゴシック" w:eastAsia="ＭＳ Ｐゴシック" w:hAnsi="ＭＳ Ｐゴシック" w:hint="eastAsia"/>
                          <w:color w:val="3333FF"/>
                        </w:rPr>
                        <w:t>1</w:t>
                      </w:r>
                      <w:r w:rsidRPr="00C9107A">
                        <w:rPr>
                          <w:rFonts w:ascii="ＭＳ Ｐゴシック" w:eastAsia="ＭＳ Ｐゴシック" w:hAnsi="ＭＳ Ｐゴシック" w:hint="eastAsia"/>
                          <w:color w:val="3333FF"/>
                        </w:rPr>
                        <w:t>ポイント（1行）</w:t>
                      </w:r>
                      <w:r>
                        <w:rPr>
                          <w:rFonts w:ascii="ＭＳ Ｐゴシック" w:eastAsia="ＭＳ Ｐゴシック" w:hAnsi="ＭＳ Ｐゴシック" w:hint="eastAsia"/>
                          <w:color w:val="3333FF"/>
                        </w:rPr>
                        <w:t>空き</w:t>
                      </w:r>
                    </w:p>
                  </w:txbxContent>
                </v:textbox>
              </v:shape>
            </w:pict>
          </mc:Fallback>
        </mc:AlternateContent>
      </w:r>
    </w:p>
    <w:p w14:paraId="018F6C95" w14:textId="77777777" w:rsidR="00FF1CF6" w:rsidRPr="00384B49" w:rsidRDefault="00FF1CF6" w:rsidP="008831C8">
      <w:pPr>
        <w:overflowPunct w:val="0"/>
        <w:autoSpaceDE w:val="0"/>
        <w:autoSpaceDN w:val="0"/>
        <w:adjustRightInd w:val="0"/>
        <w:jc w:val="left"/>
        <w:outlineLvl w:val="0"/>
        <w:rPr>
          <w:rFonts w:ascii="Times New Roman" w:hAnsi="Times New Roman"/>
          <w:spacing w:val="-2"/>
          <w:kern w:val="0"/>
        </w:rPr>
        <w:sectPr w:rsidR="00FF1CF6" w:rsidRPr="00384B49" w:rsidSect="00FF1CF6">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134" w:header="567" w:footer="567" w:gutter="0"/>
          <w:cols w:space="425"/>
          <w:docGrid w:type="linesAndChars" w:linePitch="323" w:charSpace="1940"/>
        </w:sectPr>
      </w:pPr>
    </w:p>
    <w:p w14:paraId="764534EA" w14:textId="77777777" w:rsidR="00FF1CF6" w:rsidRPr="00E45279" w:rsidRDefault="00FF1CF6" w:rsidP="008831C8">
      <w:pPr>
        <w:overflowPunct w:val="0"/>
        <w:autoSpaceDE w:val="0"/>
        <w:autoSpaceDN w:val="0"/>
        <w:adjustRightInd w:val="0"/>
        <w:outlineLvl w:val="0"/>
        <w:rPr>
          <w:rFonts w:ascii="ＭＳ ゴシック" w:eastAsia="ＭＳ ゴシック" w:hAnsi="ＭＳ ゴシック"/>
          <w:kern w:val="0"/>
        </w:rPr>
      </w:pPr>
      <w:r w:rsidRPr="00E45279">
        <w:rPr>
          <w:rFonts w:ascii="ＭＳ ゴシック" w:eastAsia="ＭＳ ゴシック" w:hAnsi="ＭＳ ゴシック" w:hint="eastAsia"/>
          <w:kern w:val="0"/>
        </w:rPr>
        <w:t>１．はじめに</w:t>
      </w:r>
    </w:p>
    <w:p w14:paraId="580BFC54" w14:textId="77777777" w:rsidR="00FF1CF6" w:rsidRPr="00E45279" w:rsidRDefault="00473245" w:rsidP="008831C8">
      <w:pPr>
        <w:overflowPunct w:val="0"/>
        <w:autoSpaceDE w:val="0"/>
        <w:autoSpaceDN w:val="0"/>
        <w:adjustRightInd w:val="0"/>
        <w:rPr>
          <w:rFonts w:ascii="Times New Roman" w:hAnsi="Times New Roman"/>
          <w:kern w:val="0"/>
        </w:rPr>
      </w:pPr>
      <w:r w:rsidRPr="00306701">
        <w:rPr>
          <w:rFonts w:ascii="Times New Roman" w:hAnsi="Times New Roman"/>
          <w:noProof/>
          <w:kern w:val="0"/>
        </w:rPr>
        <mc:AlternateContent>
          <mc:Choice Requires="wps">
            <w:drawing>
              <wp:anchor distT="0" distB="0" distL="114300" distR="114300" simplePos="0" relativeHeight="251683840" behindDoc="0" locked="0" layoutInCell="1" allowOverlap="1" wp14:anchorId="369DCFEF" wp14:editId="5F3EE036">
                <wp:simplePos x="0" y="0"/>
                <wp:positionH relativeFrom="column">
                  <wp:posOffset>889635</wp:posOffset>
                </wp:positionH>
                <wp:positionV relativeFrom="paragraph">
                  <wp:posOffset>603885</wp:posOffset>
                </wp:positionV>
                <wp:extent cx="2247900" cy="533400"/>
                <wp:effectExtent l="0" t="0" r="19050" b="1905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533400"/>
                        </a:xfrm>
                        <a:prstGeom prst="rect">
                          <a:avLst/>
                        </a:prstGeom>
                        <a:solidFill>
                          <a:srgbClr val="FFFFFF"/>
                        </a:solidFill>
                        <a:ln w="19050">
                          <a:solidFill>
                            <a:srgbClr val="3333FF"/>
                          </a:solidFill>
                          <a:miter lim="800000"/>
                          <a:headEnd/>
                          <a:tailEnd/>
                        </a:ln>
                      </wps:spPr>
                      <wps:txbx>
                        <w:txbxContent>
                          <w:p w14:paraId="798C9C1C" w14:textId="77777777" w:rsidR="00306701" w:rsidRPr="00C9107A" w:rsidRDefault="00306701" w:rsidP="00306701">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日時の</w:t>
                            </w:r>
                            <w:r w:rsidR="00307306">
                              <w:rPr>
                                <w:rFonts w:ascii="ＭＳ Ｐゴシック" w:eastAsia="ＭＳ Ｐゴシック" w:hAnsi="ＭＳ Ｐゴシック" w:hint="eastAsia"/>
                                <w:color w:val="3333FF"/>
                              </w:rPr>
                              <w:t>括弧</w:t>
                            </w:r>
                            <w:r>
                              <w:rPr>
                                <w:rFonts w:ascii="ＭＳ Ｐゴシック" w:eastAsia="ＭＳ Ｐゴシック" w:hAnsi="ＭＳ Ｐゴシック" w:hint="eastAsia"/>
                                <w:color w:val="3333FF"/>
                              </w:rPr>
                              <w:t xml:space="preserve">はMS </w:t>
                            </w:r>
                            <w:r w:rsidR="00473245">
                              <w:rPr>
                                <w:rFonts w:ascii="ＭＳ Ｐゴシック" w:eastAsia="ＭＳ Ｐゴシック" w:hAnsi="ＭＳ Ｐゴシック" w:hint="eastAsia"/>
                                <w:color w:val="3333FF"/>
                              </w:rPr>
                              <w:t>P</w:t>
                            </w:r>
                            <w:r>
                              <w:rPr>
                                <w:rFonts w:ascii="ＭＳ Ｐゴシック" w:eastAsia="ＭＳ Ｐゴシック" w:hAnsi="ＭＳ Ｐゴシック" w:hint="eastAsia"/>
                                <w:color w:val="3333FF"/>
                              </w:rPr>
                              <w:t>明朝</w:t>
                            </w:r>
                            <w:r w:rsidR="00473245">
                              <w:rPr>
                                <w:rFonts w:ascii="ＭＳ Ｐゴシック" w:eastAsia="ＭＳ Ｐゴシック" w:hAnsi="ＭＳ Ｐゴシック" w:hint="eastAsia"/>
                                <w:color w:val="3333FF"/>
                              </w:rPr>
                              <w:t>（全角）にすると間延び防止になる。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DCFEF" id="_x0000_s1035" type="#_x0000_t202" style="position:absolute;left:0;text-align:left;margin-left:70.05pt;margin-top:47.55pt;width:177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odRgIAAF4EAAAOAAAAZHJzL2Uyb0RvYy54bWysVM2O0zAQviPxDpbvNOkf3UZNV0uXIqRd&#10;QFp4ANdxGgvHE2y3STm2EuIheAXEmefJizB2ut3yd0H4YM1kZj7PfDOT2WVTKrIVxkrQKe33YkqE&#10;5pBJvU7pu7fLJxeUWMd0xhRokdKdsPRy/vjRrK4SMYACVCYMQRBtk7pKaeFclUSR5YUome1BJTQa&#10;czAlc6iadZQZViN6qaJBHD+NajBZZYALa/HrdWek84Cf54K713luhSMqpZibC7cJ98rf0XzGkrVh&#10;VSH5MQ32D1mUTGp89AR1zRwjGyN/gyolN2Ahdz0OZQR5LrkINWA1/fiXau4KVolQC5JjqxNN9v/B&#10;8lfbN4bIDHs3oUSzEnvUHj61+6/t/nt7+Ezaw5f2cGj331AnA89XXdkEw+4qDHTNM2gwNtRuqxvg&#10;7y3RsCiYXosrY6AuBMsw376PjM5COxzrQVb1LWT4Lts4CEBNbkpPJtJDEB37tjv1SjSOcPw4GIwm&#10;0xhNHG3j4XCEsn+CJffRlbHuhYCSeCGlBmchoLPtjXWd672Lf8yCktlSKhUUs14tlCFbhnOzDOeI&#10;/pOb0qTG2qbxOO4Y+CvGEM9y+SeMUjrcACXLlF7E/ngnlnjenussyI5J1clYntJHIj13HYuuWTWh&#10;h1Mf60leQbZDZg10A48LikIB5iMlNQ57Su2HDTOCEvVSY3em/dHIb0dQRuPJABVzblmdW5jmCJVS&#10;R0knLlzYKJ+2hivsYi4DwQ+ZHFPGIQ4tOi6c35JzPXg9/BbmPwAAAP//AwBQSwMEFAAGAAgAAAAh&#10;ALKyVobcAAAACgEAAA8AAABkcnMvZG93bnJldi54bWxMj0FPwzAMhe9I/IfISNxY2qkM2jWd0MQk&#10;bogx7mnjtRWJUzXZlv17zAlO9tN7ev5cb5Kz4oxzGD0pyBcZCKTOm5F6BYfP3cMziBA1GW09oYIr&#10;Btg0tze1roy/0Aee97EXXEKh0gqGGKdKytAN6HRY+AmJvaOfnY4s516aWV+43Fm5zLKVdHokvjDo&#10;CbcDdt/7k1PQvWEbdyss0pgv0zYdvt6vr1ap+7v0sgYRMcW/MPziMzo0zNT6E5kgLOsiyzmqoHzk&#10;yYGiLHhp2Xkqc5BNLf+/0PwAAAD//wMAUEsBAi0AFAAGAAgAAAAhALaDOJL+AAAA4QEAABMAAAAA&#10;AAAAAAAAAAAAAAAAAFtDb250ZW50X1R5cGVzXS54bWxQSwECLQAUAAYACAAAACEAOP0h/9YAAACU&#10;AQAACwAAAAAAAAAAAAAAAAAvAQAAX3JlbHMvLnJlbHNQSwECLQAUAAYACAAAACEAEqL6HUYCAABe&#10;BAAADgAAAAAAAAAAAAAAAAAuAgAAZHJzL2Uyb0RvYy54bWxQSwECLQAUAAYACAAAACEAsrJWhtwA&#10;AAAKAQAADwAAAAAAAAAAAAAAAACgBAAAZHJzL2Rvd25yZXYueG1sUEsFBgAAAAAEAAQA8wAAAKkF&#10;AAAAAA==&#10;" strokecolor="#33f" strokeweight="1.5pt">
                <v:textbox>
                  <w:txbxContent>
                    <w:p w14:paraId="798C9C1C" w14:textId="77777777" w:rsidR="00306701" w:rsidRPr="00C9107A" w:rsidRDefault="00306701" w:rsidP="00306701">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日時の</w:t>
                      </w:r>
                      <w:r w:rsidR="00307306">
                        <w:rPr>
                          <w:rFonts w:ascii="ＭＳ Ｐゴシック" w:eastAsia="ＭＳ Ｐゴシック" w:hAnsi="ＭＳ Ｐゴシック" w:hint="eastAsia"/>
                          <w:color w:val="3333FF"/>
                        </w:rPr>
                        <w:t>括弧</w:t>
                      </w:r>
                      <w:r>
                        <w:rPr>
                          <w:rFonts w:ascii="ＭＳ Ｐゴシック" w:eastAsia="ＭＳ Ｐゴシック" w:hAnsi="ＭＳ Ｐゴシック" w:hint="eastAsia"/>
                          <w:color w:val="3333FF"/>
                        </w:rPr>
                        <w:t xml:space="preserve">はMS </w:t>
                      </w:r>
                      <w:r w:rsidR="00473245">
                        <w:rPr>
                          <w:rFonts w:ascii="ＭＳ Ｐゴシック" w:eastAsia="ＭＳ Ｐゴシック" w:hAnsi="ＭＳ Ｐゴシック" w:hint="eastAsia"/>
                          <w:color w:val="3333FF"/>
                        </w:rPr>
                        <w:t>P</w:t>
                      </w:r>
                      <w:r>
                        <w:rPr>
                          <w:rFonts w:ascii="ＭＳ Ｐゴシック" w:eastAsia="ＭＳ Ｐゴシック" w:hAnsi="ＭＳ Ｐゴシック" w:hint="eastAsia"/>
                          <w:color w:val="3333FF"/>
                        </w:rPr>
                        <w:t>明朝</w:t>
                      </w:r>
                      <w:r w:rsidR="00473245">
                        <w:rPr>
                          <w:rFonts w:ascii="ＭＳ Ｐゴシック" w:eastAsia="ＭＳ Ｐゴシック" w:hAnsi="ＭＳ Ｐゴシック" w:hint="eastAsia"/>
                          <w:color w:val="3333FF"/>
                        </w:rPr>
                        <w:t>（全角）にすると間延び防止になる。</w:t>
                      </w:r>
                    </w:p>
                  </w:txbxContent>
                </v:textbox>
              </v:shape>
            </w:pict>
          </mc:Fallback>
        </mc:AlternateContent>
      </w:r>
      <w:r w:rsidR="00FF1CF6" w:rsidRPr="00E45279">
        <w:rPr>
          <w:rFonts w:ascii="Times New Roman" w:hAnsi="Times New Roman"/>
          <w:kern w:val="0"/>
        </w:rPr>
        <w:t xml:space="preserve">　</w:t>
      </w:r>
      <w:r w:rsidR="00204889" w:rsidRPr="00E45279">
        <w:rPr>
          <w:rFonts w:ascii="Times New Roman" w:hAnsi="Times New Roman" w:hint="eastAsia"/>
          <w:kern w:val="0"/>
        </w:rPr>
        <w:t>原稿の様式を統一する目的で執筆見本を作成する。</w:t>
      </w:r>
      <w:r w:rsidR="00204889" w:rsidRPr="00E45279">
        <w:rPr>
          <w:rFonts w:ascii="Times New Roman" w:hAnsi="Times New Roman" w:hint="eastAsia"/>
          <w:kern w:val="0"/>
        </w:rPr>
        <w:t>ISBN</w:t>
      </w:r>
      <w:r w:rsidR="00204889" w:rsidRPr="00E45279">
        <w:rPr>
          <w:rFonts w:ascii="Times New Roman" w:hAnsi="Times New Roman" w:hint="eastAsia"/>
          <w:kern w:val="0"/>
        </w:rPr>
        <w:t>番号を取得し定期刊行物とし国立図書館へ寄贈しているため</w:t>
      </w:r>
      <w:r w:rsidR="00B666FB" w:rsidRPr="00E45279">
        <w:rPr>
          <w:rFonts w:ascii="Times New Roman" w:hAnsi="Times New Roman" w:hint="eastAsia"/>
          <w:kern w:val="0"/>
        </w:rPr>
        <w:t>，</w:t>
      </w:r>
      <w:r w:rsidR="00204889" w:rsidRPr="00E45279">
        <w:rPr>
          <w:rFonts w:ascii="Times New Roman" w:hAnsi="Times New Roman" w:hint="eastAsia"/>
          <w:kern w:val="0"/>
        </w:rPr>
        <w:t>発行物内の様式が整っていた方が良いとの判断である。</w:t>
      </w:r>
    </w:p>
    <w:p w14:paraId="5EDC098A" w14:textId="77777777" w:rsidR="00FF1CF6" w:rsidRPr="00E45279" w:rsidRDefault="00FF1CF6" w:rsidP="008831C8">
      <w:pPr>
        <w:overflowPunct w:val="0"/>
        <w:autoSpaceDE w:val="0"/>
        <w:autoSpaceDN w:val="0"/>
        <w:adjustRightInd w:val="0"/>
        <w:rPr>
          <w:rFonts w:ascii="Times New Roman" w:hAnsi="Times New Roman"/>
          <w:kern w:val="0"/>
        </w:rPr>
      </w:pPr>
    </w:p>
    <w:p w14:paraId="3A66E9F8" w14:textId="77777777" w:rsidR="00FF1CF6" w:rsidRDefault="00306701" w:rsidP="008831C8">
      <w:pPr>
        <w:overflowPunct w:val="0"/>
        <w:autoSpaceDE w:val="0"/>
        <w:autoSpaceDN w:val="0"/>
        <w:adjustRightInd w:val="0"/>
        <w:outlineLvl w:val="0"/>
        <w:rPr>
          <w:rFonts w:ascii="ＭＳ ゴシック" w:eastAsia="ＭＳ ゴシック" w:hAnsi="ＭＳ ゴシック"/>
          <w:kern w:val="0"/>
        </w:rPr>
      </w:pPr>
      <w:r w:rsidRPr="00306701">
        <w:rPr>
          <w:rFonts w:ascii="Times New Roman" w:hAnsi="Times New Roman"/>
          <w:noProof/>
          <w:kern w:val="0"/>
        </w:rPr>
        <mc:AlternateContent>
          <mc:Choice Requires="wps">
            <w:drawing>
              <wp:anchor distT="0" distB="0" distL="114300" distR="114300" simplePos="0" relativeHeight="251684864" behindDoc="0" locked="0" layoutInCell="1" allowOverlap="1" wp14:anchorId="0A2C5009" wp14:editId="7CB39CAD">
                <wp:simplePos x="0" y="0"/>
                <wp:positionH relativeFrom="column">
                  <wp:posOffset>1899285</wp:posOffset>
                </wp:positionH>
                <wp:positionV relativeFrom="paragraph">
                  <wp:posOffset>102235</wp:posOffset>
                </wp:positionV>
                <wp:extent cx="123825" cy="180975"/>
                <wp:effectExtent l="38100" t="0" r="28575" b="47625"/>
                <wp:wrapNone/>
                <wp:docPr id="18" name="直線矢印コネクタ 18"/>
                <wp:cNvGraphicFramePr/>
                <a:graphic xmlns:a="http://schemas.openxmlformats.org/drawingml/2006/main">
                  <a:graphicData uri="http://schemas.microsoft.com/office/word/2010/wordprocessingShape">
                    <wps:wsp>
                      <wps:cNvCnPr/>
                      <wps:spPr>
                        <a:xfrm flipH="1">
                          <a:off x="0" y="0"/>
                          <a:ext cx="123825" cy="180975"/>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CD79F" id="直線矢印コネクタ 18" o:spid="_x0000_s1026" type="#_x0000_t32" style="position:absolute;left:0;text-align:left;margin-left:149.55pt;margin-top:8.05pt;width:9.75pt;height:14.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fbHQIAAEsEAAAOAAAAZHJzL2Uyb0RvYy54bWysVM2O0zAQviPxDpbvNGlXhW7VdA9dCgcE&#10;K34ewHXsxpJjW2PTtNdy3heAA9K+AEggceRhKtTXYOyk4VdIIHKw4ni+b775ZpzZxbbWZCPAK2sK&#10;OhzklAjDbanMuqAvni/vTCjxgZmSaWtEQXfC04v57Vuzxk3FyFZWlwIIkhg/bVxBqxDcNMs8r0TN&#10;/MA6YfBQWqhZwC2ssxJYg+y1zkZ5fjdrLJQOLBfe49fL9pDOE7+UgocnUnoRiC4oagtphbSu4prN&#10;Z2y6BuYqxTsZ7B9U1EwZTNpTXbLAyEtQv1DVioP1VoYBt3VmpVRcpBqwmmH+UzXPKuZEqgXN8a63&#10;yf8/Wv54cwVEldg77JRhNfbo+Obj8dPr49ubL9fvD/sPh1fXh/27w/4zwRD0q3F+irCFuYJu590V&#10;xOK3EmoitXIPkS7ZgQWSbXJ717sttoFw/DgcnU1GY0o4Hg0n+fm9cWTPWppI58CHB8LWJL4U1Adg&#10;al2FhTUG+2qhTcE2j3xogSdABGtDGuQ9z8d5UuKtVuVSaR0PPaxXCw1kw3AszvBZLrvcP4QFpvR9&#10;U5Kwc2gLA7BNF6YNKo1GtKWnt7DTos38VEi0NJbYpo7DLPp8jHNhwrBnwugIk6itB3aa/wTs4iNU&#10;pEH/G3CPSJmtCT24VsbC72SH7UmybONPDrR1RwtWttyloUjW4MSmdna3K16J7/cJ/u0fMP8KAAD/&#10;/wMAUEsDBBQABgAIAAAAIQBm/kZ/4AAAAAkBAAAPAAAAZHJzL2Rvd25yZXYueG1sTI9NT8MwDIbv&#10;SPyHyEhcJpa2TNVWmk4ICY58bEza0W2yplrjlCbbyr/HnOBkWe+j14/L9eR6cTZj6DwpSOcJCEON&#10;1x21Cj63z3dLECEiaew9GQXfJsC6ur4qsdD+Qh/mvImt4BIKBSqwMQ6FlKGxxmGY+8EQZwc/Ooy8&#10;jq3UI1643PUyS5JcOuyIL1gczJM1zXFzcgres9kbfu1rt98dXw/Ji3Xb2c4pdXszPT6AiGaKfzD8&#10;6rM6VOxU+xPpIHoF2WqVMspBzpOB+3SZg6gVLBY5yKqU/z+ofgAAAP//AwBQSwECLQAUAAYACAAA&#10;ACEAtoM4kv4AAADhAQAAEwAAAAAAAAAAAAAAAAAAAAAAW0NvbnRlbnRfVHlwZXNdLnhtbFBLAQIt&#10;ABQABgAIAAAAIQA4/SH/1gAAAJQBAAALAAAAAAAAAAAAAAAAAC8BAABfcmVscy8ucmVsc1BLAQIt&#10;ABQABgAIAAAAIQC7d3fbHQIAAEsEAAAOAAAAAAAAAAAAAAAAAC4CAABkcnMvZTJvRG9jLnhtbFBL&#10;AQItABQABgAIAAAAIQBm/kZ/4AAAAAkBAAAPAAAAAAAAAAAAAAAAAHcEAABkcnMvZG93bnJldi54&#10;bWxQSwUGAAAAAAQABADzAAAAhAUAAAAA&#10;" strokecolor="#33f" strokeweight="1.5pt">
                <v:stroke endarrow="open"/>
              </v:shape>
            </w:pict>
          </mc:Fallback>
        </mc:AlternateContent>
      </w:r>
      <w:r w:rsidR="00204889" w:rsidRPr="00E45279">
        <w:rPr>
          <w:rFonts w:ascii="ＭＳ ゴシック" w:eastAsia="ＭＳ ゴシック" w:hAnsi="ＭＳ ゴシック" w:hint="eastAsia"/>
          <w:kern w:val="0"/>
        </w:rPr>
        <w:t>２．</w:t>
      </w:r>
      <w:r w:rsidR="00E61FD0">
        <w:rPr>
          <w:rFonts w:ascii="ＭＳ ゴシック" w:eastAsia="ＭＳ ゴシック" w:hAnsi="ＭＳ ゴシック" w:hint="eastAsia"/>
          <w:kern w:val="0"/>
        </w:rPr>
        <w:t>概要</w:t>
      </w:r>
    </w:p>
    <w:p w14:paraId="192AAC15" w14:textId="3EEBC84C" w:rsidR="00306701" w:rsidRPr="001A0E95" w:rsidRDefault="00306701" w:rsidP="00306701">
      <w:pPr>
        <w:ind w:left="230" w:hangingChars="100" w:hanging="230"/>
        <w:rPr>
          <w:rFonts w:ascii="Times New Roman" w:hAnsi="Times New Roman"/>
          <w:kern w:val="0"/>
        </w:rPr>
      </w:pPr>
      <w:r>
        <w:rPr>
          <w:rFonts w:ascii="Times New Roman" w:hAnsi="Times New Roman" w:hint="eastAsia"/>
          <w:kern w:val="0"/>
        </w:rPr>
        <w:t>日程</w:t>
      </w:r>
      <w:r w:rsidRPr="001A0E95">
        <w:rPr>
          <w:rFonts w:ascii="Times New Roman" w:hAnsi="Times New Roman" w:hint="eastAsia"/>
          <w:kern w:val="0"/>
        </w:rPr>
        <w:t>：</w:t>
      </w:r>
      <w:r w:rsidR="002F054A">
        <w:rPr>
          <w:rFonts w:ascii="Times New Roman" w:hAnsi="Times New Roman" w:hint="eastAsia"/>
          <w:kern w:val="0"/>
        </w:rPr>
        <w:t>令和</w:t>
      </w:r>
      <w:r>
        <w:rPr>
          <w:rFonts w:ascii="Times New Roman" w:hAnsi="Times New Roman" w:hint="eastAsia"/>
          <w:kern w:val="0"/>
        </w:rPr>
        <w:t>2</w:t>
      </w:r>
      <w:r w:rsidRPr="001A0E95">
        <w:rPr>
          <w:rFonts w:ascii="Times New Roman" w:hAnsi="Times New Roman" w:hint="eastAsia"/>
          <w:kern w:val="0"/>
        </w:rPr>
        <w:t>年</w:t>
      </w:r>
      <w:r w:rsidR="002F054A">
        <w:rPr>
          <w:rFonts w:ascii="Times New Roman" w:hAnsi="Times New Roman" w:hint="eastAsia"/>
          <w:kern w:val="0"/>
        </w:rPr>
        <w:t>3</w:t>
      </w:r>
      <w:r w:rsidRPr="001A0E95">
        <w:rPr>
          <w:rFonts w:ascii="Times New Roman" w:hAnsi="Times New Roman" w:hint="eastAsia"/>
          <w:kern w:val="0"/>
        </w:rPr>
        <w:t>月</w:t>
      </w:r>
      <w:r w:rsidR="002F054A">
        <w:rPr>
          <w:rFonts w:ascii="Times New Roman" w:hAnsi="Times New Roman"/>
          <w:kern w:val="0"/>
        </w:rPr>
        <w:t>23</w:t>
      </w:r>
      <w:r w:rsidRPr="001A0E95">
        <w:rPr>
          <w:rFonts w:ascii="Times New Roman" w:hAnsi="Times New Roman" w:hint="eastAsia"/>
          <w:kern w:val="0"/>
        </w:rPr>
        <w:t>日</w:t>
      </w:r>
      <w:r w:rsidRPr="00306701">
        <w:rPr>
          <w:rFonts w:ascii="ＭＳ Ｐ明朝" w:eastAsia="ＭＳ Ｐ明朝" w:hAnsi="ＭＳ Ｐ明朝" w:hint="eastAsia"/>
          <w:kern w:val="0"/>
        </w:rPr>
        <w:t>(</w:t>
      </w:r>
      <w:r>
        <w:rPr>
          <w:rFonts w:ascii="Times New Roman" w:hAnsi="Times New Roman" w:hint="eastAsia"/>
          <w:kern w:val="0"/>
        </w:rPr>
        <w:t>月</w:t>
      </w:r>
      <w:r w:rsidRPr="00306701">
        <w:rPr>
          <w:rFonts w:ascii="ＭＳ Ｐ明朝" w:eastAsia="ＭＳ Ｐ明朝" w:hAnsi="ＭＳ Ｐ明朝" w:hint="eastAsia"/>
          <w:kern w:val="0"/>
        </w:rPr>
        <w:t>)</w:t>
      </w:r>
      <w:r w:rsidRPr="001A0E95">
        <w:rPr>
          <w:rFonts w:ascii="Times New Roman" w:hAnsi="Times New Roman" w:hint="eastAsia"/>
          <w:kern w:val="0"/>
        </w:rPr>
        <w:t>～</w:t>
      </w:r>
      <w:r w:rsidR="002F054A">
        <w:rPr>
          <w:rFonts w:ascii="Times New Roman" w:hAnsi="Times New Roman"/>
          <w:kern w:val="0"/>
        </w:rPr>
        <w:t>24</w:t>
      </w:r>
      <w:r w:rsidRPr="001A0E95">
        <w:rPr>
          <w:rFonts w:ascii="Times New Roman" w:hAnsi="Times New Roman" w:hint="eastAsia"/>
          <w:kern w:val="0"/>
        </w:rPr>
        <w:t>日</w:t>
      </w:r>
      <w:r w:rsidRPr="00306701">
        <w:rPr>
          <w:rFonts w:ascii="ＭＳ Ｐ明朝" w:eastAsia="ＭＳ Ｐ明朝" w:hAnsi="ＭＳ Ｐ明朝" w:hint="eastAsia"/>
          <w:kern w:val="0"/>
        </w:rPr>
        <w:t>(</w:t>
      </w:r>
      <w:r>
        <w:rPr>
          <w:rFonts w:ascii="Times New Roman" w:hAnsi="Times New Roman" w:hint="eastAsia"/>
          <w:kern w:val="0"/>
        </w:rPr>
        <w:t>火</w:t>
      </w:r>
      <w:r w:rsidRPr="00306701">
        <w:rPr>
          <w:rFonts w:ascii="ＭＳ Ｐ明朝" w:eastAsia="ＭＳ Ｐ明朝" w:hAnsi="ＭＳ Ｐ明朝" w:hint="eastAsia"/>
          <w:kern w:val="0"/>
        </w:rPr>
        <w:t>)</w:t>
      </w:r>
    </w:p>
    <w:p w14:paraId="15186511" w14:textId="77777777" w:rsidR="00306701" w:rsidRDefault="00306701" w:rsidP="00306701">
      <w:pPr>
        <w:rPr>
          <w:rFonts w:ascii="Times New Roman" w:hAnsi="Times New Roman"/>
          <w:kern w:val="0"/>
        </w:rPr>
      </w:pPr>
      <w:r w:rsidRPr="001A0E95">
        <w:rPr>
          <w:rFonts w:ascii="Times New Roman" w:hAnsi="Times New Roman" w:hint="eastAsia"/>
          <w:kern w:val="0"/>
        </w:rPr>
        <w:t>場所：</w:t>
      </w:r>
      <w:r>
        <w:rPr>
          <w:rFonts w:ascii="Times New Roman" w:hAnsi="Times New Roman" w:hint="eastAsia"/>
          <w:kern w:val="0"/>
        </w:rPr>
        <w:t>○○</w:t>
      </w:r>
      <w:r w:rsidR="006B75A8">
        <w:rPr>
          <w:rFonts w:ascii="Times New Roman" w:hAnsi="Times New Roman" w:hint="eastAsia"/>
          <w:kern w:val="0"/>
        </w:rPr>
        <w:t>○技術</w:t>
      </w:r>
      <w:r w:rsidR="00FB33EC">
        <w:rPr>
          <w:rFonts w:ascii="Times New Roman" w:hAnsi="Times New Roman" w:hint="eastAsia"/>
          <w:kern w:val="0"/>
        </w:rPr>
        <w:t>センター</w:t>
      </w:r>
      <w:r>
        <w:rPr>
          <w:rFonts w:ascii="Times New Roman" w:hAnsi="Times New Roman" w:hint="eastAsia"/>
          <w:kern w:val="0"/>
        </w:rPr>
        <w:t>（○○</w:t>
      </w:r>
      <w:r w:rsidRPr="001A0E95">
        <w:rPr>
          <w:rFonts w:ascii="Times New Roman" w:hAnsi="Times New Roman" w:hint="eastAsia"/>
          <w:kern w:val="0"/>
        </w:rPr>
        <w:t>市）</w:t>
      </w:r>
    </w:p>
    <w:p w14:paraId="63EA02EF" w14:textId="77777777" w:rsidR="00FB33EC" w:rsidRDefault="00FB33EC" w:rsidP="00306701">
      <w:pPr>
        <w:rPr>
          <w:rFonts w:ascii="Times New Roman" w:hAnsi="Times New Roman"/>
          <w:kern w:val="0"/>
        </w:rPr>
      </w:pPr>
      <w:r>
        <w:rPr>
          <w:rFonts w:ascii="Times New Roman" w:hAnsi="Times New Roman" w:hint="eastAsia"/>
          <w:kern w:val="0"/>
        </w:rPr>
        <w:t>主催：</w:t>
      </w:r>
      <w:r w:rsidR="006B75A8">
        <w:rPr>
          <w:rFonts w:ascii="Times New Roman" w:hAnsi="Times New Roman" w:hint="eastAsia"/>
          <w:kern w:val="0"/>
        </w:rPr>
        <w:t>○○大学○○委員会</w:t>
      </w:r>
    </w:p>
    <w:p w14:paraId="237F68C9" w14:textId="77777777" w:rsidR="006B75A8" w:rsidRPr="001A0E95" w:rsidRDefault="006B75A8" w:rsidP="00306701">
      <w:pPr>
        <w:rPr>
          <w:rFonts w:ascii="Times New Roman" w:hAnsi="Times New Roman"/>
          <w:kern w:val="0"/>
        </w:rPr>
      </w:pPr>
      <w:r>
        <w:rPr>
          <w:rFonts w:ascii="Times New Roman" w:hAnsi="Times New Roman" w:hint="eastAsia"/>
          <w:kern w:val="0"/>
        </w:rPr>
        <w:t>参加者：</w:t>
      </w:r>
      <w:r>
        <w:rPr>
          <w:rFonts w:ascii="Times New Roman" w:hAnsi="Times New Roman" w:hint="eastAsia"/>
          <w:kern w:val="0"/>
        </w:rPr>
        <w:t>500</w:t>
      </w:r>
      <w:r>
        <w:rPr>
          <w:rFonts w:ascii="Times New Roman" w:hAnsi="Times New Roman" w:hint="eastAsia"/>
          <w:kern w:val="0"/>
        </w:rPr>
        <w:t>名</w:t>
      </w:r>
    </w:p>
    <w:p w14:paraId="69E3B851" w14:textId="77777777" w:rsidR="00E61FD0" w:rsidRPr="00306701" w:rsidRDefault="002E7E8F" w:rsidP="008831C8">
      <w:pPr>
        <w:overflowPunct w:val="0"/>
        <w:autoSpaceDE w:val="0"/>
        <w:autoSpaceDN w:val="0"/>
        <w:adjustRightInd w:val="0"/>
        <w:outlineLvl w:val="0"/>
        <w:rPr>
          <w:rFonts w:ascii="ＭＳ ゴシック" w:eastAsia="ＭＳ ゴシック" w:hAnsi="ＭＳ ゴシック"/>
          <w:kern w:val="0"/>
        </w:rPr>
      </w:pPr>
      <w:r w:rsidRPr="00C9107A">
        <w:rPr>
          <w:rFonts w:ascii="Times New Roman" w:hAnsi="Times New Roman"/>
          <w:b/>
          <w:noProof/>
          <w:sz w:val="24"/>
        </w:rPr>
        <mc:AlternateContent>
          <mc:Choice Requires="wps">
            <w:drawing>
              <wp:anchor distT="0" distB="0" distL="114300" distR="114300" simplePos="0" relativeHeight="251716608" behindDoc="0" locked="0" layoutInCell="1" allowOverlap="1" wp14:anchorId="6AD506D0" wp14:editId="09734709">
                <wp:simplePos x="0" y="0"/>
                <wp:positionH relativeFrom="column">
                  <wp:posOffset>1965960</wp:posOffset>
                </wp:positionH>
                <wp:positionV relativeFrom="paragraph">
                  <wp:posOffset>153670</wp:posOffset>
                </wp:positionV>
                <wp:extent cx="1009650" cy="285750"/>
                <wp:effectExtent l="0" t="0" r="19050" b="1905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5750"/>
                        </a:xfrm>
                        <a:prstGeom prst="rect">
                          <a:avLst/>
                        </a:prstGeom>
                        <a:solidFill>
                          <a:srgbClr val="FFFFFF"/>
                        </a:solidFill>
                        <a:ln w="19050">
                          <a:solidFill>
                            <a:srgbClr val="3333FF"/>
                          </a:solidFill>
                          <a:miter lim="800000"/>
                          <a:headEnd/>
                          <a:tailEnd/>
                        </a:ln>
                      </wps:spPr>
                      <wps:txbx>
                        <w:txbxContent>
                          <w:p w14:paraId="1FCC0109" w14:textId="77777777" w:rsidR="002E7E8F" w:rsidRPr="00C9107A" w:rsidRDefault="002E7E8F" w:rsidP="002E7E8F">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MS ゴシック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506D0" id="_x0000_s1036" type="#_x0000_t202" style="position:absolute;left:0;text-align:left;margin-left:154.8pt;margin-top:12.1pt;width:79.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uRQIAAF8EAAAOAAAAZHJzL2Uyb0RvYy54bWysVM2O0zAQviPxDpbvNGm33W2jpqulSxHS&#10;8iMtPIDjOI2F4wm222Q5thLiIXgFxJnnyYswdrrd8iMOCB+smYznm5lvZjK/bCtFtsJYCTqlw0FM&#10;idAccqnXKX33dvVkSol1TOdMgRYpvROWXi4eP5o3dSJGUILKhSEIom3S1CktnauTKLK8FBWzA6iF&#10;RmMBpmIOVbOOcsMaRK9UNIrj86gBk9cGuLAWv173RroI+EUhuHtdFFY4olKKublwm3Bn/o4Wc5as&#10;DatLyQ9psH/IomJSY9Aj1DVzjGyM/A2qktyAhcINOFQRFIXkItSA1QzjX6q5LVktQi1Ijq2PNNn/&#10;B8tfbd8YIvOUnmGnNKuwR93+U7f72u2+d/vPpNt/6fb7bvcNdTLyfDW1TdDttkZH1z6FFvsearf1&#10;DfD3lmhYlkyvxZUx0JSC5Zjv0HtGJ649jvUgWfMScozLNg4CUFuYypOJ9BBEx77dHXslWke4DxnH&#10;s/MJmjjaRtPJBco+BEvuvWtj3XMBFfFCSg3OQkBn2xvr+qf3T3wwC0rmK6lUUMw6WypDtgznZhXO&#10;Af2nZ0qTBlOZxRj87xhneFarP2FU0uEGKFmldBr74x+xxPP2TOdBdkyqXsbylD4Q6bnrWXRt1oYe&#10;DoOzZzmD/A6pNdBPPG4oCiWYj5Q0OO0ptR82zAhK1AuN7ZkNx2O/HkEZTy5GqJhTS3ZqYZojVEod&#10;Jb24dGGlfN4arrCNhQwMP2RyyBmnOPTosHF+TU718Orhv7D4AQAA//8DAFBLAwQUAAYACAAAACEA&#10;4t3sXNwAAAAJAQAADwAAAGRycy9kb3ducmV2LnhtbEyPwU7DMAyG70i8Q+RJ3Fi6UEVbaTqhiUnc&#10;EGPc08a01RKnarIte3vCCY62P/3+/nqbnGUXnMPoScFqWQBD6rwZqVdw/Nw/roGFqMlo6wkV3DDA&#10;trm/q3Vl/JU+8HKIPcshFCqtYIhxqjgP3YBOh6WfkPLt289OxzzOPTezvuZwZ7koCsmdHil/GPSE&#10;uwG70+HsFHRv2Ma9xDKNK5F26fj1fnu1Sj0s0sszsIgp/sHwq5/VoclOrT+TCcwqeCo2MqMKRCmA&#10;ZaCU67xoFciNAN7U/H+D5gcAAP//AwBQSwECLQAUAAYACAAAACEAtoM4kv4AAADhAQAAEwAAAAAA&#10;AAAAAAAAAAAAAAAAW0NvbnRlbnRfVHlwZXNdLnhtbFBLAQItABQABgAIAAAAIQA4/SH/1gAAAJQB&#10;AAALAAAAAAAAAAAAAAAAAC8BAABfcmVscy8ucmVsc1BLAQItABQABgAIAAAAIQA+1c8uRQIAAF8E&#10;AAAOAAAAAAAAAAAAAAAAAC4CAABkcnMvZTJvRG9jLnhtbFBLAQItABQABgAIAAAAIQDi3exc3AAA&#10;AAkBAAAPAAAAAAAAAAAAAAAAAJ8EAABkcnMvZG93bnJldi54bWxQSwUGAAAAAAQABADzAAAAqAUA&#10;AAAA&#10;" strokecolor="#33f" strokeweight="1.5pt">
                <v:textbox>
                  <w:txbxContent>
                    <w:p w14:paraId="1FCC0109" w14:textId="77777777" w:rsidR="002E7E8F" w:rsidRPr="00C9107A" w:rsidRDefault="002E7E8F" w:rsidP="002E7E8F">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MS ゴシック</w:t>
                      </w:r>
                    </w:p>
                  </w:txbxContent>
                </v:textbox>
              </v:shape>
            </w:pict>
          </mc:Fallback>
        </mc:AlternateContent>
      </w:r>
    </w:p>
    <w:p w14:paraId="6022D856" w14:textId="77777777" w:rsidR="00E61FD0" w:rsidRPr="00E45279" w:rsidRDefault="002E7E8F" w:rsidP="00E61FD0">
      <w:pPr>
        <w:overflowPunct w:val="0"/>
        <w:autoSpaceDE w:val="0"/>
        <w:autoSpaceDN w:val="0"/>
        <w:adjustRightInd w:val="0"/>
        <w:outlineLvl w:val="0"/>
        <w:rPr>
          <w:rFonts w:ascii="ＭＳ ゴシック" w:eastAsia="ＭＳ ゴシック" w:hAnsi="ＭＳ ゴシック"/>
          <w:kern w:val="0"/>
        </w:rPr>
      </w:pPr>
      <w:r w:rsidRPr="00C9107A">
        <w:rPr>
          <w:rFonts w:ascii="Times New Roman" w:hAnsi="Times New Roman"/>
          <w:b/>
          <w:noProof/>
          <w:sz w:val="32"/>
          <w:szCs w:val="32"/>
        </w:rPr>
        <mc:AlternateContent>
          <mc:Choice Requires="wps">
            <w:drawing>
              <wp:anchor distT="0" distB="0" distL="114300" distR="114300" simplePos="0" relativeHeight="251718656" behindDoc="0" locked="0" layoutInCell="1" allowOverlap="1" wp14:anchorId="2678E649" wp14:editId="072732F9">
                <wp:simplePos x="0" y="0"/>
                <wp:positionH relativeFrom="column">
                  <wp:posOffset>1689735</wp:posOffset>
                </wp:positionH>
                <wp:positionV relativeFrom="paragraph">
                  <wp:posOffset>110490</wp:posOffset>
                </wp:positionV>
                <wp:extent cx="251460" cy="0"/>
                <wp:effectExtent l="38100" t="76200" r="0" b="114300"/>
                <wp:wrapNone/>
                <wp:docPr id="39" name="直線矢印コネクタ 39"/>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2387A0" id="直線矢印コネクタ 39" o:spid="_x0000_s1026" type="#_x0000_t32" style="position:absolute;left:0;text-align:left;margin-left:133.05pt;margin-top:8.7pt;width:19.8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4BHQIAAEYEAAAOAAAAZHJzL2Uyb0RvYy54bWysU0GO0zAU3SNxB8t7mrTDjJiq6Sw6FBYI&#10;KgYO4Dp2Y8mxrW/TtNuyngvAAmkuABIjseQwFeo1+HbSwIBYgMjCiu3/nt97/p5cbGpN1gK8sqag&#10;w0FOiTDclsqsCvr61fzBI0p8YKZk2hpR0K3w9GJ6/96kcWMxspXVpQCCJMaPG1fQKgQ3zjLPK1Ez&#10;P7BOGNyUFmoWcAqrrATWIHuts1Gen2WNhdKB5cJ7XL1sN+k08UspeHghpReB6IKitpBGSOMyjtl0&#10;wsYrYK5SvJPB/kFFzZTBQ3uqSxYYeQPqN6pacbDeyjDgts6slIqL5AHdDPNf3FxVzInkBcPxro/J&#10;/z9a/ny9AKLKgp6cU2JYjXd0eH97+PLu8OHm2/Wn/e7z/u31fvdxv/tKsATzapwfI2xmFtDNvFtA&#10;NL+RUBOplXuKrZDiQINkk9Le9mmLTSAcF0enw4dneCf8uJW1DJHJgQ9PhK1J/CmoD8DUqgozawxe&#10;qYWWna2f+YAaEHgERLA2pEEB5/lpnkR4q1U5V1rHTQ+r5UwDWTPsiBP85vNoCinulAWm9GNTkrB1&#10;mAgDsE1Xpg1Wxwxa1+kvbLVoT34pJKaJ7lqFqY9Ffx7jXJgw7JmwOsIkauuBneb4AP4E7OojVKQe&#10;/xtwj0gnWxN6cK2MhTaxu6eHzVGybOuPCbS+YwRLW25TP6RosFlTpN3Diq/h53mC/3j+0+8AAAD/&#10;/wMAUEsDBBQABgAIAAAAIQDiGqsv3wAAAAkBAAAPAAAAZHJzL2Rvd25yZXYueG1sTI9NT8MwDIbv&#10;SPyHyEhcJpasQDd1TSeEBEc+Nibt6DZeW61JSpNt5d9jxAGO9vvo9eN8NdpOnGgIrXcaZlMFglzl&#10;TetqDR+bp5sFiBDRGey8Iw1fFGBVXF7kmBl/du90WsdacIkLGWpoYuwzKUPVkMUw9T05zvZ+sBh5&#10;HGppBjxzue1kolQqLbaOLzTY02ND1WF9tBrekskrfu5Ku9seXvbqubGbydZqfX01PixBRBrjHww/&#10;+qwOBTuV/uhMEJ2GJE1njHIwvwPBwK26n4MofxeyyOX/D4pvAAAA//8DAFBLAQItABQABgAIAAAA&#10;IQC2gziS/gAAAOEBAAATAAAAAAAAAAAAAAAAAAAAAABbQ29udGVudF9UeXBlc10ueG1sUEsBAi0A&#10;FAAGAAgAAAAhADj9If/WAAAAlAEAAAsAAAAAAAAAAAAAAAAALwEAAF9yZWxzLy5yZWxzUEsBAi0A&#10;FAAGAAgAAAAhAJOrLgEdAgAARgQAAA4AAAAAAAAAAAAAAAAALgIAAGRycy9lMm9Eb2MueG1sUEsB&#10;Ai0AFAAGAAgAAAAhAOIaqy/fAAAACQEAAA8AAAAAAAAAAAAAAAAAdwQAAGRycy9kb3ducmV2Lnht&#10;bFBLBQYAAAAABAAEAPMAAACDBQAAAAA=&#10;" strokecolor="#33f" strokeweight="1.5pt">
                <v:stroke endarrow="open"/>
              </v:shape>
            </w:pict>
          </mc:Fallback>
        </mc:AlternateContent>
      </w:r>
      <w:r w:rsidR="00E61FD0">
        <w:rPr>
          <w:rFonts w:ascii="ＭＳ ゴシック" w:eastAsia="ＭＳ ゴシック" w:hAnsi="ＭＳ ゴシック" w:hint="eastAsia"/>
          <w:kern w:val="0"/>
        </w:rPr>
        <w:t>３</w:t>
      </w:r>
      <w:r w:rsidR="00E61FD0" w:rsidRPr="00E45279">
        <w:rPr>
          <w:rFonts w:ascii="ＭＳ ゴシック" w:eastAsia="ＭＳ ゴシック" w:hAnsi="ＭＳ ゴシック" w:hint="eastAsia"/>
          <w:kern w:val="0"/>
        </w:rPr>
        <w:t>．原稿の構成について</w:t>
      </w:r>
    </w:p>
    <w:p w14:paraId="33D23E13" w14:textId="77777777" w:rsidR="006B7025" w:rsidRPr="00E45279" w:rsidRDefault="00204889" w:rsidP="00E61FD0">
      <w:pPr>
        <w:overflowPunct w:val="0"/>
        <w:autoSpaceDE w:val="0"/>
        <w:autoSpaceDN w:val="0"/>
        <w:adjustRightInd w:val="0"/>
        <w:ind w:firstLineChars="100" w:firstLine="230"/>
        <w:outlineLvl w:val="0"/>
        <w:rPr>
          <w:rFonts w:ascii="Times New Roman" w:hAnsi="Times New Roman"/>
          <w:kern w:val="0"/>
        </w:rPr>
      </w:pPr>
      <w:r w:rsidRPr="00E45279">
        <w:rPr>
          <w:rFonts w:ascii="Times New Roman" w:hAnsi="Times New Roman" w:hint="eastAsia"/>
          <w:kern w:val="0"/>
        </w:rPr>
        <w:t>原稿は</w:t>
      </w:r>
      <w:r w:rsidR="003F63B5" w:rsidRPr="00E45279">
        <w:rPr>
          <w:rFonts w:ascii="Times New Roman" w:hAnsi="Times New Roman" w:hint="eastAsia"/>
          <w:kern w:val="0"/>
        </w:rPr>
        <w:t>，</w:t>
      </w:r>
      <w:r w:rsidR="006B7025" w:rsidRPr="00E45279">
        <w:rPr>
          <w:rFonts w:ascii="Times" w:hAnsi="Times" w:hint="eastAsia"/>
          <w:kern w:val="0"/>
        </w:rPr>
        <w:t>A4</w:t>
      </w:r>
      <w:r w:rsidR="006B7025" w:rsidRPr="00E45279">
        <w:rPr>
          <w:rFonts w:ascii="Times New Roman" w:hAnsi="Times New Roman" w:hint="eastAsia"/>
          <w:kern w:val="0"/>
        </w:rPr>
        <w:t>縦向き横書きとし</w:t>
      </w:r>
      <w:r w:rsidR="003F63B5" w:rsidRPr="00E45279">
        <w:rPr>
          <w:rFonts w:ascii="Times New Roman" w:hAnsi="Times New Roman" w:hint="eastAsia"/>
          <w:kern w:val="0"/>
        </w:rPr>
        <w:t>，</w:t>
      </w:r>
      <w:r w:rsidRPr="00E45279">
        <w:rPr>
          <w:rFonts w:ascii="Times New Roman" w:hAnsi="Times New Roman" w:hint="eastAsia"/>
          <w:kern w:val="0"/>
        </w:rPr>
        <w:t>はじめに</w:t>
      </w:r>
      <w:r w:rsidRPr="00E45279">
        <w:rPr>
          <w:rFonts w:ascii="Times New Roman" w:hAnsi="Times New Roman" w:hint="eastAsia"/>
          <w:kern w:val="0"/>
        </w:rPr>
        <w:t>1</w:t>
      </w:r>
      <w:r w:rsidRPr="00E45279">
        <w:rPr>
          <w:rFonts w:ascii="Times New Roman" w:hAnsi="Times New Roman" w:hint="eastAsia"/>
          <w:kern w:val="0"/>
        </w:rPr>
        <w:t>段組の部分を設け</w:t>
      </w:r>
      <w:r w:rsidR="003F63B5" w:rsidRPr="00E45279">
        <w:rPr>
          <w:rFonts w:ascii="Times New Roman" w:hAnsi="Times New Roman" w:hint="eastAsia"/>
          <w:kern w:val="0"/>
        </w:rPr>
        <w:t>，</w:t>
      </w:r>
      <w:r w:rsidRPr="00E45279">
        <w:rPr>
          <w:rFonts w:ascii="Times New Roman" w:hAnsi="Times New Roman" w:hint="eastAsia"/>
          <w:kern w:val="0"/>
        </w:rPr>
        <w:t>タイトル（サブタイトル含む）</w:t>
      </w:r>
      <w:r w:rsidR="003F63B5" w:rsidRPr="00E45279">
        <w:rPr>
          <w:rFonts w:ascii="Times New Roman" w:hAnsi="Times New Roman" w:hint="eastAsia"/>
          <w:kern w:val="0"/>
        </w:rPr>
        <w:t>，</w:t>
      </w:r>
      <w:r w:rsidRPr="00E45279">
        <w:rPr>
          <w:rFonts w:ascii="Times New Roman" w:hAnsi="Times New Roman" w:hint="eastAsia"/>
          <w:kern w:val="0"/>
        </w:rPr>
        <w:t>所属部門等</w:t>
      </w:r>
      <w:r w:rsidR="003F63B5" w:rsidRPr="00E45279">
        <w:rPr>
          <w:rFonts w:ascii="Times New Roman" w:hAnsi="Times New Roman" w:hint="eastAsia"/>
          <w:kern w:val="0"/>
        </w:rPr>
        <w:t>，</w:t>
      </w:r>
      <w:r w:rsidRPr="00E45279">
        <w:rPr>
          <w:rFonts w:ascii="Times New Roman" w:hAnsi="Times New Roman" w:hint="eastAsia"/>
          <w:kern w:val="0"/>
        </w:rPr>
        <w:t>所属グループ</w:t>
      </w:r>
      <w:r w:rsidR="003F63B5" w:rsidRPr="00E45279">
        <w:rPr>
          <w:rFonts w:ascii="Times New Roman" w:hAnsi="Times New Roman" w:hint="eastAsia"/>
          <w:kern w:val="0"/>
        </w:rPr>
        <w:t>，</w:t>
      </w:r>
      <w:r w:rsidRPr="00E45279">
        <w:rPr>
          <w:rFonts w:ascii="Times New Roman" w:hAnsi="Times New Roman" w:hint="eastAsia"/>
          <w:kern w:val="0"/>
        </w:rPr>
        <w:t>氏名</w:t>
      </w:r>
      <w:r w:rsidR="003F63B5" w:rsidRPr="00E45279">
        <w:rPr>
          <w:rFonts w:ascii="Times New Roman" w:hAnsi="Times New Roman" w:hint="eastAsia"/>
          <w:kern w:val="0"/>
        </w:rPr>
        <w:t>，</w:t>
      </w:r>
      <w:r w:rsidRPr="00E45279">
        <w:rPr>
          <w:rFonts w:ascii="Times New Roman" w:hAnsi="Times New Roman" w:hint="eastAsia"/>
          <w:kern w:val="0"/>
        </w:rPr>
        <w:t>氏名の英字表記の項目を記述する。任意項目として</w:t>
      </w:r>
      <w:r w:rsidR="003F63B5" w:rsidRPr="00E45279">
        <w:rPr>
          <w:rFonts w:ascii="Times New Roman" w:hAnsi="Times New Roman" w:hint="eastAsia"/>
          <w:kern w:val="0"/>
        </w:rPr>
        <w:t>，</w:t>
      </w:r>
      <w:r w:rsidRPr="00E45279">
        <w:rPr>
          <w:rFonts w:ascii="Times New Roman" w:hAnsi="Times New Roman" w:hint="eastAsia"/>
          <w:kern w:val="0"/>
        </w:rPr>
        <w:t>Abstract</w:t>
      </w:r>
      <w:r w:rsidR="003F63B5" w:rsidRPr="00E45279">
        <w:rPr>
          <w:rFonts w:ascii="Times New Roman" w:hAnsi="Times New Roman" w:hint="eastAsia"/>
          <w:kern w:val="0"/>
        </w:rPr>
        <w:t>，</w:t>
      </w:r>
      <w:r w:rsidRPr="00E45279">
        <w:rPr>
          <w:rFonts w:ascii="Times New Roman" w:hAnsi="Times New Roman" w:hint="eastAsia"/>
          <w:kern w:val="0"/>
        </w:rPr>
        <w:t>keyword</w:t>
      </w:r>
      <w:r w:rsidRPr="00E45279">
        <w:rPr>
          <w:rFonts w:ascii="Times New Roman" w:hAnsi="Times New Roman" w:hint="eastAsia"/>
          <w:kern w:val="0"/>
        </w:rPr>
        <w:t>を記述するものとする。</w:t>
      </w:r>
      <w:r w:rsidR="00311FDD" w:rsidRPr="00E45279">
        <w:rPr>
          <w:rFonts w:ascii="Times New Roman" w:hAnsi="Times New Roman" w:hint="eastAsia"/>
          <w:kern w:val="0"/>
        </w:rPr>
        <w:t>Abstract</w:t>
      </w:r>
      <w:r w:rsidR="00311FDD" w:rsidRPr="00E45279">
        <w:rPr>
          <w:rFonts w:ascii="Times New Roman" w:hAnsi="Times New Roman" w:hint="eastAsia"/>
          <w:kern w:val="0"/>
        </w:rPr>
        <w:t>，</w:t>
      </w:r>
      <w:r w:rsidR="00311FDD" w:rsidRPr="00E45279">
        <w:rPr>
          <w:rFonts w:ascii="Times New Roman" w:hAnsi="Times New Roman" w:hint="eastAsia"/>
          <w:kern w:val="0"/>
        </w:rPr>
        <w:t>keyword</w:t>
      </w:r>
      <w:r w:rsidR="00311FDD">
        <w:rPr>
          <w:rFonts w:ascii="Times New Roman" w:hAnsi="Times New Roman" w:hint="eastAsia"/>
          <w:kern w:val="0"/>
        </w:rPr>
        <w:t>は両サイドを</w:t>
      </w:r>
      <w:r w:rsidR="00311FDD">
        <w:rPr>
          <w:rFonts w:ascii="Times New Roman" w:hAnsi="Times New Roman" w:hint="eastAsia"/>
          <w:kern w:val="0"/>
        </w:rPr>
        <w:t>3</w:t>
      </w:r>
      <w:r w:rsidR="00311FDD">
        <w:rPr>
          <w:rFonts w:ascii="Times New Roman" w:hAnsi="Times New Roman" w:hint="eastAsia"/>
          <w:kern w:val="0"/>
        </w:rPr>
        <w:t>文字あける。</w:t>
      </w:r>
      <w:r w:rsidR="009E3012" w:rsidRPr="00365942">
        <w:rPr>
          <w:rFonts w:ascii="Times New Roman" w:hAnsi="Times New Roman" w:hint="eastAsia"/>
          <w:color w:val="FF0000"/>
          <w:kern w:val="0"/>
        </w:rPr>
        <w:t>タイトルと</w:t>
      </w:r>
      <w:r w:rsidR="003F63B5" w:rsidRPr="00365942">
        <w:rPr>
          <w:rFonts w:ascii="Times New Roman" w:hAnsi="Times New Roman" w:hint="eastAsia"/>
          <w:color w:val="FF0000"/>
          <w:kern w:val="0"/>
        </w:rPr>
        <w:t>，</w:t>
      </w:r>
      <w:r w:rsidR="009E3012" w:rsidRPr="00365942">
        <w:rPr>
          <w:rFonts w:ascii="Times New Roman" w:hAnsi="Times New Roman" w:hint="eastAsia"/>
          <w:color w:val="FF0000"/>
          <w:kern w:val="0"/>
        </w:rPr>
        <w:t>所属部門等との間には</w:t>
      </w:r>
      <w:r w:rsidR="009E3012" w:rsidRPr="00365942">
        <w:rPr>
          <w:rFonts w:ascii="Times New Roman" w:hAnsi="Times New Roman" w:hint="eastAsia"/>
          <w:color w:val="FF0000"/>
          <w:kern w:val="0"/>
        </w:rPr>
        <w:t>1</w:t>
      </w:r>
      <w:r w:rsidR="00D91372" w:rsidRPr="00365942">
        <w:rPr>
          <w:rFonts w:ascii="Times New Roman" w:hAnsi="Times New Roman" w:hint="eastAsia"/>
          <w:color w:val="FF0000"/>
          <w:kern w:val="0"/>
        </w:rPr>
        <w:t>6</w:t>
      </w:r>
      <w:r w:rsidR="009E3012" w:rsidRPr="00365942">
        <w:rPr>
          <w:rFonts w:ascii="Times New Roman" w:hAnsi="Times New Roman" w:hint="eastAsia"/>
          <w:color w:val="FF0000"/>
          <w:kern w:val="0"/>
        </w:rPr>
        <w:t>pt</w:t>
      </w:r>
      <w:r w:rsidR="009E3012" w:rsidRPr="00E45279">
        <w:rPr>
          <w:rFonts w:ascii="Times New Roman" w:hAnsi="Times New Roman" w:hint="eastAsia"/>
          <w:kern w:val="0"/>
        </w:rPr>
        <w:t>の</w:t>
      </w:r>
      <w:r w:rsidR="00D91372" w:rsidRPr="00E45279">
        <w:rPr>
          <w:rFonts w:ascii="Times New Roman" w:hAnsi="Times New Roman" w:hint="eastAsia"/>
          <w:kern w:val="0"/>
        </w:rPr>
        <w:t>改行</w:t>
      </w:r>
      <w:r w:rsidR="009E3012" w:rsidRPr="00E45279">
        <w:rPr>
          <w:rFonts w:ascii="Times New Roman" w:hAnsi="Times New Roman" w:hint="eastAsia"/>
          <w:kern w:val="0"/>
        </w:rPr>
        <w:t>を挿入する。上記の項目ののち</w:t>
      </w:r>
      <w:r w:rsidR="006457BF" w:rsidRPr="00365942">
        <w:rPr>
          <w:rFonts w:ascii="Times New Roman" w:hAnsi="Times New Roman" w:hint="eastAsia"/>
          <w:color w:val="FF0000"/>
          <w:kern w:val="0"/>
        </w:rPr>
        <w:t>11pt</w:t>
      </w:r>
      <w:r w:rsidR="006457BF" w:rsidRPr="00365942">
        <w:rPr>
          <w:rFonts w:ascii="Times New Roman" w:hAnsi="Times New Roman" w:hint="eastAsia"/>
          <w:color w:val="FF0000"/>
          <w:kern w:val="0"/>
        </w:rPr>
        <w:t>の</w:t>
      </w:r>
      <w:r w:rsidR="006B7025" w:rsidRPr="00365942">
        <w:rPr>
          <w:rFonts w:ascii="Times New Roman" w:hAnsi="Times New Roman" w:hint="eastAsia"/>
          <w:color w:val="FF0000"/>
          <w:kern w:val="0"/>
        </w:rPr>
        <w:t>1</w:t>
      </w:r>
      <w:r w:rsidR="006B7025" w:rsidRPr="00365942">
        <w:rPr>
          <w:rFonts w:ascii="Times New Roman" w:hAnsi="Times New Roman" w:hint="eastAsia"/>
          <w:color w:val="FF0000"/>
          <w:kern w:val="0"/>
        </w:rPr>
        <w:t>行の空白</w:t>
      </w:r>
      <w:r w:rsidR="009E3012" w:rsidRPr="00365942">
        <w:rPr>
          <w:rFonts w:ascii="Times New Roman" w:hAnsi="Times New Roman" w:hint="eastAsia"/>
          <w:color w:val="FF0000"/>
          <w:kern w:val="0"/>
        </w:rPr>
        <w:t>を挿入して</w:t>
      </w:r>
      <w:r w:rsidR="003F63B5" w:rsidRPr="00365942">
        <w:rPr>
          <w:rFonts w:ascii="Times New Roman" w:hAnsi="Times New Roman" w:hint="eastAsia"/>
          <w:color w:val="FF0000"/>
          <w:kern w:val="0"/>
        </w:rPr>
        <w:t>，</w:t>
      </w:r>
      <w:r w:rsidR="006B7025" w:rsidRPr="00365942">
        <w:rPr>
          <w:rFonts w:ascii="Times New Roman" w:hAnsi="Times New Roman" w:hint="eastAsia"/>
          <w:color w:val="FF0000"/>
          <w:kern w:val="0"/>
        </w:rPr>
        <w:t>本文を記述</w:t>
      </w:r>
      <w:r w:rsidR="006B7025" w:rsidRPr="00E45279">
        <w:rPr>
          <w:rFonts w:ascii="Times New Roman" w:hAnsi="Times New Roman" w:hint="eastAsia"/>
          <w:kern w:val="0"/>
        </w:rPr>
        <w:t>するが</w:t>
      </w:r>
      <w:r w:rsidR="003F63B5" w:rsidRPr="00E45279">
        <w:rPr>
          <w:rFonts w:ascii="Times New Roman" w:hAnsi="Times New Roman" w:hint="eastAsia"/>
          <w:kern w:val="0"/>
        </w:rPr>
        <w:t>，</w:t>
      </w:r>
      <w:r w:rsidR="006B7025" w:rsidRPr="00E45279">
        <w:rPr>
          <w:rFonts w:ascii="Times New Roman" w:hAnsi="Times New Roman" w:hint="eastAsia"/>
          <w:kern w:val="0"/>
        </w:rPr>
        <w:t>本文は</w:t>
      </w:r>
      <w:r w:rsidR="006B7025" w:rsidRPr="00E45279">
        <w:rPr>
          <w:rFonts w:ascii="Times New Roman" w:hAnsi="Times New Roman" w:hint="eastAsia"/>
          <w:kern w:val="0"/>
        </w:rPr>
        <w:t>2</w:t>
      </w:r>
      <w:r w:rsidR="006B7025" w:rsidRPr="00E45279">
        <w:rPr>
          <w:rFonts w:ascii="Times New Roman" w:hAnsi="Times New Roman" w:hint="eastAsia"/>
          <w:kern w:val="0"/>
        </w:rPr>
        <w:t>段組とする。</w:t>
      </w:r>
    </w:p>
    <w:p w14:paraId="23A428C9" w14:textId="77777777" w:rsidR="006B7025" w:rsidRPr="00E45279" w:rsidRDefault="00E61FD0" w:rsidP="00306701">
      <w:pPr>
        <w:overflowPunct w:val="0"/>
        <w:autoSpaceDE w:val="0"/>
        <w:autoSpaceDN w:val="0"/>
        <w:adjustRightInd w:val="0"/>
        <w:ind w:firstLineChars="100" w:firstLine="251"/>
        <w:outlineLvl w:val="0"/>
        <w:rPr>
          <w:rFonts w:ascii="Times New Roman" w:hAnsi="Times New Roman"/>
          <w:kern w:val="0"/>
        </w:rPr>
      </w:pPr>
      <w:r w:rsidRPr="00C9107A">
        <w:rPr>
          <w:rFonts w:ascii="Times New Roman" w:hAnsi="Times New Roman"/>
          <w:b/>
          <w:noProof/>
          <w:sz w:val="24"/>
        </w:rPr>
        <mc:AlternateContent>
          <mc:Choice Requires="wps">
            <w:drawing>
              <wp:anchor distT="0" distB="0" distL="114300" distR="114300" simplePos="0" relativeHeight="251673600" behindDoc="0" locked="0" layoutInCell="1" allowOverlap="1" wp14:anchorId="05DB33A2" wp14:editId="455871AB">
                <wp:simplePos x="0" y="0"/>
                <wp:positionH relativeFrom="column">
                  <wp:posOffset>1861185</wp:posOffset>
                </wp:positionH>
                <wp:positionV relativeFrom="paragraph">
                  <wp:posOffset>2540</wp:posOffset>
                </wp:positionV>
                <wp:extent cx="1257300" cy="533400"/>
                <wp:effectExtent l="0" t="0" r="19050" b="190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3400"/>
                        </a:xfrm>
                        <a:prstGeom prst="rect">
                          <a:avLst/>
                        </a:prstGeom>
                        <a:solidFill>
                          <a:srgbClr val="FFFFFF"/>
                        </a:solidFill>
                        <a:ln w="19050">
                          <a:solidFill>
                            <a:srgbClr val="3333FF"/>
                          </a:solidFill>
                          <a:miter lim="800000"/>
                          <a:headEnd/>
                          <a:tailEnd/>
                        </a:ln>
                      </wps:spPr>
                      <wps:txbx>
                        <w:txbxContent>
                          <w:p w14:paraId="5B7F0D52" w14:textId="77777777" w:rsidR="002126CA" w:rsidRDefault="00E61FD0" w:rsidP="00E61FD0">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和文のカッコは</w:t>
                            </w:r>
                          </w:p>
                          <w:p w14:paraId="342EE279" w14:textId="77777777" w:rsidR="00E61FD0" w:rsidRDefault="00E61FD0" w:rsidP="00E61FD0">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MS 明朝</w:t>
                            </w:r>
                            <w:r w:rsidR="00473245">
                              <w:rPr>
                                <w:rFonts w:ascii="ＭＳ Ｐゴシック" w:eastAsia="ＭＳ Ｐゴシック" w:hAnsi="ＭＳ Ｐゴシック" w:hint="eastAsia"/>
                                <w:color w:val="3333FF"/>
                              </w:rPr>
                              <w:t>（全角）</w:t>
                            </w:r>
                          </w:p>
                          <w:p w14:paraId="05B31414" w14:textId="77777777" w:rsidR="00E61FD0" w:rsidRPr="00C9107A" w:rsidRDefault="00E61FD0" w:rsidP="00E61FD0">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B33A2" id="_x0000_s1037" type="#_x0000_t202" style="position:absolute;left:0;text-align:left;margin-left:146.55pt;margin-top:.2pt;width:99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vKRQIAAF8EAAAOAAAAZHJzL2Uyb0RvYy54bWysVM2O0zAQviPxDpbvNOkfuxs1XS1dipB2&#10;AWnhARzHaSwcT7DdJuXYSoiH4BUQZ54nL8LY6XbL3wXhgzWT8Xwz881MZpdtpchGGCtBp3Q4iCkR&#10;mkMu9Sql794un5xTYh3TOVOgRUq3wtLL+eNHs6ZOxAhKULkwBEG0TZo6paVzdRJFlpeiYnYAtdBo&#10;LMBUzKFqVlFuWIPolYpGcfw0asDktQEurMWv172RzgN+UQjuXheFFY6olGJuLtwm3Jm/o/mMJSvD&#10;6lLyQxrsH7KomNQY9Ah1zRwjayN/g6okN2ChcAMOVQRFIbkINWA1w/iXau5KVotQC5Jj6yNN9v/B&#10;8lebN4bIHHs3okSzCnvU7T91u6/d7nu3/0y6/Zduv+9231AnI89XU9sE3e5qdHTtM2jRN9Ru6xvg&#10;7y3RsCiZXokrY6ApBcsx36H3jE5cexzrQbLmFnKMy9YOAlBbmMqTifQQRMe+bY+9Eq0j3IccTc/G&#10;MZo42qbj8QRlH4Il9961se6FgIp4IaUGZyGgs82Ndf3T+yc+mAUl86VUKihmlS2UIRuGc7MM54D+&#10;0zOlSYOpXMTTuGfgrxhjPMvlnzAq6XADlKxSeh774x+xxPP2XOdBdkyqXsbylD4Q6bnrWXRt1vY9&#10;DDR7ljPIt0itgX7icUNRKMF8pKTBaU+p/bBmRlCiXmpsz8VwMvHrEZTJ9GyEijm1ZKcWpjlCpdRR&#10;0osLF1bK563hCttYyMDwQyaHnHGKQ48OG+fX5FQPrx7+C/MfAAAA//8DAFBLAwQUAAYACAAAACEA&#10;MLlLrdoAAAAHAQAADwAAAGRycy9kb3ducmV2LnhtbEyOwU7DMBBE70j8g7WVuFEnwarakE2FKipx&#10;Q5Ryd+IliRrbUey27t+znOA4mtGbV22THcWF5jB4h5AvMxDkWm8G1yEcP/ePaxAhamf06B0h3CjA&#10;tr6/q3Rp/NV90OUQO8EQF0qN0Mc4lVKGtierw9JP5Lj79rPVkePcSTPrK8PtKIssW0mrB8cPvZ5o&#10;11N7OpwtQvtGTdyvSKUhL9IuHb/eb68j4sMivTyDiJTi3xh+9VkdanZq/NmZIEaEYvOU8xRBgeBa&#10;bXKODcJaKZB1Jf/71z8AAAD//wMAUEsBAi0AFAAGAAgAAAAhALaDOJL+AAAA4QEAABMAAAAAAAAA&#10;AAAAAAAAAAAAAFtDb250ZW50X1R5cGVzXS54bWxQSwECLQAUAAYACAAAACEAOP0h/9YAAACUAQAA&#10;CwAAAAAAAAAAAAAAAAAvAQAAX3JlbHMvLnJlbHNQSwECLQAUAAYACAAAACEAFK9rykUCAABfBAAA&#10;DgAAAAAAAAAAAAAAAAAuAgAAZHJzL2Uyb0RvYy54bWxQSwECLQAUAAYACAAAACEAMLlLrdoAAAAH&#10;AQAADwAAAAAAAAAAAAAAAACfBAAAZHJzL2Rvd25yZXYueG1sUEsFBgAAAAAEAAQA8wAAAKYFAAAA&#10;AA==&#10;" strokecolor="#33f" strokeweight="1.5pt">
                <v:textbox>
                  <w:txbxContent>
                    <w:p w14:paraId="5B7F0D52" w14:textId="77777777" w:rsidR="002126CA" w:rsidRDefault="00E61FD0" w:rsidP="00E61FD0">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和文のカッコは</w:t>
                      </w:r>
                    </w:p>
                    <w:p w14:paraId="342EE279" w14:textId="77777777" w:rsidR="00E61FD0" w:rsidRDefault="00E61FD0" w:rsidP="00E61FD0">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MS 明朝</w:t>
                      </w:r>
                      <w:r w:rsidR="00473245">
                        <w:rPr>
                          <w:rFonts w:ascii="ＭＳ Ｐゴシック" w:eastAsia="ＭＳ Ｐゴシック" w:hAnsi="ＭＳ Ｐゴシック" w:hint="eastAsia"/>
                          <w:color w:val="3333FF"/>
                        </w:rPr>
                        <w:t>（全角）</w:t>
                      </w:r>
                    </w:p>
                    <w:p w14:paraId="05B31414" w14:textId="77777777" w:rsidR="00E61FD0" w:rsidRPr="00C9107A" w:rsidRDefault="00E61FD0" w:rsidP="00E61FD0">
                      <w:pPr>
                        <w:rPr>
                          <w:rFonts w:ascii="ＭＳ Ｐゴシック" w:eastAsia="ＭＳ Ｐゴシック" w:hAnsi="ＭＳ Ｐゴシック"/>
                          <w:color w:val="3333FF"/>
                        </w:rPr>
                      </w:pPr>
                    </w:p>
                  </w:txbxContent>
                </v:textbox>
              </v:shape>
            </w:pict>
          </mc:Fallback>
        </mc:AlternateContent>
      </w:r>
      <w:r w:rsidR="006457BF" w:rsidRPr="00E45279">
        <w:rPr>
          <w:rFonts w:ascii="Times New Roman" w:hAnsi="Times New Roman" w:hint="eastAsia"/>
          <w:kern w:val="0"/>
        </w:rPr>
        <w:t>2</w:t>
      </w:r>
      <w:r w:rsidR="006457BF" w:rsidRPr="00E45279">
        <w:rPr>
          <w:rFonts w:ascii="Times New Roman" w:hAnsi="Times New Roman" w:hint="eastAsia"/>
          <w:kern w:val="0"/>
        </w:rPr>
        <w:t>段組の</w:t>
      </w:r>
      <w:r w:rsidR="006B7025" w:rsidRPr="00E45279">
        <w:rPr>
          <w:rFonts w:ascii="Times New Roman" w:hAnsi="Times New Roman" w:hint="eastAsia"/>
          <w:kern w:val="0"/>
        </w:rPr>
        <w:t>ページ設定は</w:t>
      </w:r>
      <w:r w:rsidR="00B666FB" w:rsidRPr="00E45279">
        <w:rPr>
          <w:rFonts w:ascii="Times New Roman" w:hAnsi="Times New Roman" w:hint="eastAsia"/>
          <w:kern w:val="0"/>
        </w:rPr>
        <w:t>，</w:t>
      </w:r>
    </w:p>
    <w:p w14:paraId="6BBD5E3D" w14:textId="77777777" w:rsidR="006B7025" w:rsidRPr="00E45279" w:rsidRDefault="006B7025" w:rsidP="008831C8">
      <w:pPr>
        <w:pStyle w:val="af2"/>
        <w:numPr>
          <w:ilvl w:val="0"/>
          <w:numId w:val="5"/>
        </w:numPr>
        <w:overflowPunct w:val="0"/>
        <w:autoSpaceDE w:val="0"/>
        <w:autoSpaceDN w:val="0"/>
        <w:adjustRightInd w:val="0"/>
        <w:ind w:leftChars="0"/>
        <w:outlineLvl w:val="0"/>
        <w:rPr>
          <w:rFonts w:ascii="Times New Roman" w:hAnsi="Times New Roman"/>
        </w:rPr>
      </w:pPr>
      <w:r w:rsidRPr="00E45279">
        <w:rPr>
          <w:rFonts w:ascii="Times New Roman" w:hAnsi="Times New Roman" w:hint="eastAsia"/>
          <w:kern w:val="0"/>
        </w:rPr>
        <w:t>文字数と行数を指定</w:t>
      </w:r>
    </w:p>
    <w:p w14:paraId="5AD54557" w14:textId="77777777" w:rsidR="002126CA" w:rsidRPr="002126CA" w:rsidRDefault="002126CA" w:rsidP="008831C8">
      <w:pPr>
        <w:pStyle w:val="af2"/>
        <w:numPr>
          <w:ilvl w:val="0"/>
          <w:numId w:val="5"/>
        </w:numPr>
        <w:overflowPunct w:val="0"/>
        <w:autoSpaceDE w:val="0"/>
        <w:autoSpaceDN w:val="0"/>
        <w:adjustRightInd w:val="0"/>
        <w:ind w:leftChars="0"/>
        <w:outlineLvl w:val="0"/>
        <w:rPr>
          <w:rFonts w:ascii="Times New Roman" w:hAnsi="Times New Roman"/>
        </w:rPr>
      </w:pPr>
      <w:r>
        <w:rPr>
          <w:rFonts w:ascii="Times New Roman" w:hAnsi="Times New Roman"/>
          <w:b/>
          <w:noProof/>
          <w:kern w:val="0"/>
          <w:sz w:val="32"/>
          <w:szCs w:val="32"/>
        </w:rPr>
        <mc:AlternateContent>
          <mc:Choice Requires="wps">
            <w:drawing>
              <wp:anchor distT="0" distB="0" distL="114300" distR="114300" simplePos="0" relativeHeight="251675648" behindDoc="0" locked="0" layoutInCell="1" allowOverlap="1" wp14:anchorId="6D0D8037" wp14:editId="39FCA8AE">
                <wp:simplePos x="0" y="0"/>
                <wp:positionH relativeFrom="column">
                  <wp:posOffset>2508885</wp:posOffset>
                </wp:positionH>
                <wp:positionV relativeFrom="paragraph">
                  <wp:posOffset>117475</wp:posOffset>
                </wp:positionV>
                <wp:extent cx="123825" cy="180975"/>
                <wp:effectExtent l="38100" t="0" r="28575" b="47625"/>
                <wp:wrapNone/>
                <wp:docPr id="13" name="直線矢印コネクタ 13"/>
                <wp:cNvGraphicFramePr/>
                <a:graphic xmlns:a="http://schemas.openxmlformats.org/drawingml/2006/main">
                  <a:graphicData uri="http://schemas.microsoft.com/office/word/2010/wordprocessingShape">
                    <wps:wsp>
                      <wps:cNvCnPr/>
                      <wps:spPr>
                        <a:xfrm flipH="1">
                          <a:off x="0" y="0"/>
                          <a:ext cx="123825" cy="180975"/>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6C8472" id="直線矢印コネクタ 13" o:spid="_x0000_s1026" type="#_x0000_t32" style="position:absolute;left:0;text-align:left;margin-left:197.55pt;margin-top:9.25pt;width:9.75pt;height:14.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UHQIAAEsEAAAOAAAAZHJzL2Uyb0RvYy54bWysVEuu0zAUnSOxB8tzmrRVoa9q+gZ9FAYI&#10;Kj4LcB27teTY1rVp2mkZvw3AAOltACSQGLKYCnUbXDtp+AoJRAdWHN9z7jnHN51e7ipNtgK8sqag&#10;/V5OiTDclsqsC/ri+eLOmBIfmCmZtkYUdC88vZzdvjWt3UQM7MbqUgBBEuMntSvoJgQ3yTLPN6Ji&#10;vmedMHgoLVQs4BbWWQmsRvZKZ4M8v5vVFkoHlgvv8e1Vc0hniV9KwcMTKb0IRBcUtYW0QlpXcc1m&#10;UzZZA3MbxVsZ7B9UVEwZbNpRXbHAyEtQv1BVioP1VoYet1VmpVRcJA/opp//5ObZhjmRvGA43nUx&#10;+f9Hyx9vl0BUiXc3pMSwCu/o9Obj6dPr09ubL9fvj4cPx1fXx8O74+EzwRLMq3Z+grC5WUK7824J&#10;0fxOQkWkVu4h0qU40CDZpbT3XdpiFwjHl/3BcDwYUcLxqD/OL+6NInvW0EQ6Bz48ELYi8aGgPgBT&#10;602YW2PwXi00Ldj2kQ8N8AyIYG1IjbwX+ShPSrzVqlworeOhh/VqroFsGY7FEH+LRdv7h7LAlL5v&#10;ShL2DmNhALZuy7RBpTGIxnp6Cnstms5PhcRIo8WmdRxm0fVjnAsT+h0TVkeYRG0dsNX8J2BbH6Ei&#10;DfrfgDtE6mxN6MCVMhZ+JzvszpJlU39OoPEdI1jZcp+GIkWDE5uus/264ifx/T7Bv/0HzL4CAAD/&#10;/wMAUEsDBBQABgAIAAAAIQADdwk14AAAAAkBAAAPAAAAZHJzL2Rvd25yZXYueG1sTI/BTsJAEIbv&#10;JL7DZky8ENktAmLtlhgTPaKCJBy37dBt6M7W7gL17R1PepvJ/+Wfb7LV4Fpxxj40njQkEwUCqfRV&#10;Q7WGz+3L7RJEiIYq03pCDd8YYJVfjTKTVv5CH3jexFpwCYXUaLAxdqmUobToTJj4Domzg++dibz2&#10;tax6c+Fy18qpUgvpTEN8wZoOny2Wx83JaXifjt/M175w+91xfVCv1m3HO6f1zfXw9Agi4hD/YPjV&#10;Z3XI2anwJ6qCaDXcPcwTRjlYzkEwMEtmCxAFD/cKZJ7J/x/kPwAAAP//AwBQSwECLQAUAAYACAAA&#10;ACEAtoM4kv4AAADhAQAAEwAAAAAAAAAAAAAAAAAAAAAAW0NvbnRlbnRfVHlwZXNdLnhtbFBLAQIt&#10;ABQABgAIAAAAIQA4/SH/1gAAAJQBAAALAAAAAAAAAAAAAAAAAC8BAABfcmVscy8ucmVsc1BLAQIt&#10;ABQABgAIAAAAIQDU+8NUHQIAAEsEAAAOAAAAAAAAAAAAAAAAAC4CAABkcnMvZTJvRG9jLnhtbFBL&#10;AQItABQABgAIAAAAIQADdwk14AAAAAkBAAAPAAAAAAAAAAAAAAAAAHcEAABkcnMvZG93bnJldi54&#10;bWxQSwUGAAAAAAQABADzAAAAhAUAAAAA&#10;" strokecolor="#33f" strokeweight="1.5pt">
                <v:stroke endarrow="open"/>
              </v:shape>
            </w:pict>
          </mc:Fallback>
        </mc:AlternateContent>
      </w:r>
      <w:r w:rsidR="006B7025" w:rsidRPr="00E45279">
        <w:rPr>
          <w:rFonts w:ascii="Times New Roman" w:hAnsi="Times New Roman" w:hint="eastAsia"/>
          <w:kern w:val="0"/>
        </w:rPr>
        <w:t>文字数は</w:t>
      </w:r>
    </w:p>
    <w:p w14:paraId="42D20C1F" w14:textId="77777777" w:rsidR="006B7025" w:rsidRDefault="002126CA" w:rsidP="002126CA">
      <w:pPr>
        <w:pStyle w:val="af2"/>
        <w:overflowPunct w:val="0"/>
        <w:autoSpaceDE w:val="0"/>
        <w:autoSpaceDN w:val="0"/>
        <w:adjustRightInd w:val="0"/>
        <w:ind w:leftChars="0" w:left="360"/>
        <w:outlineLvl w:val="0"/>
        <w:rPr>
          <w:rFonts w:ascii="Times New Roman" w:hAnsi="Times New Roman"/>
          <w:kern w:val="0"/>
        </w:rPr>
      </w:pPr>
      <w:r w:rsidRPr="002126CA">
        <w:rPr>
          <w:rFonts w:ascii="Times New Roman" w:hAnsi="Times New Roman" w:hint="eastAsia"/>
          <w:color w:val="FF0000"/>
          <w:kern w:val="0"/>
        </w:rPr>
        <w:t>（段の幅）</w:t>
      </w:r>
      <w:r w:rsidR="006B7025" w:rsidRPr="002126CA">
        <w:rPr>
          <w:rFonts w:ascii="Times New Roman" w:hAnsi="Times New Roman" w:hint="eastAsia"/>
          <w:color w:val="FF0000"/>
          <w:kern w:val="0"/>
        </w:rPr>
        <w:t>20</w:t>
      </w:r>
      <w:r w:rsidR="006B7025" w:rsidRPr="002126CA">
        <w:rPr>
          <w:rFonts w:ascii="Times New Roman" w:hAnsi="Times New Roman" w:hint="eastAsia"/>
          <w:color w:val="FF0000"/>
          <w:kern w:val="0"/>
        </w:rPr>
        <w:t>字</w:t>
      </w:r>
      <w:r w:rsidR="006457BF" w:rsidRPr="00E45279">
        <w:rPr>
          <w:rFonts w:ascii="Times New Roman" w:hAnsi="Times New Roman" w:hint="eastAsia"/>
          <w:kern w:val="0"/>
        </w:rPr>
        <w:t>（変更は認めない）</w:t>
      </w:r>
    </w:p>
    <w:p w14:paraId="0F27E239" w14:textId="77777777" w:rsidR="002126CA" w:rsidRPr="002126CA" w:rsidRDefault="002126CA" w:rsidP="002126CA">
      <w:pPr>
        <w:pStyle w:val="af2"/>
        <w:overflowPunct w:val="0"/>
        <w:autoSpaceDE w:val="0"/>
        <w:autoSpaceDN w:val="0"/>
        <w:adjustRightInd w:val="0"/>
        <w:ind w:leftChars="0" w:left="360"/>
        <w:outlineLvl w:val="0"/>
        <w:rPr>
          <w:rFonts w:ascii="Times New Roman" w:hAnsi="Times New Roman"/>
        </w:rPr>
      </w:pPr>
      <w:r>
        <w:rPr>
          <w:rFonts w:ascii="Times New Roman" w:hAnsi="Times New Roman" w:hint="eastAsia"/>
          <w:color w:val="FF0000"/>
          <w:kern w:val="0"/>
        </w:rPr>
        <w:t xml:space="preserve">（間隔）　</w:t>
      </w:r>
      <w:r>
        <w:rPr>
          <w:rFonts w:ascii="Times New Roman" w:hAnsi="Times New Roman" w:hint="eastAsia"/>
          <w:color w:val="FF0000"/>
          <w:kern w:val="0"/>
        </w:rPr>
        <w:t>1.9</w:t>
      </w:r>
      <w:r>
        <w:rPr>
          <w:rFonts w:ascii="Times New Roman" w:hAnsi="Times New Roman" w:hint="eastAsia"/>
          <w:color w:val="FF0000"/>
          <w:kern w:val="0"/>
        </w:rPr>
        <w:t>字</w:t>
      </w:r>
      <w:r w:rsidRPr="00E45279">
        <w:rPr>
          <w:rFonts w:ascii="Times New Roman" w:hAnsi="Times New Roman" w:hint="eastAsia"/>
          <w:kern w:val="0"/>
        </w:rPr>
        <w:t>（変更は認めない）</w:t>
      </w:r>
    </w:p>
    <w:p w14:paraId="081E59D6" w14:textId="77777777" w:rsidR="006B7025" w:rsidRPr="00E45279" w:rsidRDefault="006B7025" w:rsidP="008831C8">
      <w:pPr>
        <w:pStyle w:val="af2"/>
        <w:numPr>
          <w:ilvl w:val="0"/>
          <w:numId w:val="5"/>
        </w:numPr>
        <w:overflowPunct w:val="0"/>
        <w:autoSpaceDE w:val="0"/>
        <w:autoSpaceDN w:val="0"/>
        <w:adjustRightInd w:val="0"/>
        <w:ind w:leftChars="0"/>
        <w:outlineLvl w:val="0"/>
        <w:rPr>
          <w:rFonts w:ascii="Times New Roman" w:hAnsi="Times New Roman"/>
        </w:rPr>
      </w:pPr>
      <w:r w:rsidRPr="00E45279">
        <w:rPr>
          <w:rFonts w:ascii="Times New Roman" w:hAnsi="Times New Roman" w:hint="eastAsia"/>
          <w:kern w:val="0"/>
        </w:rPr>
        <w:t>行数は</w:t>
      </w:r>
      <w:r w:rsidRPr="002126CA">
        <w:rPr>
          <w:rFonts w:ascii="Times New Roman" w:hAnsi="Times New Roman" w:hint="eastAsia"/>
          <w:color w:val="FF0000"/>
          <w:kern w:val="0"/>
        </w:rPr>
        <w:t>45</w:t>
      </w:r>
      <w:r w:rsidRPr="00E45279">
        <w:rPr>
          <w:rFonts w:ascii="Times New Roman" w:hAnsi="Times New Roman" w:hint="eastAsia"/>
          <w:kern w:val="0"/>
        </w:rPr>
        <w:t>行</w:t>
      </w:r>
      <w:r w:rsidR="006457BF" w:rsidRPr="00E45279">
        <w:rPr>
          <w:rFonts w:ascii="Times New Roman" w:hAnsi="Times New Roman" w:hint="eastAsia"/>
          <w:kern w:val="0"/>
        </w:rPr>
        <w:t>（最大</w:t>
      </w:r>
      <w:r w:rsidR="006457BF" w:rsidRPr="002126CA">
        <w:rPr>
          <w:rFonts w:ascii="Times New Roman" w:hAnsi="Times New Roman" w:hint="eastAsia"/>
          <w:color w:val="FF0000"/>
          <w:kern w:val="0"/>
        </w:rPr>
        <w:t>48</w:t>
      </w:r>
      <w:r w:rsidR="006457BF" w:rsidRPr="00E45279">
        <w:rPr>
          <w:rFonts w:ascii="Times New Roman" w:hAnsi="Times New Roman" w:hint="eastAsia"/>
          <w:kern w:val="0"/>
        </w:rPr>
        <w:t>行まで可とする）</w:t>
      </w:r>
    </w:p>
    <w:p w14:paraId="0F6911E7" w14:textId="77777777" w:rsidR="006B7025" w:rsidRPr="00E45279" w:rsidRDefault="008960E5" w:rsidP="008831C8">
      <w:pPr>
        <w:pStyle w:val="af2"/>
        <w:numPr>
          <w:ilvl w:val="0"/>
          <w:numId w:val="5"/>
        </w:numPr>
        <w:overflowPunct w:val="0"/>
        <w:autoSpaceDE w:val="0"/>
        <w:autoSpaceDN w:val="0"/>
        <w:adjustRightInd w:val="0"/>
        <w:ind w:leftChars="0"/>
        <w:outlineLvl w:val="0"/>
        <w:rPr>
          <w:rFonts w:ascii="Times New Roman" w:hAnsi="Times New Roman"/>
        </w:rPr>
      </w:pPr>
      <w:r w:rsidRPr="00DE0913">
        <w:rPr>
          <w:rFonts w:ascii="Times New Roman" w:hAnsi="Times New Roman"/>
          <w:noProof/>
          <w:kern w:val="0"/>
        </w:rPr>
        <mc:AlternateContent>
          <mc:Choice Requires="wps">
            <w:drawing>
              <wp:anchor distT="0" distB="0" distL="114300" distR="114300" simplePos="0" relativeHeight="251729920" behindDoc="0" locked="0" layoutInCell="1" allowOverlap="1" wp14:anchorId="2CDFE7DD" wp14:editId="24CEDC28">
                <wp:simplePos x="0" y="0"/>
                <wp:positionH relativeFrom="column">
                  <wp:posOffset>1349692</wp:posOffset>
                </wp:positionH>
                <wp:positionV relativeFrom="paragraph">
                  <wp:posOffset>11748</wp:posOffset>
                </wp:positionV>
                <wp:extent cx="194945" cy="2990850"/>
                <wp:effectExtent l="0" t="7302" r="26352" b="26353"/>
                <wp:wrapNone/>
                <wp:docPr id="3" name="右中かっこ 3"/>
                <wp:cNvGraphicFramePr/>
                <a:graphic xmlns:a="http://schemas.openxmlformats.org/drawingml/2006/main">
                  <a:graphicData uri="http://schemas.microsoft.com/office/word/2010/wordprocessingShape">
                    <wps:wsp>
                      <wps:cNvSpPr/>
                      <wps:spPr>
                        <a:xfrm rot="5400000">
                          <a:off x="0" y="0"/>
                          <a:ext cx="194945" cy="2990850"/>
                        </a:xfrm>
                        <a:prstGeom prst="rightBrace">
                          <a:avLst/>
                        </a:prstGeom>
                        <a:ln w="19050">
                          <a:solidFill>
                            <a:srgbClr val="3333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226F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 o:spid="_x0000_s1026" type="#_x0000_t88" style="position:absolute;left:0;text-align:left;margin-left:106.25pt;margin-top:.95pt;width:15.35pt;height:235.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akpgIAAHsFAAAOAAAAZHJzL2Uyb0RvYy54bWysVM1uEzEQviPxDpbvdDdpAk3UTRVaBSFV&#10;tKJFPTteO7uS1zZjJ5tw65kDBx6BMycuvE/hPRh7fxrRCgnEHlYez8znmW9+jk+2lSIbAa40OqOD&#10;g5QSobnJS73K6LvrxbMjSpxnOmfKaJHRnXD0ZPb0yXFtp2JoCqNyAQRBtJvWNqOF93aaJI4XomLu&#10;wFihUSkNVMyjCKskB1YjeqWSYZo+T2oDuQXDhXN4e9Yo6SziSym4v5DSCU9URjE2H/8Q/8vwT2bH&#10;bLoCZouSt2Gwf4iiYqXGR3uoM+YZWUP5AKoqORhnpD/gpkqMlCUXMQfMZpD+ls1VwayIuSA5zvY0&#10;uf8Hy99sLoGUeUYPKdGswhL9/PTtx/evd7cf726/3N1+JoeBpNq6Kdpe2UtoJYfHkPFWQkXAILPj&#10;URq+yANmRraR5l1Ps9h6wvFyMBlNRmNKOKqGk0l6NI51SBqsgGnB+VfCVCQcMgrlqvAvgfFABpuy&#10;zbnzGAU6dIbhWmlSB/AU4YLsjCrzRalUFGC1PFVANgwb4RC/xSKkhRB7ZigpjZch2Sa9ePI7JZoH&#10;3gqJXIUUmhdCl4oelnEutB+0uEqjdXCTGELv2Ib2J8fWPriK2MF/49x7xJeN9r1zVWoDj4Xtt13I&#10;srHvGGjyDhQsTb7DNolVxilyli9KrMw5c/6SAQ4MXuIS8Bf4k8pgGUx7oqQw8OGx+2CPfYxaSmoc&#10;wIy692sGghL1WmOHTwajUZjYKIzGL4YowL5mua/R6+rUYGkHMbp4DPZedUcJprrBXTEPr6KKaY5v&#10;Z5R76IRT3ywG3DZczOfRDKfUMn+uryzvqh567np7w8C27emxsd+Yblgf9GdjG+qhzXztjSxj897z&#10;2vKNEx4bst1GYYXsy9HqfmfOfgEAAP//AwBQSwMEFAAGAAgAAAAhAG69xhLdAAAACgEAAA8AAABk&#10;cnMvZG93bnJldi54bWxMjz1PwzAQhnck/oN1SGytQyhuFeJUCKmCDVEydHTiI46Iz1HstOHfc0ww&#10;3nuP3o9yv/hBnHGKfSANd+sMBFIbbE+dhvrjsNqBiMmQNUMg1PCNEfbV9VVpChsu9I7nY+oEm1As&#10;jAaX0lhIGVuH3sR1GJH49xkmbxKfUyftZC5s7geZZ5mS3vTECc6M+Oyw/TrOnnPr09url343n5r6&#10;oKRa6EU5rW9vlqdHEAmX9AfDb32uDhV3asJMNopBw2qrmNSQ5zlvYmCj7jcgGlYe8i3IqpT/J1Q/&#10;AAAA//8DAFBLAQItABQABgAIAAAAIQC2gziS/gAAAOEBAAATAAAAAAAAAAAAAAAAAAAAAABbQ29u&#10;dGVudF9UeXBlc10ueG1sUEsBAi0AFAAGAAgAAAAhADj9If/WAAAAlAEAAAsAAAAAAAAAAAAAAAAA&#10;LwEAAF9yZWxzLy5yZWxzUEsBAi0AFAAGAAgAAAAhAFLLNqSmAgAAewUAAA4AAAAAAAAAAAAAAAAA&#10;LgIAAGRycy9lMm9Eb2MueG1sUEsBAi0AFAAGAAgAAAAhAG69xhLdAAAACgEAAA8AAAAAAAAAAAAA&#10;AAAAAAUAAGRycy9kb3ducmV2LnhtbFBLBQYAAAAABAAEAPMAAAAKBgAAAAA=&#10;" adj="117" strokecolor="#33f" strokeweight="1.5pt"/>
            </w:pict>
          </mc:Fallback>
        </mc:AlternateContent>
      </w:r>
      <w:r w:rsidR="006B7025" w:rsidRPr="00E45279">
        <w:rPr>
          <w:rFonts w:ascii="Times New Roman" w:hAnsi="Times New Roman" w:hint="eastAsia"/>
          <w:kern w:val="0"/>
        </w:rPr>
        <w:t>余白は</w:t>
      </w:r>
      <w:r w:rsidR="00B666FB" w:rsidRPr="00E45279">
        <w:rPr>
          <w:rFonts w:ascii="Times New Roman" w:hAnsi="Times New Roman" w:hint="eastAsia"/>
          <w:kern w:val="0"/>
        </w:rPr>
        <w:t>，</w:t>
      </w:r>
      <w:r w:rsidR="006B7025" w:rsidRPr="00E45279">
        <w:rPr>
          <w:rFonts w:ascii="Times New Roman" w:hAnsi="Times New Roman" w:hint="eastAsia"/>
          <w:kern w:val="0"/>
        </w:rPr>
        <w:t>上下左右</w:t>
      </w:r>
      <w:r w:rsidR="006B7025" w:rsidRPr="00E45279">
        <w:rPr>
          <w:rFonts w:ascii="Times New Roman" w:hAnsi="Times New Roman" w:hint="eastAsia"/>
          <w:kern w:val="0"/>
        </w:rPr>
        <w:t>20</w:t>
      </w:r>
      <w:r w:rsidR="00A4158D">
        <w:rPr>
          <w:rFonts w:ascii="Times New Roman" w:hAnsi="Times New Roman" w:hint="eastAsia"/>
          <w:kern w:val="0"/>
        </w:rPr>
        <w:t xml:space="preserve"> </w:t>
      </w:r>
      <w:r w:rsidR="006B7025" w:rsidRPr="00E45279">
        <w:rPr>
          <w:rFonts w:ascii="Times New Roman" w:hAnsi="Times New Roman" w:hint="eastAsia"/>
          <w:kern w:val="0"/>
        </w:rPr>
        <w:t>mm</w:t>
      </w:r>
      <w:r w:rsidR="00A4158D">
        <w:rPr>
          <w:rFonts w:ascii="Times New Roman" w:hAnsi="Times New Roman" w:hint="eastAsia"/>
          <w:kern w:val="0"/>
        </w:rPr>
        <w:t>，</w:t>
      </w:r>
      <w:r w:rsidR="006B7025" w:rsidRPr="00E45279">
        <w:rPr>
          <w:rFonts w:ascii="Times New Roman" w:hAnsi="Times New Roman" w:hint="eastAsia"/>
          <w:kern w:val="0"/>
        </w:rPr>
        <w:t>綴じ代は</w:t>
      </w:r>
      <w:r w:rsidR="006B7025" w:rsidRPr="00E45279">
        <w:rPr>
          <w:rFonts w:ascii="Times New Roman" w:hAnsi="Times New Roman" w:hint="eastAsia"/>
          <w:kern w:val="0"/>
        </w:rPr>
        <w:t>0</w:t>
      </w:r>
      <w:r w:rsidR="00A4158D">
        <w:rPr>
          <w:rFonts w:ascii="Times New Roman" w:hAnsi="Times New Roman" w:hint="eastAsia"/>
          <w:kern w:val="0"/>
        </w:rPr>
        <w:t xml:space="preserve"> </w:t>
      </w:r>
      <w:r w:rsidR="006B7025" w:rsidRPr="00E45279">
        <w:rPr>
          <w:rFonts w:ascii="Times New Roman" w:hAnsi="Times New Roman" w:hint="eastAsia"/>
          <w:kern w:val="0"/>
        </w:rPr>
        <w:t>mm</w:t>
      </w:r>
    </w:p>
    <w:p w14:paraId="4CE0965F" w14:textId="77777777" w:rsidR="006B7025" w:rsidRPr="00E45279" w:rsidRDefault="006B7025" w:rsidP="008831C8">
      <w:pPr>
        <w:pStyle w:val="af2"/>
        <w:numPr>
          <w:ilvl w:val="0"/>
          <w:numId w:val="5"/>
        </w:numPr>
        <w:overflowPunct w:val="0"/>
        <w:autoSpaceDE w:val="0"/>
        <w:autoSpaceDN w:val="0"/>
        <w:adjustRightInd w:val="0"/>
        <w:ind w:leftChars="0"/>
        <w:outlineLvl w:val="0"/>
        <w:rPr>
          <w:rFonts w:ascii="Times New Roman" w:hAnsi="Times New Roman"/>
        </w:rPr>
      </w:pPr>
      <w:r w:rsidRPr="00E45279">
        <w:rPr>
          <w:rFonts w:ascii="Times New Roman" w:hAnsi="Times New Roman" w:hint="eastAsia"/>
          <w:kern w:val="0"/>
        </w:rPr>
        <w:t>段落設定は</w:t>
      </w:r>
      <w:r w:rsidR="00B666FB" w:rsidRPr="00E45279">
        <w:rPr>
          <w:rFonts w:ascii="Times New Roman" w:hAnsi="Times New Roman" w:hint="eastAsia"/>
          <w:kern w:val="0"/>
        </w:rPr>
        <w:t>，</w:t>
      </w:r>
      <w:r w:rsidRPr="00E45279">
        <w:rPr>
          <w:rFonts w:ascii="Times New Roman" w:hAnsi="Times New Roman" w:hint="eastAsia"/>
          <w:kern w:val="0"/>
        </w:rPr>
        <w:t>配置を両端揃えとする</w:t>
      </w:r>
    </w:p>
    <w:p w14:paraId="5EF590FA" w14:textId="77777777" w:rsidR="006B7025" w:rsidRPr="00E45279" w:rsidRDefault="006B7025" w:rsidP="008831C8">
      <w:pPr>
        <w:pStyle w:val="af2"/>
        <w:numPr>
          <w:ilvl w:val="0"/>
          <w:numId w:val="5"/>
        </w:numPr>
        <w:overflowPunct w:val="0"/>
        <w:autoSpaceDE w:val="0"/>
        <w:autoSpaceDN w:val="0"/>
        <w:adjustRightInd w:val="0"/>
        <w:ind w:leftChars="0" w:left="357" w:hanging="357"/>
        <w:outlineLvl w:val="0"/>
        <w:rPr>
          <w:rFonts w:ascii="Times New Roman" w:hAnsi="Times New Roman"/>
        </w:rPr>
      </w:pPr>
      <w:r w:rsidRPr="00E45279">
        <w:rPr>
          <w:rFonts w:ascii="Times New Roman" w:hAnsi="Times New Roman" w:hint="eastAsia"/>
          <w:kern w:val="0"/>
        </w:rPr>
        <w:t>段落設定の体裁は</w:t>
      </w:r>
      <w:r w:rsidR="00B666FB" w:rsidRPr="00E45279">
        <w:rPr>
          <w:rFonts w:ascii="Times New Roman" w:hAnsi="Times New Roman" w:hint="eastAsia"/>
          <w:kern w:val="0"/>
        </w:rPr>
        <w:t>，</w:t>
      </w:r>
      <w:r w:rsidRPr="00E45279">
        <w:rPr>
          <w:rFonts w:ascii="Times New Roman" w:hAnsi="Times New Roman" w:hint="eastAsia"/>
          <w:kern w:val="0"/>
        </w:rPr>
        <w:t>禁則処理以外のチェックは外す</w:t>
      </w:r>
    </w:p>
    <w:p w14:paraId="0DC7B831" w14:textId="77777777" w:rsidR="006B7025" w:rsidRPr="00E45279" w:rsidRDefault="006A5F46" w:rsidP="008831C8">
      <w:pPr>
        <w:overflowPunct w:val="0"/>
        <w:autoSpaceDE w:val="0"/>
        <w:autoSpaceDN w:val="0"/>
        <w:adjustRightInd w:val="0"/>
        <w:outlineLvl w:val="0"/>
        <w:rPr>
          <w:rFonts w:ascii="Times New Roman" w:hAnsi="Times New Roman"/>
          <w:kern w:val="0"/>
        </w:rPr>
      </w:pPr>
      <w:r w:rsidRPr="00E45279">
        <w:rPr>
          <w:rFonts w:ascii="Times New Roman" w:hAnsi="Times New Roman" w:hint="eastAsia"/>
          <w:kern w:val="0"/>
        </w:rPr>
        <w:t>以上</w:t>
      </w:r>
      <w:r w:rsidR="006B7025" w:rsidRPr="00E45279">
        <w:rPr>
          <w:rFonts w:ascii="Times New Roman" w:hAnsi="Times New Roman" w:hint="eastAsia"/>
          <w:kern w:val="0"/>
        </w:rPr>
        <w:t>とする。</w:t>
      </w:r>
      <w:r w:rsidR="006457BF" w:rsidRPr="00E45279">
        <w:rPr>
          <w:rFonts w:ascii="Times New Roman" w:hAnsi="Times New Roman"/>
          <w:kern w:val="0"/>
        </w:rPr>
        <w:t>K</w:t>
      </w:r>
      <w:r w:rsidR="006457BF" w:rsidRPr="00E45279">
        <w:rPr>
          <w:rFonts w:ascii="Times New Roman" w:hAnsi="Times New Roman" w:hint="eastAsia"/>
          <w:kern w:val="0"/>
        </w:rPr>
        <w:t>eyword</w:t>
      </w:r>
      <w:r w:rsidR="006457BF" w:rsidRPr="00E45279">
        <w:rPr>
          <w:rFonts w:ascii="Times New Roman" w:hAnsi="Times New Roman" w:hint="eastAsia"/>
          <w:kern w:val="0"/>
        </w:rPr>
        <w:t>は</w:t>
      </w:r>
      <w:r w:rsidR="006457BF" w:rsidRPr="00E45279">
        <w:rPr>
          <w:rFonts w:ascii="Times New Roman" w:hAnsi="Times New Roman" w:hint="eastAsia"/>
          <w:kern w:val="0"/>
        </w:rPr>
        <w:t>10</w:t>
      </w:r>
      <w:r w:rsidR="006457BF" w:rsidRPr="00E45279">
        <w:rPr>
          <w:rFonts w:ascii="Times New Roman" w:hAnsi="Times New Roman" w:hint="eastAsia"/>
          <w:kern w:val="0"/>
        </w:rPr>
        <w:t>語まで。</w:t>
      </w:r>
    </w:p>
    <w:p w14:paraId="41F1DC75" w14:textId="77777777" w:rsidR="006457BF" w:rsidRDefault="003F40A8" w:rsidP="008831C8">
      <w:pPr>
        <w:overflowPunct w:val="0"/>
        <w:autoSpaceDE w:val="0"/>
        <w:autoSpaceDN w:val="0"/>
        <w:adjustRightInd w:val="0"/>
        <w:outlineLvl w:val="0"/>
        <w:rPr>
          <w:rFonts w:ascii="Times New Roman" w:hAnsi="Times New Roman"/>
          <w:kern w:val="0"/>
        </w:rPr>
      </w:pPr>
      <w:r w:rsidRPr="00E33975">
        <w:rPr>
          <w:rFonts w:ascii="Times New Roman" w:hAnsi="Times New Roman"/>
          <w:b/>
          <w:noProof/>
          <w:sz w:val="32"/>
          <w:szCs w:val="32"/>
        </w:rPr>
        <mc:AlternateContent>
          <mc:Choice Requires="wps">
            <w:drawing>
              <wp:anchor distT="0" distB="0" distL="114300" distR="114300" simplePos="0" relativeHeight="251689984" behindDoc="0" locked="0" layoutInCell="1" allowOverlap="1" wp14:anchorId="2EE0C053" wp14:editId="7F3F092A">
                <wp:simplePos x="0" y="0"/>
                <wp:positionH relativeFrom="column">
                  <wp:posOffset>2564765</wp:posOffset>
                </wp:positionH>
                <wp:positionV relativeFrom="paragraph">
                  <wp:posOffset>630555</wp:posOffset>
                </wp:positionV>
                <wp:extent cx="1009650" cy="285750"/>
                <wp:effectExtent l="0" t="0" r="19050" b="1905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85750"/>
                        </a:xfrm>
                        <a:prstGeom prst="rect">
                          <a:avLst/>
                        </a:prstGeom>
                        <a:solidFill>
                          <a:srgbClr val="FFFFFF"/>
                        </a:solidFill>
                        <a:ln w="19050">
                          <a:solidFill>
                            <a:srgbClr val="3333FF"/>
                          </a:solidFill>
                          <a:miter lim="800000"/>
                          <a:headEnd/>
                          <a:tailEnd/>
                        </a:ln>
                      </wps:spPr>
                      <wps:txbx>
                        <w:txbxContent>
                          <w:p w14:paraId="5D68C28F" w14:textId="77777777" w:rsidR="00E33975" w:rsidRDefault="00E33975" w:rsidP="00E33975">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間隔 1.9 字</w:t>
                            </w:r>
                          </w:p>
                          <w:p w14:paraId="16FCD3EC" w14:textId="77777777" w:rsidR="00E33975" w:rsidRPr="00C9107A" w:rsidRDefault="00E33975" w:rsidP="00E33975">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0C053" id="_x0000_s1038" type="#_x0000_t202" style="position:absolute;left:0;text-align:left;margin-left:201.95pt;margin-top:49.65pt;width:79.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7IRQIAAF8EAAAOAAAAZHJzL2Uyb0RvYy54bWysVM2O0zAQviPxDpbvNGlod9uo6WrpUoS0&#10;/EgLD+A6TmPheILtNinHVkI8BK+AOPM8eRHGTreUH3FA+GDNZDzfzHwzk9lVWymyFcZK0BkdDmJK&#10;hOaQS73O6Ns3y0cTSqxjOmcKtMjoTlh6NX/4YNbUqUigBJULQxBE27SpM1o6V6dRZHkpKmYHUAuN&#10;xgJMxRyqZh3lhjWIXqkoieOLqAGT1wa4sBa/3vRGOg/4RSG4e1UUVjiiMoq5uXCbcK/8Hc1nLF0b&#10;VpeSH9Ng/5BFxaTGoCeoG+YY2Rj5G1QluQELhRtwqCIoCslFqAGrGca/VHNXslqEWpAcW59osv8P&#10;lr/cvjZE5hlNEko0q7BH3eFjt//S7b91h0+kO3zuDodu/xV1kni+mtqm6HZXo6Nrn0CLfQ+12/oW&#10;+DtLNCxKptfi2hhoSsFyzHfoPaMz1x7HepBV8wJyjMs2DgJQW5jKk4n0EETHvu1OvRKtI9yHjOPp&#10;xRhNHG3JZHyJsg/B0nvv2lj3TEBFvJBRg7MQ0Nn21rr+6f0TH8yCkvlSKhUUs14tlCFbhnOzDOeI&#10;/tMzpUmDqUxjDP53jMd4lss/YVTS4QYoWWV0EvvjH7HU8/ZU50F2TKpexvKUPhLpuetZdO2qDT0c&#10;nhq0gnyH1BroJx43FIUSzAdKGpz2jNr3G2YEJeq5xvZMh6ORX4+gjMaXCSrm3LI6tzDNESqjjpJe&#10;XLiwUj5vDdfYxkIGhn2/+0yOOeMUhx4dN86vybkeXv34L8y/AwAA//8DAFBLAwQUAAYACAAAACEA&#10;XfHPP90AAAAKAQAADwAAAGRycy9kb3ducmV2LnhtbEyPwU7DMAyG70i8Q2QkbixdWypamk5oYhI3&#10;xDbuaWPaisapmmzL3h5zgqPtT7+/v95EO4kzLn50pGC9SkAgdc6M1Cs4HnYPTyB80GT05AgVXNHD&#10;prm9qXVl3IU+8LwPveAQ8pVWMIQwV1L6bkCr/crNSHz7covVgcell2bRFw63k0yTpJBWj8QfBj3j&#10;dsDue3+yCro3bMOuwDyO6zRu4/Hz/fo6KXV/F1+eQQSM4Q+GX31Wh4adWnci48WkIE+yklEFZZmB&#10;YOCxSHnRMpnnGcimlv8rND8AAAD//wMAUEsBAi0AFAAGAAgAAAAhALaDOJL+AAAA4QEAABMAAAAA&#10;AAAAAAAAAAAAAAAAAFtDb250ZW50X1R5cGVzXS54bWxQSwECLQAUAAYACAAAACEAOP0h/9YAAACU&#10;AQAACwAAAAAAAAAAAAAAAAAvAQAAX3JlbHMvLnJlbHNQSwECLQAUAAYACAAAACEANGd+yEUCAABf&#10;BAAADgAAAAAAAAAAAAAAAAAuAgAAZHJzL2Uyb0RvYy54bWxQSwECLQAUAAYACAAAACEAXfHPP90A&#10;AAAKAQAADwAAAAAAAAAAAAAAAACfBAAAZHJzL2Rvd25yZXYueG1sUEsFBgAAAAAEAAQA8wAAAKkF&#10;AAAAAA==&#10;" strokecolor="#33f" strokeweight="1.5pt">
                <v:textbox>
                  <w:txbxContent>
                    <w:p w14:paraId="5D68C28F" w14:textId="77777777" w:rsidR="00E33975" w:rsidRDefault="00E33975" w:rsidP="00E33975">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間隔 1.9 字</w:t>
                      </w:r>
                    </w:p>
                    <w:p w14:paraId="16FCD3EC" w14:textId="77777777" w:rsidR="00E33975" w:rsidRPr="00C9107A" w:rsidRDefault="00E33975" w:rsidP="00E33975">
                      <w:pPr>
                        <w:rPr>
                          <w:rFonts w:ascii="ＭＳ Ｐゴシック" w:eastAsia="ＭＳ Ｐゴシック" w:hAnsi="ＭＳ Ｐゴシック"/>
                          <w:color w:val="3333FF"/>
                        </w:rPr>
                      </w:pPr>
                    </w:p>
                  </w:txbxContent>
                </v:textbox>
              </v:shape>
            </w:pict>
          </mc:Fallback>
        </mc:AlternateContent>
      </w:r>
      <w:r w:rsidRPr="00DE0913">
        <w:rPr>
          <w:rFonts w:ascii="Times New Roman" w:hAnsi="Times New Roman"/>
          <w:noProof/>
          <w:kern w:val="0"/>
        </w:rPr>
        <mc:AlternateContent>
          <mc:Choice Requires="wps">
            <w:drawing>
              <wp:anchor distT="0" distB="0" distL="114300" distR="114300" simplePos="0" relativeHeight="251731968" behindDoc="0" locked="0" layoutInCell="1" allowOverlap="1" wp14:anchorId="304F885F" wp14:editId="762F5E94">
                <wp:simplePos x="0" y="0"/>
                <wp:positionH relativeFrom="column">
                  <wp:posOffset>773430</wp:posOffset>
                </wp:positionH>
                <wp:positionV relativeFrom="paragraph">
                  <wp:posOffset>630555</wp:posOffset>
                </wp:positionV>
                <wp:extent cx="1381125" cy="285750"/>
                <wp:effectExtent l="0" t="0" r="28575" b="1905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85750"/>
                        </a:xfrm>
                        <a:prstGeom prst="rect">
                          <a:avLst/>
                        </a:prstGeom>
                        <a:solidFill>
                          <a:srgbClr val="FFFFFF"/>
                        </a:solidFill>
                        <a:ln w="19050">
                          <a:solidFill>
                            <a:srgbClr val="3333FF"/>
                          </a:solidFill>
                          <a:miter lim="800000"/>
                          <a:headEnd/>
                          <a:tailEnd/>
                        </a:ln>
                      </wps:spPr>
                      <wps:txbx>
                        <w:txbxContent>
                          <w:p w14:paraId="43A0F004" w14:textId="77777777" w:rsidR="006B75A8" w:rsidRDefault="006B75A8" w:rsidP="006B75A8">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文字（全角） 20 字</w:t>
                            </w:r>
                          </w:p>
                          <w:p w14:paraId="1024A5B1" w14:textId="77777777" w:rsidR="006B75A8" w:rsidRPr="00C9107A" w:rsidRDefault="006B75A8" w:rsidP="006B75A8">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F885F" id="_x0000_s1039" type="#_x0000_t202" style="position:absolute;left:0;text-align:left;margin-left:60.9pt;margin-top:49.65pt;width:108.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yFSAIAAF4EAAAOAAAAZHJzL2Uyb0RvYy54bWysVMGO0zAQvSPxD5bvNE3ast2o6WrpUoS0&#10;C0gLH+A6TmPheILtNlmOrYT4CH4BceZ78iOMnW63WhAHhA/WTMbzZubNTGYXbaXIVhgrQWc0Hgwp&#10;EZpDLvU6ox/eL59NKbGO6Zwp0CKjd8LSi/nTJ7OmTkUCJahcGIIg2qZNndHSuTqNIstLUTE7gFpo&#10;NBZgKuZQNesoN6xB9EpFyXD4PGrA5LUBLqzFr1e9kc4DflEI7t4WhRWOqIxibi7cJtwrf0fzGUvX&#10;htWl5Ic02D9kUTGpMegR6oo5RjZG/gZVSW7AQuEGHKoIikJyEWrAauLho2puS1aLUAuSY+sjTfb/&#10;wfI323eGyDyjY0o0q7BF3f5Lt/ve7X52+6+k23/r9vtu9wN1kni6mtqm6HVbo59rX0CLbQ+l2/oa&#10;+EdLNCxKptfi0hhoSsFyTDf2ntGJa49jPciquYEc47KNgwDUFqbyXCI7BNGxbXfHVonWEe5DjqZx&#10;nEwo4WhLppOzSehlxNJ779pY90pARbyQUYOjENDZ9to6nw1L75/4YBaUzJdSqaCY9WqhDNkyHJtl&#10;OKGAR8+UJg2mcj7E4H/HGOFZLv+EUUmHC6BkldHp0B//iKWet5c6D7JjUvUy5qz0gUjPXc+ia1dt&#10;aGE88s6e5RXkd0itgX7gcUFRKMF8pqTBYc+o/bRhRlCiXmtsz3k8HvvtCMp4cpagYk4tq1ML0xyh&#10;Muoo6cWFCxvl89ZwiW0sZGD4IZNDzjjEgfjDwvktOdXDq4ffwvwXAAAA//8DAFBLAwQUAAYACAAA&#10;ACEAgwbtlNwAAAAKAQAADwAAAGRycy9kb3ducmV2LnhtbEyPzWrDMBCE74W+g9hAb438R2hcy6GE&#10;BnorTdK7bG1tE2tlLCVR3r6bU3vbYYbZb6pNtKO44OwHRwrSZQICqXVmoE7B8bB7fgHhgyajR0eo&#10;4IYeNvXjQ6VL4670hZd96ASXkC+1gj6EqZTStz1a7ZduQmLvx81WB5ZzJ82sr1xuR5klyUpaPRB/&#10;6PWE2x7b0/5sFbQf2ITdCos4pFncxuP35+19VOppEd9eQQSM4S8Md3xGh5qZGncm48XIOksZPShY&#10;r3MQHMjz+9GwUxQ5yLqS/yfUvwAAAP//AwBQSwECLQAUAAYACAAAACEAtoM4kv4AAADhAQAAEwAA&#10;AAAAAAAAAAAAAAAAAAAAW0NvbnRlbnRfVHlwZXNdLnhtbFBLAQItABQABgAIAAAAIQA4/SH/1gAA&#10;AJQBAAALAAAAAAAAAAAAAAAAAC8BAABfcmVscy8ucmVsc1BLAQItABQABgAIAAAAIQBVjJyFSAIA&#10;AF4EAAAOAAAAAAAAAAAAAAAAAC4CAABkcnMvZTJvRG9jLnhtbFBLAQItABQABgAIAAAAIQCDBu2U&#10;3AAAAAoBAAAPAAAAAAAAAAAAAAAAAKIEAABkcnMvZG93bnJldi54bWxQSwUGAAAAAAQABADzAAAA&#10;qwUAAAAA&#10;" strokecolor="#33f" strokeweight="1.5pt">
                <v:textbox>
                  <w:txbxContent>
                    <w:p w14:paraId="43A0F004" w14:textId="77777777" w:rsidR="006B75A8" w:rsidRDefault="006B75A8" w:rsidP="006B75A8">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文字（全角） 20 字</w:t>
                      </w:r>
                    </w:p>
                    <w:p w14:paraId="1024A5B1" w14:textId="77777777" w:rsidR="006B75A8" w:rsidRPr="00C9107A" w:rsidRDefault="006B75A8" w:rsidP="006B75A8">
                      <w:pPr>
                        <w:rPr>
                          <w:rFonts w:ascii="ＭＳ Ｐゴシック" w:eastAsia="ＭＳ Ｐゴシック" w:hAnsi="ＭＳ Ｐゴシック"/>
                          <w:color w:val="3333FF"/>
                        </w:rPr>
                      </w:pPr>
                    </w:p>
                  </w:txbxContent>
                </v:textbox>
              </v:shape>
            </w:pict>
          </mc:Fallback>
        </mc:AlternateContent>
      </w:r>
      <w:r w:rsidR="006457BF" w:rsidRPr="00E45279">
        <w:rPr>
          <w:rFonts w:ascii="Times New Roman" w:hAnsi="Times New Roman" w:hint="eastAsia"/>
          <w:kern w:val="0"/>
        </w:rPr>
        <w:t xml:space="preserve">　タイトル部の</w:t>
      </w:r>
      <w:r w:rsidR="006457BF" w:rsidRPr="00E45279">
        <w:rPr>
          <w:rFonts w:ascii="Times New Roman" w:hAnsi="Times New Roman" w:hint="eastAsia"/>
          <w:kern w:val="0"/>
        </w:rPr>
        <w:t>1</w:t>
      </w:r>
      <w:r w:rsidR="006457BF" w:rsidRPr="00E45279">
        <w:rPr>
          <w:rFonts w:ascii="Times New Roman" w:hAnsi="Times New Roman" w:hint="eastAsia"/>
          <w:kern w:val="0"/>
        </w:rPr>
        <w:t>段組部分は</w:t>
      </w:r>
      <w:r w:rsidR="006457BF" w:rsidRPr="00E45279">
        <w:rPr>
          <w:rFonts w:ascii="Times New Roman" w:hAnsi="Times New Roman" w:hint="eastAsia"/>
          <w:kern w:val="0"/>
        </w:rPr>
        <w:t>1/2</w:t>
      </w:r>
      <w:r w:rsidR="006457BF" w:rsidRPr="00E45279">
        <w:rPr>
          <w:rFonts w:ascii="Times New Roman" w:hAnsi="Times New Roman" w:hint="eastAsia"/>
          <w:kern w:val="0"/>
        </w:rPr>
        <w:t>ページを超えないこととする。</w:t>
      </w:r>
      <w:r w:rsidR="006457BF" w:rsidRPr="00E45279">
        <w:rPr>
          <w:rFonts w:ascii="Times New Roman" w:hAnsi="Times New Roman" w:hint="eastAsia"/>
          <w:kern w:val="0"/>
        </w:rPr>
        <w:t>22</w:t>
      </w:r>
      <w:r w:rsidR="006457BF" w:rsidRPr="00E45279">
        <w:rPr>
          <w:rFonts w:ascii="Times New Roman" w:hAnsi="Times New Roman" w:hint="eastAsia"/>
          <w:kern w:val="0"/>
        </w:rPr>
        <w:t>行以上の本文の記述が可</w:t>
      </w:r>
      <w:r w:rsidR="006457BF" w:rsidRPr="00E45279">
        <w:rPr>
          <w:rFonts w:ascii="Times New Roman" w:hAnsi="Times New Roman" w:hint="eastAsia"/>
          <w:kern w:val="0"/>
        </w:rPr>
        <w:t>能</w:t>
      </w:r>
      <w:r w:rsidR="00311FDD">
        <w:rPr>
          <w:rFonts w:ascii="Times New Roman" w:hAnsi="Times New Roman" w:hint="eastAsia"/>
          <w:kern w:val="0"/>
        </w:rPr>
        <w:t>である</w:t>
      </w:r>
      <w:r w:rsidR="006457BF" w:rsidRPr="00E45279">
        <w:rPr>
          <w:rFonts w:ascii="Times New Roman" w:hAnsi="Times New Roman" w:hint="eastAsia"/>
          <w:kern w:val="0"/>
        </w:rPr>
        <w:t>。</w:t>
      </w:r>
    </w:p>
    <w:p w14:paraId="76A3583B" w14:textId="77777777" w:rsidR="00DA73C8" w:rsidRPr="00E45279" w:rsidRDefault="00DA73C8" w:rsidP="008831C8">
      <w:pPr>
        <w:overflowPunct w:val="0"/>
        <w:autoSpaceDE w:val="0"/>
        <w:autoSpaceDN w:val="0"/>
        <w:adjustRightInd w:val="0"/>
        <w:outlineLvl w:val="0"/>
        <w:rPr>
          <w:rFonts w:ascii="Times New Roman" w:hAnsi="Times New Roman"/>
          <w:kern w:val="0"/>
        </w:rPr>
      </w:pPr>
      <w:r>
        <w:rPr>
          <w:rFonts w:ascii="Times New Roman" w:hAnsi="Times New Roman" w:hint="eastAsia"/>
          <w:kern w:val="0"/>
        </w:rPr>
        <w:t xml:space="preserve">　セクションとセクションの間は</w:t>
      </w:r>
      <w:r>
        <w:rPr>
          <w:rFonts w:ascii="Times New Roman" w:hAnsi="Times New Roman" w:hint="eastAsia"/>
          <w:kern w:val="0"/>
        </w:rPr>
        <w:t>1</w:t>
      </w:r>
      <w:r>
        <w:rPr>
          <w:rFonts w:ascii="Times New Roman" w:hAnsi="Times New Roman" w:hint="eastAsia"/>
          <w:kern w:val="0"/>
        </w:rPr>
        <w:t>行</w:t>
      </w:r>
      <w:r w:rsidRPr="00E45279">
        <w:rPr>
          <w:rFonts w:ascii="Times New Roman" w:hAnsi="Times New Roman" w:hint="eastAsia"/>
          <w:kern w:val="0"/>
        </w:rPr>
        <w:t>（</w:t>
      </w:r>
      <w:r>
        <w:rPr>
          <w:rFonts w:ascii="Times New Roman" w:hAnsi="Times New Roman" w:hint="eastAsia"/>
          <w:kern w:val="0"/>
        </w:rPr>
        <w:t>11</w:t>
      </w:r>
      <w:r w:rsidRPr="00E45279">
        <w:rPr>
          <w:rFonts w:ascii="Times New Roman" w:hAnsi="Times New Roman" w:hint="eastAsia"/>
          <w:kern w:val="0"/>
        </w:rPr>
        <w:t>pt</w:t>
      </w:r>
      <w:r w:rsidRPr="00E45279">
        <w:rPr>
          <w:rFonts w:ascii="Times New Roman" w:hAnsi="Times New Roman" w:hint="eastAsia"/>
          <w:kern w:val="0"/>
        </w:rPr>
        <w:t>）</w:t>
      </w:r>
      <w:r>
        <w:rPr>
          <w:rFonts w:ascii="Times New Roman" w:hAnsi="Times New Roman" w:hint="eastAsia"/>
          <w:kern w:val="0"/>
        </w:rPr>
        <w:t>空ける。</w:t>
      </w:r>
    </w:p>
    <w:p w14:paraId="737CC691" w14:textId="77777777" w:rsidR="006B7025" w:rsidRPr="00E45279" w:rsidRDefault="006B7025" w:rsidP="008831C8">
      <w:pPr>
        <w:overflowPunct w:val="0"/>
        <w:autoSpaceDE w:val="0"/>
        <w:autoSpaceDN w:val="0"/>
        <w:adjustRightInd w:val="0"/>
        <w:outlineLvl w:val="0"/>
        <w:rPr>
          <w:rFonts w:ascii="Times New Roman" w:hAnsi="Times New Roman"/>
          <w:kern w:val="0"/>
        </w:rPr>
      </w:pPr>
    </w:p>
    <w:p w14:paraId="14DAA1B0" w14:textId="77777777" w:rsidR="006B7025" w:rsidRPr="00E45279" w:rsidRDefault="00E61FD0" w:rsidP="008831C8">
      <w:pPr>
        <w:overflowPunct w:val="0"/>
        <w:autoSpaceDE w:val="0"/>
        <w:autoSpaceDN w:val="0"/>
        <w:adjustRightInd w:val="0"/>
        <w:outlineLvl w:val="0"/>
        <w:rPr>
          <w:rFonts w:asciiTheme="majorEastAsia" w:eastAsiaTheme="majorEastAsia" w:hAnsiTheme="majorEastAsia"/>
          <w:kern w:val="0"/>
        </w:rPr>
      </w:pPr>
      <w:r>
        <w:rPr>
          <w:rFonts w:asciiTheme="majorEastAsia" w:eastAsiaTheme="majorEastAsia" w:hAnsiTheme="majorEastAsia" w:hint="eastAsia"/>
          <w:kern w:val="0"/>
        </w:rPr>
        <w:t>４</w:t>
      </w:r>
      <w:r w:rsidR="006A5F46" w:rsidRPr="00E45279">
        <w:rPr>
          <w:rFonts w:asciiTheme="majorEastAsia" w:eastAsiaTheme="majorEastAsia" w:hAnsiTheme="majorEastAsia" w:hint="eastAsia"/>
          <w:kern w:val="0"/>
        </w:rPr>
        <w:t>．フォント種類について</w:t>
      </w:r>
    </w:p>
    <w:p w14:paraId="22799DE7" w14:textId="77777777" w:rsidR="006A5F46" w:rsidRPr="00E45279" w:rsidRDefault="006A5F46" w:rsidP="008831C8">
      <w:pPr>
        <w:overflowPunct w:val="0"/>
        <w:autoSpaceDE w:val="0"/>
        <w:autoSpaceDN w:val="0"/>
        <w:adjustRightInd w:val="0"/>
        <w:outlineLvl w:val="0"/>
        <w:rPr>
          <w:rFonts w:ascii="Times New Roman" w:hAnsi="Times New Roman"/>
          <w:kern w:val="0"/>
        </w:rPr>
      </w:pPr>
      <w:r w:rsidRPr="00E45279">
        <w:rPr>
          <w:rFonts w:ascii="Times New Roman" w:hAnsi="Times New Roman" w:hint="eastAsia"/>
          <w:kern w:val="0"/>
        </w:rPr>
        <w:t xml:space="preserve">　日本語フォントは</w:t>
      </w:r>
      <w:r w:rsidR="003F63B5" w:rsidRPr="00E45279">
        <w:rPr>
          <w:rFonts w:ascii="Times New Roman" w:hAnsi="Times New Roman" w:hint="eastAsia"/>
          <w:kern w:val="0"/>
        </w:rPr>
        <w:t>，</w:t>
      </w:r>
      <w:r w:rsidRPr="00E45279">
        <w:rPr>
          <w:rFonts w:ascii="Times New Roman" w:hAnsi="Times New Roman" w:hint="eastAsia"/>
          <w:kern w:val="0"/>
        </w:rPr>
        <w:t>日本語は明朝体を</w:t>
      </w:r>
      <w:r w:rsidR="00B666FB" w:rsidRPr="00E45279">
        <w:rPr>
          <w:rFonts w:ascii="Times New Roman" w:hAnsi="Times New Roman" w:hint="eastAsia"/>
          <w:kern w:val="0"/>
        </w:rPr>
        <w:t>，</w:t>
      </w:r>
      <w:r w:rsidRPr="00E45279">
        <w:rPr>
          <w:rFonts w:ascii="Times New Roman" w:hAnsi="Times New Roman" w:hint="eastAsia"/>
          <w:kern w:val="0"/>
        </w:rPr>
        <w:t>英数字は</w:t>
      </w:r>
      <w:proofErr w:type="spellStart"/>
      <w:r w:rsidRPr="00E45279">
        <w:rPr>
          <w:rFonts w:ascii="Times New Roman" w:hAnsi="Times New Roman" w:hint="eastAsia"/>
          <w:kern w:val="0"/>
        </w:rPr>
        <w:t>TimesNewRoman</w:t>
      </w:r>
      <w:proofErr w:type="spellEnd"/>
      <w:r w:rsidRPr="00E45279">
        <w:rPr>
          <w:rFonts w:ascii="Times New Roman" w:hAnsi="Times New Roman" w:hint="eastAsia"/>
          <w:kern w:val="0"/>
        </w:rPr>
        <w:t>をそれぞれ基本とする。</w:t>
      </w:r>
    </w:p>
    <w:p w14:paraId="2EAB6CE7" w14:textId="77777777" w:rsidR="006A5F46" w:rsidRPr="00E45279" w:rsidRDefault="006A5F46" w:rsidP="008831C8">
      <w:pPr>
        <w:overflowPunct w:val="0"/>
        <w:autoSpaceDE w:val="0"/>
        <w:autoSpaceDN w:val="0"/>
        <w:adjustRightInd w:val="0"/>
        <w:outlineLvl w:val="0"/>
        <w:rPr>
          <w:rFonts w:ascii="Times New Roman" w:hAnsi="Times New Roman"/>
          <w:kern w:val="0"/>
        </w:rPr>
      </w:pPr>
      <w:r w:rsidRPr="00E45279">
        <w:rPr>
          <w:rFonts w:ascii="Times New Roman" w:hAnsi="Times New Roman" w:hint="eastAsia"/>
          <w:kern w:val="0"/>
        </w:rPr>
        <w:t xml:space="preserve">　タイトルから氏名（ローマ字表記）までは太字とする。</w:t>
      </w:r>
    </w:p>
    <w:p w14:paraId="017DA66D" w14:textId="3CD0C950" w:rsidR="000C7AA9" w:rsidRPr="00E45279" w:rsidRDefault="006A5F46" w:rsidP="009C2903">
      <w:pPr>
        <w:overflowPunct w:val="0"/>
        <w:autoSpaceDE w:val="0"/>
        <w:autoSpaceDN w:val="0"/>
        <w:adjustRightInd w:val="0"/>
        <w:ind w:firstLineChars="100" w:firstLine="230"/>
        <w:outlineLvl w:val="0"/>
        <w:rPr>
          <w:rFonts w:ascii="Times New Roman" w:hAnsi="Times New Roman"/>
          <w:kern w:val="0"/>
        </w:rPr>
      </w:pPr>
      <w:r w:rsidRPr="00E45279">
        <w:rPr>
          <w:rFonts w:ascii="Times New Roman" w:hAnsi="Times New Roman" w:hint="eastAsia"/>
          <w:kern w:val="0"/>
        </w:rPr>
        <w:t>各セクションの見出しはゴシック体とする。ただし</w:t>
      </w:r>
      <w:r w:rsidR="003F63B5" w:rsidRPr="00E45279">
        <w:rPr>
          <w:rFonts w:ascii="Times New Roman" w:hAnsi="Times New Roman" w:hint="eastAsia"/>
          <w:kern w:val="0"/>
        </w:rPr>
        <w:t>，</w:t>
      </w:r>
      <w:r w:rsidRPr="00623ECA">
        <w:rPr>
          <w:rFonts w:ascii="Times New Roman" w:hAnsi="Times New Roman" w:hint="eastAsia"/>
          <w:color w:val="FF0000"/>
          <w:kern w:val="0"/>
        </w:rPr>
        <w:t>見出し中の英数字は</w:t>
      </w:r>
      <w:r w:rsidRPr="00623ECA">
        <w:rPr>
          <w:rFonts w:ascii="Arial" w:hAnsi="Arial" w:cs="Arial"/>
          <w:color w:val="FF0000"/>
          <w:kern w:val="0"/>
        </w:rPr>
        <w:t>Arial</w:t>
      </w:r>
      <w:r w:rsidRPr="00E45279">
        <w:rPr>
          <w:rFonts w:ascii="Times New Roman" w:hAnsi="Times New Roman" w:hint="eastAsia"/>
          <w:kern w:val="0"/>
        </w:rPr>
        <w:t>を使用する。</w:t>
      </w:r>
      <w:r w:rsidR="000C7AA9" w:rsidRPr="00E45279">
        <w:rPr>
          <w:rFonts w:ascii="Times New Roman" w:hAnsi="Times New Roman" w:hint="eastAsia"/>
          <w:kern w:val="0"/>
        </w:rPr>
        <w:t>またサブセクションもセクションと同じ扱いとする。サブセクションの表記は「ｎ．１」のようにセクション番号に続き全角数字を用いる。サブサブセクションも同様とする。</w:t>
      </w:r>
      <w:r w:rsidR="00FF4E71">
        <w:rPr>
          <w:rFonts w:ascii="Times New Roman" w:hAnsi="Times New Roman" w:hint="eastAsia"/>
          <w:kern w:val="0"/>
        </w:rPr>
        <w:t>謝辞や</w:t>
      </w:r>
      <w:r w:rsidR="00324B72" w:rsidRPr="00E45279">
        <w:rPr>
          <w:rFonts w:ascii="Times New Roman" w:hAnsi="Times New Roman" w:hint="eastAsia"/>
          <w:kern w:val="0"/>
        </w:rPr>
        <w:t>参考文献</w:t>
      </w:r>
      <w:r w:rsidR="008960E5">
        <w:rPr>
          <w:rFonts w:ascii="Times New Roman" w:hAnsi="Times New Roman" w:hint="eastAsia"/>
          <w:kern w:val="0"/>
        </w:rPr>
        <w:t>の</w:t>
      </w:r>
      <w:r w:rsidR="008F1B59" w:rsidRPr="00E45279">
        <w:rPr>
          <w:rFonts w:ascii="Times New Roman" w:hAnsi="Times New Roman" w:hint="eastAsia"/>
          <w:kern w:val="0"/>
        </w:rPr>
        <w:t>見出し部は</w:t>
      </w:r>
      <w:r w:rsidR="008960E5" w:rsidRPr="00E45279">
        <w:rPr>
          <w:rFonts w:ascii="Times New Roman" w:hAnsi="Times New Roman" w:hint="eastAsia"/>
          <w:kern w:val="0"/>
        </w:rPr>
        <w:t>ゴシック体とする</w:t>
      </w:r>
      <w:r w:rsidR="008960E5">
        <w:rPr>
          <w:rFonts w:ascii="Times New Roman" w:hAnsi="Times New Roman" w:hint="eastAsia"/>
          <w:kern w:val="0"/>
        </w:rPr>
        <w:t>が，</w:t>
      </w:r>
      <w:r w:rsidR="00324B72" w:rsidRPr="00E45279">
        <w:rPr>
          <w:rFonts w:ascii="Times New Roman" w:hAnsi="Times New Roman" w:hint="eastAsia"/>
          <w:kern w:val="0"/>
        </w:rPr>
        <w:t>セクション</w:t>
      </w:r>
      <w:r w:rsidR="008960E5">
        <w:rPr>
          <w:rFonts w:ascii="Times New Roman" w:hAnsi="Times New Roman" w:hint="eastAsia"/>
          <w:kern w:val="0"/>
        </w:rPr>
        <w:t>通し番号は</w:t>
      </w:r>
      <w:r w:rsidR="00B85ECB">
        <w:rPr>
          <w:rFonts w:ascii="Times New Roman" w:hAnsi="Times New Roman" w:hint="eastAsia"/>
          <w:kern w:val="0"/>
        </w:rPr>
        <w:t>付けない</w:t>
      </w:r>
      <w:r w:rsidR="00324B72" w:rsidRPr="00E45279">
        <w:rPr>
          <w:rFonts w:ascii="Times New Roman" w:hAnsi="Times New Roman" w:hint="eastAsia"/>
          <w:kern w:val="0"/>
        </w:rPr>
        <w:t>。</w:t>
      </w:r>
    </w:p>
    <w:p w14:paraId="4C66422B" w14:textId="77777777" w:rsidR="006A5F46" w:rsidRPr="00E45279" w:rsidRDefault="00A819C3" w:rsidP="009C2903">
      <w:pPr>
        <w:overflowPunct w:val="0"/>
        <w:autoSpaceDE w:val="0"/>
        <w:autoSpaceDN w:val="0"/>
        <w:adjustRightInd w:val="0"/>
        <w:ind w:firstLineChars="100" w:firstLine="230"/>
        <w:outlineLvl w:val="0"/>
        <w:rPr>
          <w:rFonts w:ascii="Times New Roman" w:hAnsi="Times New Roman"/>
          <w:kern w:val="0"/>
        </w:rPr>
      </w:pPr>
      <w:r w:rsidRPr="00E45279">
        <w:rPr>
          <w:rFonts w:ascii="Times New Roman" w:hAnsi="Times New Roman" w:hint="eastAsia"/>
          <w:kern w:val="0"/>
        </w:rPr>
        <w:t>図表の通し番号は全角数字とする。図表のフォントは本文と同じ</w:t>
      </w:r>
      <w:r w:rsidRPr="00B22B7B">
        <w:rPr>
          <w:rFonts w:ascii="Times New Roman" w:hAnsi="Times New Roman" w:hint="eastAsia"/>
          <w:color w:val="FF0000"/>
          <w:kern w:val="0"/>
        </w:rPr>
        <w:t>和文は明朝体</w:t>
      </w:r>
      <w:r w:rsidR="003F63B5" w:rsidRPr="00B22B7B">
        <w:rPr>
          <w:rFonts w:ascii="Times New Roman" w:hAnsi="Times New Roman" w:hint="eastAsia"/>
          <w:color w:val="FF0000"/>
          <w:kern w:val="0"/>
        </w:rPr>
        <w:t>，</w:t>
      </w:r>
      <w:r w:rsidRPr="00B22B7B">
        <w:rPr>
          <w:rFonts w:ascii="Times New Roman" w:hAnsi="Times New Roman" w:hint="eastAsia"/>
          <w:color w:val="FF0000"/>
          <w:kern w:val="0"/>
        </w:rPr>
        <w:t>英文は</w:t>
      </w:r>
      <w:proofErr w:type="spellStart"/>
      <w:r w:rsidRPr="00B22B7B">
        <w:rPr>
          <w:rFonts w:ascii="Times New Roman" w:hAnsi="Times New Roman" w:hint="eastAsia"/>
          <w:color w:val="FF0000"/>
          <w:kern w:val="0"/>
        </w:rPr>
        <w:t>TimesNewRoman</w:t>
      </w:r>
      <w:proofErr w:type="spellEnd"/>
      <w:r w:rsidRPr="00B22B7B">
        <w:rPr>
          <w:rFonts w:ascii="Times New Roman" w:hAnsi="Times New Roman" w:hint="eastAsia"/>
          <w:kern w:val="0"/>
        </w:rPr>
        <w:t>とする</w:t>
      </w:r>
      <w:r w:rsidR="008831C8" w:rsidRPr="00E45279">
        <w:rPr>
          <w:rFonts w:ascii="Times New Roman" w:hAnsi="Times New Roman" w:hint="eastAsia"/>
          <w:kern w:val="0"/>
        </w:rPr>
        <w:t>。</w:t>
      </w:r>
    </w:p>
    <w:p w14:paraId="0A0549A9" w14:textId="77777777" w:rsidR="008831C8" w:rsidRPr="00E45279" w:rsidRDefault="006955B3" w:rsidP="009C2903">
      <w:pPr>
        <w:overflowPunct w:val="0"/>
        <w:autoSpaceDE w:val="0"/>
        <w:autoSpaceDN w:val="0"/>
        <w:adjustRightInd w:val="0"/>
        <w:ind w:firstLineChars="100" w:firstLine="230"/>
        <w:outlineLvl w:val="0"/>
        <w:rPr>
          <w:rFonts w:ascii="Times New Roman" w:hAnsi="Times New Roman"/>
          <w:kern w:val="0"/>
        </w:rPr>
      </w:pPr>
      <w:r w:rsidRPr="006955B3">
        <w:rPr>
          <w:rFonts w:ascii="Times New Roman" w:hAnsi="Times New Roman"/>
          <w:noProof/>
          <w:kern w:val="0"/>
        </w:rPr>
        <mc:AlternateContent>
          <mc:Choice Requires="wps">
            <w:drawing>
              <wp:anchor distT="0" distB="0" distL="114300" distR="114300" simplePos="0" relativeHeight="251687936" behindDoc="0" locked="0" layoutInCell="1" allowOverlap="1" wp14:anchorId="124C4B34" wp14:editId="13EDD20D">
                <wp:simplePos x="0" y="0"/>
                <wp:positionH relativeFrom="column">
                  <wp:posOffset>1443355</wp:posOffset>
                </wp:positionH>
                <wp:positionV relativeFrom="paragraph">
                  <wp:posOffset>756920</wp:posOffset>
                </wp:positionV>
                <wp:extent cx="1504950" cy="285750"/>
                <wp:effectExtent l="0" t="0" r="19050" b="1905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85750"/>
                        </a:xfrm>
                        <a:prstGeom prst="rect">
                          <a:avLst/>
                        </a:prstGeom>
                        <a:solidFill>
                          <a:srgbClr val="FFFFFF"/>
                        </a:solidFill>
                        <a:ln w="19050">
                          <a:solidFill>
                            <a:srgbClr val="3333FF"/>
                          </a:solidFill>
                          <a:miter lim="800000"/>
                          <a:headEnd/>
                          <a:tailEnd/>
                        </a:ln>
                      </wps:spPr>
                      <wps:txbx>
                        <w:txbxContent>
                          <w:p w14:paraId="23E95E44" w14:textId="77777777" w:rsidR="006955B3" w:rsidRPr="00C9107A" w:rsidRDefault="006955B3" w:rsidP="006955B3">
                            <w:pPr>
                              <w:rPr>
                                <w:rFonts w:ascii="ＭＳ Ｐゴシック" w:eastAsia="ＭＳ Ｐゴシック" w:hAnsi="ＭＳ Ｐゴシック"/>
                                <w:color w:val="3333FF"/>
                              </w:rPr>
                            </w:pPr>
                            <w:r w:rsidRPr="00C9107A">
                              <w:rPr>
                                <w:rFonts w:ascii="ＭＳ Ｐゴシック" w:eastAsia="ＭＳ Ｐゴシック" w:hAnsi="ＭＳ Ｐゴシック" w:hint="eastAsia"/>
                                <w:color w:val="3333FF"/>
                              </w:rPr>
                              <w:t>1</w:t>
                            </w:r>
                            <w:r>
                              <w:rPr>
                                <w:rFonts w:ascii="ＭＳ Ｐゴシック" w:eastAsia="ＭＳ Ｐゴシック" w:hAnsi="ＭＳ Ｐゴシック" w:hint="eastAsia"/>
                                <w:color w:val="3333FF"/>
                              </w:rPr>
                              <w:t>1</w:t>
                            </w:r>
                            <w:r w:rsidRPr="00C9107A">
                              <w:rPr>
                                <w:rFonts w:ascii="ＭＳ Ｐゴシック" w:eastAsia="ＭＳ Ｐゴシック" w:hAnsi="ＭＳ Ｐゴシック" w:hint="eastAsia"/>
                                <w:color w:val="3333FF"/>
                              </w:rPr>
                              <w:t>ポイント（1行）</w:t>
                            </w:r>
                            <w:r>
                              <w:rPr>
                                <w:rFonts w:ascii="ＭＳ Ｐゴシック" w:eastAsia="ＭＳ Ｐゴシック" w:hAnsi="ＭＳ Ｐゴシック" w:hint="eastAsia"/>
                                <w:color w:val="3333FF"/>
                              </w:rPr>
                              <w:t>空き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C4B34" id="_x0000_s1040" type="#_x0000_t202" style="position:absolute;left:0;text-align:left;margin-left:113.65pt;margin-top:59.6pt;width:118.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PkRgIAAF8EAAAOAAAAZHJzL2Uyb0RvYy54bWysVM2O0zAQviPxDpbvNGlp2TZqulq6FCEt&#10;P9LCAziO01g4nmC7TcqxlRAPwSsgzjxPXoSx0+2WH3FA+GDNZDzfzHwzk/llWymyFcZK0CkdDmJK&#10;hOaQS71O6bu3q0dTSqxjOmcKtEjpTlh6uXj4YN7UiRhBCSoXhiCItklTp7R0rk6iyPJSVMwOoBYa&#10;jQWYijlUzTrKDWsQvVLRKI6fRA2YvDbAhbX49bo30kXALwrB3euisMIRlVLMzYXbhDvzd7SYs2Rt&#10;WF1KfkyD/UMWFZMag56grpljZGPkb1CV5AYsFG7AoYqgKCQXoQasZhj/Us1tyWoRakFybH2iyf4/&#10;WP5q+8YQmad0NKREswp71B0+dfuv3f57d/hMusOX7nDo9t9QJyPPV1PbBN1ua3R07VNose+hdlvf&#10;AH9viYZlyfRaXBkDTSlYjvkOvWd05trjWA+SNS8hx7hs4yAAtYWpPJlID0F07Nvu1CvROsJ9yEk8&#10;nk3QxNE2mk4uUPYhWHLnXRvrnguoiBdSanAWAjrb3ljXP7174oNZUDJfSaWCYtbZUhmyZTg3q3CO&#10;6D89U5o0mMosxuB/x3iMZ7X6E0YlHW6AklVKp7E//hFLPG/PdB5kx6TqZSxP6SORnrueRddmbejh&#10;cOydPcsZ5Duk1kA/8bihKJRgPlLS4LSn1H7YMCMoUS80tmc2HI/9egRlPLkYoWLOLdm5hWmOUCl1&#10;lPTi0oWV8nlruMI2FjIwfJ/JMWec4tCj48b5NTnXw6v7/8LiBwAAAP//AwBQSwMEFAAGAAgAAAAh&#10;APC6zPTcAAAACwEAAA8AAABkcnMvZG93bnJldi54bWxMj8FOwzAQRO9I/IO1SNyoExMFCHEqVFGJ&#10;G6Itdydekoh4HcVu6/49ywmOO/M0O1Ovk5vECZcwetKQrzIQSJ23I/UaDvvt3SOIEA1ZM3lCDRcM&#10;sG6ur2pTWX+mDzztYi84hEJlNAwxzpWUoRvQmbDyMxJ7X35xJvK59NIu5szhbpIqy0rpzEj8YTAz&#10;bgbsvndHp6F7wzZuSyzSmKu0SYfP98vrpPXtTXp5BhExxT8YfutzdWi4U+uPZIOYNCj1cM8oG/mT&#10;AsFEURastKyUhQLZ1PL/huYHAAD//wMAUEsBAi0AFAAGAAgAAAAhALaDOJL+AAAA4QEAABMAAAAA&#10;AAAAAAAAAAAAAAAAAFtDb250ZW50X1R5cGVzXS54bWxQSwECLQAUAAYACAAAACEAOP0h/9YAAACU&#10;AQAACwAAAAAAAAAAAAAAAAAvAQAAX3JlbHMvLnJlbHNQSwECLQAUAAYACAAAACEAMWXz5EYCAABf&#10;BAAADgAAAAAAAAAAAAAAAAAuAgAAZHJzL2Uyb0RvYy54bWxQSwECLQAUAAYACAAAACEA8LrM9NwA&#10;AAALAQAADwAAAAAAAAAAAAAAAACgBAAAZHJzL2Rvd25yZXYueG1sUEsFBgAAAAAEAAQA8wAAAKkF&#10;AAAAAA==&#10;" strokecolor="#33f" strokeweight="1.5pt">
                <v:textbox>
                  <w:txbxContent>
                    <w:p w14:paraId="23E95E44" w14:textId="77777777" w:rsidR="006955B3" w:rsidRPr="00C9107A" w:rsidRDefault="006955B3" w:rsidP="006955B3">
                      <w:pPr>
                        <w:rPr>
                          <w:rFonts w:ascii="ＭＳ Ｐゴシック" w:eastAsia="ＭＳ Ｐゴシック" w:hAnsi="ＭＳ Ｐゴシック"/>
                          <w:color w:val="3333FF"/>
                        </w:rPr>
                      </w:pPr>
                      <w:r w:rsidRPr="00C9107A">
                        <w:rPr>
                          <w:rFonts w:ascii="ＭＳ Ｐゴシック" w:eastAsia="ＭＳ Ｐゴシック" w:hAnsi="ＭＳ Ｐゴシック" w:hint="eastAsia"/>
                          <w:color w:val="3333FF"/>
                        </w:rPr>
                        <w:t>1</w:t>
                      </w:r>
                      <w:r>
                        <w:rPr>
                          <w:rFonts w:ascii="ＭＳ Ｐゴシック" w:eastAsia="ＭＳ Ｐゴシック" w:hAnsi="ＭＳ Ｐゴシック" w:hint="eastAsia"/>
                          <w:color w:val="3333FF"/>
                        </w:rPr>
                        <w:t>1</w:t>
                      </w:r>
                      <w:r w:rsidRPr="00C9107A">
                        <w:rPr>
                          <w:rFonts w:ascii="ＭＳ Ｐゴシック" w:eastAsia="ＭＳ Ｐゴシック" w:hAnsi="ＭＳ Ｐゴシック" w:hint="eastAsia"/>
                          <w:color w:val="3333FF"/>
                        </w:rPr>
                        <w:t>ポイント（1行）</w:t>
                      </w:r>
                      <w:r>
                        <w:rPr>
                          <w:rFonts w:ascii="ＭＳ Ｐゴシック" w:eastAsia="ＭＳ Ｐゴシック" w:hAnsi="ＭＳ Ｐゴシック" w:hint="eastAsia"/>
                          <w:color w:val="3333FF"/>
                        </w:rPr>
                        <w:t>空き</w:t>
                      </w:r>
                    </w:p>
                  </w:txbxContent>
                </v:textbox>
              </v:shape>
            </w:pict>
          </mc:Fallback>
        </mc:AlternateContent>
      </w:r>
      <w:r w:rsidR="008831C8" w:rsidRPr="00E45279">
        <w:rPr>
          <w:rFonts w:ascii="Times New Roman" w:hAnsi="Times New Roman" w:hint="eastAsia"/>
          <w:kern w:val="0"/>
        </w:rPr>
        <w:t>参考文献の引用</w:t>
      </w:r>
      <w:r w:rsidR="00DD0B54">
        <w:rPr>
          <w:rFonts w:ascii="Times New Roman" w:hAnsi="Times New Roman" w:hint="eastAsia"/>
          <w:kern w:val="0"/>
        </w:rPr>
        <w:t>番号</w:t>
      </w:r>
      <w:r w:rsidR="008831C8" w:rsidRPr="00E45279">
        <w:rPr>
          <w:rFonts w:ascii="Times New Roman" w:hAnsi="Times New Roman" w:hint="eastAsia"/>
          <w:kern w:val="0"/>
        </w:rPr>
        <w:t>は</w:t>
      </w:r>
      <w:r w:rsidR="008831C8" w:rsidRPr="0014089F">
        <w:rPr>
          <w:rFonts w:ascii="Times New Roman" w:hAnsi="Times New Roman" w:hint="eastAsia"/>
          <w:kern w:val="0"/>
          <w:vertAlign w:val="superscript"/>
        </w:rPr>
        <w:t>[1]</w:t>
      </w:r>
      <w:r w:rsidR="00324B72" w:rsidRPr="00E45279">
        <w:rPr>
          <w:rFonts w:ascii="Times New Roman" w:hAnsi="Times New Roman" w:hint="eastAsia"/>
          <w:kern w:val="0"/>
        </w:rPr>
        <w:t>で記述し</w:t>
      </w:r>
      <w:r w:rsidR="003F63B5" w:rsidRPr="00E45279">
        <w:rPr>
          <w:rFonts w:ascii="Times New Roman" w:hAnsi="Times New Roman" w:hint="eastAsia"/>
          <w:kern w:val="0"/>
        </w:rPr>
        <w:t>，</w:t>
      </w:r>
      <w:r w:rsidR="00324B72" w:rsidRPr="00E45279">
        <w:rPr>
          <w:rFonts w:ascii="Times New Roman" w:hAnsi="Times New Roman" w:hint="eastAsia"/>
          <w:kern w:val="0"/>
        </w:rPr>
        <w:t>上付きとする。複数を一度に記述する場合は</w:t>
      </w:r>
      <w:r w:rsidR="00324B72" w:rsidRPr="0014089F">
        <w:rPr>
          <w:rFonts w:ascii="Times New Roman" w:hAnsi="Times New Roman" w:hint="eastAsia"/>
          <w:kern w:val="0"/>
          <w:vertAlign w:val="superscript"/>
        </w:rPr>
        <w:t>[2,3]</w:t>
      </w:r>
      <w:r w:rsidR="008960E5">
        <w:rPr>
          <w:rFonts w:ascii="Times New Roman" w:hAnsi="Times New Roman" w:hint="eastAsia"/>
          <w:kern w:val="0"/>
        </w:rPr>
        <w:t>とし</w:t>
      </w:r>
      <w:r w:rsidR="003F63B5" w:rsidRPr="00E45279">
        <w:rPr>
          <w:rFonts w:ascii="Times New Roman" w:hAnsi="Times New Roman" w:hint="eastAsia"/>
          <w:kern w:val="0"/>
        </w:rPr>
        <w:t>，</w:t>
      </w:r>
      <w:r w:rsidR="00324B72" w:rsidRPr="00E45279">
        <w:rPr>
          <w:rFonts w:ascii="Times New Roman" w:hAnsi="Times New Roman" w:hint="eastAsia"/>
          <w:kern w:val="0"/>
        </w:rPr>
        <w:t>上付きとする。参考文献に記載したものは本文等で必ず参照する。</w:t>
      </w:r>
    </w:p>
    <w:p w14:paraId="07E795C4" w14:textId="77777777" w:rsidR="006A5F46" w:rsidRPr="00E45279" w:rsidRDefault="007B0587" w:rsidP="008831C8">
      <w:pPr>
        <w:overflowPunct w:val="0"/>
        <w:autoSpaceDE w:val="0"/>
        <w:autoSpaceDN w:val="0"/>
        <w:adjustRightInd w:val="0"/>
        <w:outlineLvl w:val="0"/>
        <w:rPr>
          <w:rFonts w:ascii="Times New Roman" w:hAnsi="Times New Roman"/>
          <w:kern w:val="0"/>
        </w:rPr>
      </w:pPr>
      <w:r w:rsidRPr="006955B3">
        <w:rPr>
          <w:rFonts w:ascii="Times New Roman" w:hAnsi="Times New Roman"/>
          <w:noProof/>
          <w:kern w:val="0"/>
        </w:rPr>
        <mc:AlternateContent>
          <mc:Choice Requires="wps">
            <w:drawing>
              <wp:anchor distT="0" distB="0" distL="114300" distR="114300" simplePos="0" relativeHeight="251686912" behindDoc="0" locked="0" layoutInCell="1" allowOverlap="1" wp14:anchorId="259FED21" wp14:editId="0358CB81">
                <wp:simplePos x="0" y="0"/>
                <wp:positionH relativeFrom="column">
                  <wp:posOffset>1186180</wp:posOffset>
                </wp:positionH>
                <wp:positionV relativeFrom="paragraph">
                  <wp:posOffset>98425</wp:posOffset>
                </wp:positionV>
                <wp:extent cx="251460" cy="0"/>
                <wp:effectExtent l="38100" t="76200" r="0" b="114300"/>
                <wp:wrapNone/>
                <wp:docPr id="20" name="直線矢印コネクタ 20"/>
                <wp:cNvGraphicFramePr/>
                <a:graphic xmlns:a="http://schemas.openxmlformats.org/drawingml/2006/main">
                  <a:graphicData uri="http://schemas.microsoft.com/office/word/2010/wordprocessingShape">
                    <wps:wsp>
                      <wps:cNvCnPr/>
                      <wps:spPr>
                        <a:xfrm flipH="1">
                          <a:off x="0" y="0"/>
                          <a:ext cx="251460" cy="0"/>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35E69" id="直線矢印コネクタ 20" o:spid="_x0000_s1026" type="#_x0000_t32" style="position:absolute;left:0;text-align:left;margin-left:93.4pt;margin-top:7.75pt;width:19.8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3SjHAIAAEYEAAAOAAAAZHJzL2Uyb0RvYy54bWysU8uO0zAU3SPxD5b3NGlhRlA1nUWHwgJB&#10;xeMDXMduLDm2dW2adFvW8wOwQJofAAkklnxMhfobXDtpYEAsQGRhxfE9555zcj27aGtNtgK8sqag&#10;41FOiTDclspsCvrq5fLOfUp8YKZk2hpR0J3w9GJ++9ascVMxsZXVpQCCJMZPG1fQKgQ3zTLPK1Ez&#10;P7JOGDyUFmoWcAubrATWIHuts0men2eNhdKB5cJ7/HrZHdJ54pdS8PBMSi8C0QVFbSGtkNZ1XLP5&#10;jE03wFyleC+D/YOKmimDTQeqSxYYeQ3qN6pacbDeyjDits6slIqL5AHdjPNf3LyomBPJC4bj3RCT&#10;/3+0/Ol2BUSVBZ1gPIbV+I+O7z4fv7w9vr/+dvXxsP90eHN12H847L8SLMG8GuenCFuYFfQ771YQ&#10;zbcSaiK1co9xFFIcaJC0Ke3dkLZoA+H4cXI2vneOTfnpKOsYIpMDHx4JW5P4UlAfgKlNFRbWGPyl&#10;Fjp2tn3iA2pA4AkQwdqQBgU8yM/yJMJbrcql0joeetisFxrIluFE3MVnuYymkOJGWWBKPzQlCTuH&#10;iTAA2/Rl2mB1zKBznd7CTouu83MhMU101ylMcyyGfoxzYcJ4YMLqCJOobQD2muMF+BOwr49QkWb8&#10;b8ADInW2JgzgWhkLXWI3u4f2JFl29acEOt8xgrUtd2keUjQ4rCnS/mLF2/DzPsF/XP/5dwAAAP//&#10;AwBQSwMEFAAGAAgAAAAhANUEur7eAAAACQEAAA8AAABkcnMvZG93bnJldi54bWxMj09Lw0AQxe+C&#10;32EZwUuxG4MNJWZTRNCjf1oLPU6SaTY0Oxuz2zZ+e0c86G3ezOPN7xWryfXqRGPoPBu4nSegiGvf&#10;dNwa+Ng83SxBhYjcYO+ZDHxRgFV5eVFg3vgzv9NpHVslIRxyNGBjHHKtQ23JYZj7gVhuez86jCLH&#10;VjcjniXc9TpNkkw77Fg+WBzo0VJ9WB+dgbd09oqfu8rttoeXffJs3Wa2dcZcX00P96AiTfHPDD/4&#10;gg6lMFX+yE1QvehlJuhRhsUClBjSNLsDVf0udFno/w3KbwAAAP//AwBQSwECLQAUAAYACAAAACEA&#10;toM4kv4AAADhAQAAEwAAAAAAAAAAAAAAAAAAAAAAW0NvbnRlbnRfVHlwZXNdLnhtbFBLAQItABQA&#10;BgAIAAAAIQA4/SH/1gAAAJQBAAALAAAAAAAAAAAAAAAAAC8BAABfcmVscy8ucmVsc1BLAQItABQA&#10;BgAIAAAAIQBCJ3SjHAIAAEYEAAAOAAAAAAAAAAAAAAAAAC4CAABkcnMvZTJvRG9jLnhtbFBLAQIt&#10;ABQABgAIAAAAIQDVBLq+3gAAAAkBAAAPAAAAAAAAAAAAAAAAAHYEAABkcnMvZG93bnJldi54bWxQ&#10;SwUGAAAAAAQABADzAAAAgQUAAAAA&#10;" strokecolor="#33f" strokeweight="1.5pt">
                <v:stroke endarrow="open"/>
              </v:shape>
            </w:pict>
          </mc:Fallback>
        </mc:AlternateContent>
      </w:r>
      <w:r w:rsidR="006A5F46" w:rsidRPr="00E45279">
        <w:rPr>
          <w:rFonts w:ascii="Times New Roman" w:hAnsi="Times New Roman" w:hint="eastAsia"/>
          <w:kern w:val="0"/>
        </w:rPr>
        <w:t xml:space="preserve">　</w:t>
      </w:r>
    </w:p>
    <w:p w14:paraId="5A692A9C" w14:textId="77777777" w:rsidR="006A5F46" w:rsidRPr="00E45279" w:rsidRDefault="00E61FD0" w:rsidP="008831C8">
      <w:pPr>
        <w:overflowPunct w:val="0"/>
        <w:autoSpaceDE w:val="0"/>
        <w:autoSpaceDN w:val="0"/>
        <w:adjustRightInd w:val="0"/>
        <w:outlineLvl w:val="0"/>
        <w:rPr>
          <w:rFonts w:asciiTheme="majorEastAsia" w:eastAsiaTheme="majorEastAsia" w:hAnsiTheme="majorEastAsia"/>
          <w:kern w:val="0"/>
        </w:rPr>
      </w:pPr>
      <w:r>
        <w:rPr>
          <w:rFonts w:asciiTheme="majorEastAsia" w:eastAsiaTheme="majorEastAsia" w:hAnsiTheme="majorEastAsia" w:hint="eastAsia"/>
          <w:kern w:val="0"/>
        </w:rPr>
        <w:t>５</w:t>
      </w:r>
      <w:r w:rsidR="006A5F46" w:rsidRPr="00E45279">
        <w:rPr>
          <w:rFonts w:asciiTheme="majorEastAsia" w:eastAsiaTheme="majorEastAsia" w:hAnsiTheme="majorEastAsia" w:hint="eastAsia"/>
          <w:kern w:val="0"/>
        </w:rPr>
        <w:t>．フォントサイズについて</w:t>
      </w:r>
    </w:p>
    <w:p w14:paraId="0F949B89" w14:textId="77777777" w:rsidR="000C7AA9" w:rsidRPr="00E45279" w:rsidRDefault="003F40A8" w:rsidP="003F40A8">
      <w:pPr>
        <w:overflowPunct w:val="0"/>
        <w:autoSpaceDE w:val="0"/>
        <w:autoSpaceDN w:val="0"/>
        <w:adjustRightInd w:val="0"/>
        <w:ind w:firstLineChars="100" w:firstLine="331"/>
        <w:outlineLvl w:val="0"/>
        <w:rPr>
          <w:rFonts w:ascii="Times New Roman" w:hAnsi="Times New Roman"/>
          <w:kern w:val="0"/>
        </w:rPr>
      </w:pPr>
      <w:r w:rsidRPr="00E33975">
        <w:rPr>
          <w:rFonts w:ascii="Times New Roman" w:hAnsi="Times New Roman"/>
          <w:b/>
          <w:noProof/>
          <w:color w:val="3333FF"/>
          <w:sz w:val="32"/>
          <w:szCs w:val="32"/>
        </w:rPr>
        <mc:AlternateContent>
          <mc:Choice Requires="wps">
            <w:drawing>
              <wp:anchor distT="0" distB="0" distL="114300" distR="114300" simplePos="0" relativeHeight="251694080" behindDoc="0" locked="0" layoutInCell="1" allowOverlap="1" wp14:anchorId="0083D667" wp14:editId="5CC4EC48">
                <wp:simplePos x="0" y="0"/>
                <wp:positionH relativeFrom="column">
                  <wp:posOffset>1371917</wp:posOffset>
                </wp:positionH>
                <wp:positionV relativeFrom="paragraph">
                  <wp:posOffset>427038</wp:posOffset>
                </wp:positionV>
                <wp:extent cx="194945" cy="2990850"/>
                <wp:effectExtent l="0" t="7302" r="26352" b="26353"/>
                <wp:wrapNone/>
                <wp:docPr id="25" name="右中かっこ 25"/>
                <wp:cNvGraphicFramePr/>
                <a:graphic xmlns:a="http://schemas.openxmlformats.org/drawingml/2006/main">
                  <a:graphicData uri="http://schemas.microsoft.com/office/word/2010/wordprocessingShape">
                    <wps:wsp>
                      <wps:cNvSpPr/>
                      <wps:spPr>
                        <a:xfrm rot="5400000">
                          <a:off x="0" y="0"/>
                          <a:ext cx="194945" cy="2990850"/>
                        </a:xfrm>
                        <a:prstGeom prst="rightBrace">
                          <a:avLst/>
                        </a:prstGeom>
                        <a:ln w="19050">
                          <a:solidFill>
                            <a:srgbClr val="3333FF"/>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3575B" id="右中かっこ 25" o:spid="_x0000_s1026" type="#_x0000_t88" style="position:absolute;left:0;text-align:left;margin-left:108pt;margin-top:33.65pt;width:15.35pt;height:235.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s6pQIAAH0FAAAOAAAAZHJzL2Uyb0RvYy54bWysVM1uEzEQviPxDpbvdDchgSbqpgqtgpCq&#10;tqJFPTteO7uS1zZjJ5tw65kDBx6BMycuvE/hPRh7fxrRCgmED5bHM/PN/xwdbytFNgJcaXRGBwcp&#10;JUJzk5d6ldF314tnh5Q4z3TOlNEiozvh6PHs6ZOj2k7F0BRG5QIIgmg3rW1GC+/tNEkcL0TF3IGx&#10;QiNTGqiYRxJWSQ6sRvRKJcM0fZHUBnILhgvn8Pe0YdJZxJdScH8hpROeqIyibz7eEO9luJPZEZuu&#10;gNmi5K0b7B+8qFip0WgPdco8I2soH0BVJQfjjPQH3FSJkbLkIsaA0QzS36K5KpgVMRZMjrN9mtz/&#10;g+Xnm0sgZZ7R4ZgSzSqs0c9P3358/3p3+/Hu9svd7WeCHExTbd0Upa/sJbSUw2eIeSuhImAwt+NR&#10;Gk7MBMZGtjHRuz7RYusJx8/BZDQZoT2OrOFkkh6OYyWSBitgWnD+tTAVCY+MQrkq/CtgPKSDTdnm&#10;zHn0AhU6wfCtNKkDeIpwgXZGlfmiVCoSsFqeKCAbhq3wHM9iEcJCiD0xpJTGzxBsE158+Z0SjYG3&#10;QmK2QgiNhdCnoodlnAvtBy2u0igd1CS60Cu2rv1JsZUPqiL28N8o9xrRstG+V65KbeAxt/22c1k2&#10;8l0GmrhDCpYm32GjxCrjHDnLFyVW5ow5f8kARwY/cQ34C7ykMlgG074oKQx8eOw/yGMnI5eSGkcw&#10;o+79moGgRL3R2OOTwWgUZjYSo/HLIRKwz1nuc/S6OjFY2kH0Lj6DvFfdU4KpbnBbzINVZDHN0XZG&#10;uYeOOPHNasB9w8V8HsVwTi3zZ/rK8q7qoeeutzcMbNueHhv73HTj+qA/G9lQD23ma29kGZv3Pq9t&#10;vnHGY0O2+ygskX06St1vzdkvAAAA//8DAFBLAwQUAAYACAAAACEAlONewN4AAAAKAQAADwAAAGRy&#10;cy9kb3ducmV2LnhtbEyPQU+EMBCF7yb+h2ZMvO0WVlIRKRtjstGbceWwx0JHINIpoWUX/73jSY+T&#10;9+W9b8r96kZxxjkMnjSk2wQEUuvtQJ2G+uOwyUGEaMia0RNq+MYA++r6qjSF9Rd6x/MxdoJLKBRG&#10;Qx/jVEgZ2h6dCVs/IXH26WdnIp9zJ+1sLlzuRrlLEiWdGYgXejPhc4/t13FxvFuf3l6ddPlyauqD&#10;kmqlF9VrfXuzPj2CiLjGPxh+9VkdKnZq/EI2iFHDJkuZ1LDL7zMQDGRKPYBoNNyleQqyKuX/F6of&#10;AAAA//8DAFBLAQItABQABgAIAAAAIQC2gziS/gAAAOEBAAATAAAAAAAAAAAAAAAAAAAAAABbQ29u&#10;dGVudF9UeXBlc10ueG1sUEsBAi0AFAAGAAgAAAAhADj9If/WAAAAlAEAAAsAAAAAAAAAAAAAAAAA&#10;LwEAAF9yZWxzLy5yZWxzUEsBAi0AFAAGAAgAAAAhAG1rKzqlAgAAfQUAAA4AAAAAAAAAAAAAAAAA&#10;LgIAAGRycy9lMm9Eb2MueG1sUEsBAi0AFAAGAAgAAAAhAJTjXsDeAAAACgEAAA8AAAAAAAAAAAAA&#10;AAAA/wQAAGRycy9kb3ducmV2LnhtbFBLBQYAAAAABAAEAPMAAAAKBgAAAAA=&#10;" adj="117" strokecolor="#33f" strokeweight="1.5pt"/>
            </w:pict>
          </mc:Fallback>
        </mc:AlternateContent>
      </w:r>
      <w:r w:rsidR="006A5F46" w:rsidRPr="00E45279">
        <w:rPr>
          <w:rFonts w:ascii="Times New Roman" w:hAnsi="Times New Roman" w:hint="eastAsia"/>
          <w:kern w:val="0"/>
        </w:rPr>
        <w:t>タイトルは</w:t>
      </w:r>
      <w:r w:rsidR="006A5F46" w:rsidRPr="00E45279">
        <w:rPr>
          <w:rFonts w:ascii="Times New Roman" w:hAnsi="Times New Roman" w:hint="eastAsia"/>
          <w:kern w:val="0"/>
        </w:rPr>
        <w:t>16pt</w:t>
      </w:r>
      <w:r w:rsidR="003F63B5" w:rsidRPr="00E45279">
        <w:rPr>
          <w:rFonts w:ascii="Times New Roman" w:hAnsi="Times New Roman" w:hint="eastAsia"/>
          <w:kern w:val="0"/>
        </w:rPr>
        <w:t>，</w:t>
      </w:r>
      <w:r w:rsidR="006A5F46" w:rsidRPr="00E45279">
        <w:rPr>
          <w:rFonts w:ascii="Times New Roman" w:hAnsi="Times New Roman" w:hint="eastAsia"/>
          <w:kern w:val="0"/>
        </w:rPr>
        <w:t>所属部門等から氏名（ローマ字表記）までは</w:t>
      </w:r>
      <w:r w:rsidR="006A5F46" w:rsidRPr="00E45279">
        <w:rPr>
          <w:rFonts w:ascii="Times New Roman" w:hAnsi="Times New Roman" w:hint="eastAsia"/>
          <w:kern w:val="0"/>
        </w:rPr>
        <w:t>12pt</w:t>
      </w:r>
      <w:r w:rsidR="003F63B5" w:rsidRPr="00E45279">
        <w:rPr>
          <w:rFonts w:ascii="Times New Roman" w:hAnsi="Times New Roman" w:hint="eastAsia"/>
          <w:kern w:val="0"/>
        </w:rPr>
        <w:t>，</w:t>
      </w:r>
      <w:r w:rsidR="00B666FB" w:rsidRPr="00E45279">
        <w:rPr>
          <w:rFonts w:ascii="Times New Roman" w:hAnsi="Times New Roman" w:hint="eastAsia"/>
          <w:kern w:val="0"/>
        </w:rPr>
        <w:t>Ab</w:t>
      </w:r>
      <w:r w:rsidR="006A5F46" w:rsidRPr="00E45279">
        <w:rPr>
          <w:rFonts w:ascii="Times New Roman" w:hAnsi="Times New Roman" w:hint="eastAsia"/>
          <w:kern w:val="0"/>
        </w:rPr>
        <w:t>stract</w:t>
      </w:r>
      <w:r w:rsidR="006A5F46" w:rsidRPr="00E45279">
        <w:rPr>
          <w:rFonts w:ascii="Times New Roman" w:hAnsi="Times New Roman" w:hint="eastAsia"/>
          <w:kern w:val="0"/>
        </w:rPr>
        <w:t>は和文</w:t>
      </w:r>
      <w:r w:rsidR="006A5F46" w:rsidRPr="00E45279">
        <w:rPr>
          <w:rFonts w:ascii="Times New Roman" w:hAnsi="Times New Roman" w:hint="eastAsia"/>
          <w:kern w:val="0"/>
        </w:rPr>
        <w:t>11pt</w:t>
      </w:r>
      <w:r w:rsidR="00B666FB" w:rsidRPr="00E45279">
        <w:rPr>
          <w:rFonts w:ascii="Times New Roman" w:hAnsi="Times New Roman" w:hint="eastAsia"/>
          <w:kern w:val="0"/>
        </w:rPr>
        <w:t>，</w:t>
      </w:r>
      <w:r w:rsidR="006A5F46" w:rsidRPr="00E45279">
        <w:rPr>
          <w:rFonts w:ascii="Times New Roman" w:hAnsi="Times New Roman" w:hint="eastAsia"/>
          <w:kern w:val="0"/>
        </w:rPr>
        <w:t>英文</w:t>
      </w:r>
      <w:r w:rsidR="006A5F46" w:rsidRPr="000F7FAB">
        <w:rPr>
          <w:rFonts w:ascii="Times New Roman" w:hAnsi="Times New Roman" w:hint="eastAsia"/>
          <w:kern w:val="0"/>
        </w:rPr>
        <w:t>10</w:t>
      </w:r>
      <w:r w:rsidR="000F7FAB" w:rsidRPr="000F7FAB">
        <w:rPr>
          <w:rFonts w:ascii="Times New Roman" w:hAnsi="Times New Roman" w:hint="eastAsia"/>
          <w:kern w:val="0"/>
        </w:rPr>
        <w:t>.5</w:t>
      </w:r>
      <w:r w:rsidR="006A5F46" w:rsidRPr="00E45279">
        <w:rPr>
          <w:rFonts w:ascii="Times New Roman" w:hAnsi="Times New Roman" w:hint="eastAsia"/>
          <w:kern w:val="0"/>
        </w:rPr>
        <w:t>pt</w:t>
      </w:r>
      <w:r w:rsidR="003F63B5" w:rsidRPr="00E45279">
        <w:rPr>
          <w:rFonts w:ascii="Times New Roman" w:hAnsi="Times New Roman" w:hint="eastAsia"/>
          <w:kern w:val="0"/>
        </w:rPr>
        <w:t>，</w:t>
      </w:r>
      <w:r w:rsidR="006A5F46" w:rsidRPr="00E45279">
        <w:rPr>
          <w:rFonts w:ascii="Times New Roman" w:hAnsi="Times New Roman" w:hint="eastAsia"/>
          <w:kern w:val="0"/>
        </w:rPr>
        <w:t>keyword</w:t>
      </w:r>
      <w:r w:rsidR="006A5F46" w:rsidRPr="00E45279">
        <w:rPr>
          <w:rFonts w:ascii="Times New Roman" w:hAnsi="Times New Roman" w:hint="eastAsia"/>
          <w:kern w:val="0"/>
        </w:rPr>
        <w:t>は和文</w:t>
      </w:r>
      <w:r w:rsidR="006A5F46" w:rsidRPr="00E45279">
        <w:rPr>
          <w:rFonts w:ascii="Times New Roman" w:hAnsi="Times New Roman" w:hint="eastAsia"/>
          <w:kern w:val="0"/>
        </w:rPr>
        <w:t>10.5pt</w:t>
      </w:r>
      <w:r w:rsidR="003F63B5" w:rsidRPr="00E45279">
        <w:rPr>
          <w:rFonts w:ascii="Times New Roman" w:hAnsi="Times New Roman" w:hint="eastAsia"/>
          <w:kern w:val="0"/>
        </w:rPr>
        <w:t>，</w:t>
      </w:r>
      <w:r w:rsidR="006457BF" w:rsidRPr="00E45279">
        <w:rPr>
          <w:rFonts w:ascii="Times New Roman" w:hAnsi="Times New Roman" w:hint="eastAsia"/>
          <w:kern w:val="0"/>
        </w:rPr>
        <w:t>英文</w:t>
      </w:r>
      <w:r w:rsidR="006457BF" w:rsidRPr="00E45279">
        <w:rPr>
          <w:rFonts w:ascii="Times New Roman" w:hAnsi="Times New Roman" w:hint="eastAsia"/>
          <w:kern w:val="0"/>
        </w:rPr>
        <w:t>10pt</w:t>
      </w:r>
      <w:r w:rsidR="006457BF" w:rsidRPr="00E45279">
        <w:rPr>
          <w:rFonts w:ascii="Times New Roman" w:hAnsi="Times New Roman" w:hint="eastAsia"/>
          <w:kern w:val="0"/>
        </w:rPr>
        <w:t>。</w:t>
      </w:r>
    </w:p>
    <w:p w14:paraId="531F89B8" w14:textId="77777777" w:rsidR="000C7AA9" w:rsidRPr="00E45279" w:rsidRDefault="006457BF" w:rsidP="003F40A8">
      <w:pPr>
        <w:overflowPunct w:val="0"/>
        <w:autoSpaceDE w:val="0"/>
        <w:autoSpaceDN w:val="0"/>
        <w:adjustRightInd w:val="0"/>
        <w:ind w:firstLineChars="100" w:firstLine="230"/>
        <w:outlineLvl w:val="0"/>
        <w:rPr>
          <w:rFonts w:ascii="Times New Roman" w:hAnsi="Times New Roman"/>
          <w:kern w:val="0"/>
        </w:rPr>
      </w:pPr>
      <w:r w:rsidRPr="00E45279">
        <w:rPr>
          <w:rFonts w:ascii="Times New Roman" w:hAnsi="Times New Roman" w:hint="eastAsia"/>
          <w:kern w:val="0"/>
        </w:rPr>
        <w:t>本文は</w:t>
      </w:r>
      <w:r w:rsidRPr="00E45279">
        <w:rPr>
          <w:rFonts w:ascii="Times New Roman" w:hAnsi="Times New Roman" w:hint="eastAsia"/>
          <w:kern w:val="0"/>
        </w:rPr>
        <w:t>11pt</w:t>
      </w:r>
      <w:r w:rsidRPr="00E45279">
        <w:rPr>
          <w:rFonts w:ascii="Times New Roman" w:hAnsi="Times New Roman" w:hint="eastAsia"/>
          <w:kern w:val="0"/>
        </w:rPr>
        <w:t>とする。</w:t>
      </w:r>
      <w:r w:rsidR="000C7AA9" w:rsidRPr="00E45279">
        <w:rPr>
          <w:rFonts w:ascii="Times New Roman" w:hAnsi="Times New Roman" w:hint="eastAsia"/>
          <w:kern w:val="0"/>
        </w:rPr>
        <w:t>図表のキャプションも</w:t>
      </w:r>
      <w:r w:rsidR="003F63B5" w:rsidRPr="00E45279">
        <w:rPr>
          <w:rFonts w:ascii="Times New Roman" w:hAnsi="Times New Roman" w:hint="eastAsia"/>
          <w:kern w:val="0"/>
        </w:rPr>
        <w:t>，</w:t>
      </w:r>
      <w:r w:rsidR="000C7AA9" w:rsidRPr="00E45279">
        <w:rPr>
          <w:rFonts w:ascii="Times New Roman" w:hAnsi="Times New Roman" w:hint="eastAsia"/>
          <w:kern w:val="0"/>
        </w:rPr>
        <w:t>本文と同じ</w:t>
      </w:r>
      <w:r w:rsidR="000C7AA9" w:rsidRPr="00E45279">
        <w:rPr>
          <w:rFonts w:ascii="Times New Roman" w:hAnsi="Times New Roman" w:hint="eastAsia"/>
          <w:kern w:val="0"/>
        </w:rPr>
        <w:t>11pt</w:t>
      </w:r>
      <w:r w:rsidR="000C7AA9" w:rsidRPr="00E45279">
        <w:rPr>
          <w:rFonts w:ascii="Times New Roman" w:hAnsi="Times New Roman" w:hint="eastAsia"/>
          <w:kern w:val="0"/>
        </w:rPr>
        <w:t>とする。</w:t>
      </w:r>
    </w:p>
    <w:p w14:paraId="7BF34576" w14:textId="77777777" w:rsidR="006457BF" w:rsidRPr="00E45279" w:rsidRDefault="006457BF" w:rsidP="008831C8">
      <w:pPr>
        <w:overflowPunct w:val="0"/>
        <w:autoSpaceDE w:val="0"/>
        <w:autoSpaceDN w:val="0"/>
        <w:adjustRightInd w:val="0"/>
        <w:outlineLvl w:val="0"/>
        <w:rPr>
          <w:rFonts w:ascii="Times New Roman" w:hAnsi="Times New Roman"/>
          <w:kern w:val="0"/>
        </w:rPr>
      </w:pPr>
    </w:p>
    <w:p w14:paraId="3EBCB61B" w14:textId="77777777" w:rsidR="00C619D3" w:rsidRPr="00E45279" w:rsidRDefault="00E61FD0" w:rsidP="008831C8">
      <w:pPr>
        <w:overflowPunct w:val="0"/>
        <w:autoSpaceDE w:val="0"/>
        <w:autoSpaceDN w:val="0"/>
        <w:adjustRightInd w:val="0"/>
        <w:outlineLvl w:val="0"/>
        <w:rPr>
          <w:rFonts w:asciiTheme="majorEastAsia" w:eastAsiaTheme="majorEastAsia" w:hAnsiTheme="majorEastAsia"/>
          <w:kern w:val="0"/>
        </w:rPr>
      </w:pPr>
      <w:r>
        <w:rPr>
          <w:rFonts w:asciiTheme="majorEastAsia" w:eastAsiaTheme="majorEastAsia" w:hAnsiTheme="majorEastAsia" w:hint="eastAsia"/>
          <w:kern w:val="0"/>
        </w:rPr>
        <w:t>６</w:t>
      </w:r>
      <w:r w:rsidR="00C619D3" w:rsidRPr="00E45279">
        <w:rPr>
          <w:rFonts w:asciiTheme="majorEastAsia" w:eastAsiaTheme="majorEastAsia" w:hAnsiTheme="majorEastAsia" w:hint="eastAsia"/>
          <w:kern w:val="0"/>
        </w:rPr>
        <w:t>．</w:t>
      </w:r>
      <w:r w:rsidR="00C619D3" w:rsidRPr="00B22B7B">
        <w:rPr>
          <w:rFonts w:asciiTheme="majorEastAsia" w:eastAsiaTheme="majorEastAsia" w:hAnsiTheme="majorEastAsia" w:hint="eastAsia"/>
          <w:color w:val="FF0000"/>
          <w:kern w:val="0"/>
        </w:rPr>
        <w:t>句読点</w:t>
      </w:r>
      <w:r w:rsidR="00C619D3" w:rsidRPr="00E45279">
        <w:rPr>
          <w:rFonts w:asciiTheme="majorEastAsia" w:eastAsiaTheme="majorEastAsia" w:hAnsiTheme="majorEastAsia" w:hint="eastAsia"/>
          <w:kern w:val="0"/>
        </w:rPr>
        <w:t>について</w:t>
      </w:r>
    </w:p>
    <w:p w14:paraId="68A2F58F" w14:textId="77777777" w:rsidR="00311FDD" w:rsidRPr="00E45279" w:rsidRDefault="003F40A8" w:rsidP="008831C8">
      <w:pPr>
        <w:overflowPunct w:val="0"/>
        <w:autoSpaceDE w:val="0"/>
        <w:autoSpaceDN w:val="0"/>
        <w:adjustRightInd w:val="0"/>
        <w:outlineLvl w:val="0"/>
        <w:rPr>
          <w:rFonts w:ascii="Times New Roman" w:hAnsi="Times New Roman"/>
          <w:kern w:val="0"/>
        </w:rPr>
      </w:pPr>
      <w:r w:rsidRPr="00E33975">
        <w:rPr>
          <w:rFonts w:ascii="Times New Roman" w:hAnsi="Times New Roman"/>
          <w:b/>
          <w:noProof/>
          <w:sz w:val="32"/>
          <w:szCs w:val="32"/>
        </w:rPr>
        <mc:AlternateContent>
          <mc:Choice Requires="wps">
            <w:drawing>
              <wp:anchor distT="0" distB="0" distL="114300" distR="114300" simplePos="0" relativeHeight="251691008" behindDoc="0" locked="0" layoutInCell="1" allowOverlap="1" wp14:anchorId="09A96F36" wp14:editId="441C1C85">
                <wp:simplePos x="0" y="0"/>
                <wp:positionH relativeFrom="column">
                  <wp:posOffset>-137795</wp:posOffset>
                </wp:positionH>
                <wp:positionV relativeFrom="paragraph">
                  <wp:posOffset>433070</wp:posOffset>
                </wp:positionV>
                <wp:extent cx="0" cy="179705"/>
                <wp:effectExtent l="95250" t="38100" r="57150" b="10795"/>
                <wp:wrapNone/>
                <wp:docPr id="23" name="直線矢印コネクタ 23"/>
                <wp:cNvGraphicFramePr/>
                <a:graphic xmlns:a="http://schemas.openxmlformats.org/drawingml/2006/main">
                  <a:graphicData uri="http://schemas.microsoft.com/office/word/2010/wordprocessingShape">
                    <wps:wsp>
                      <wps:cNvCnPr/>
                      <wps:spPr>
                        <a:xfrm flipV="1">
                          <a:off x="0" y="0"/>
                          <a:ext cx="0" cy="179705"/>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1D38B" id="直線矢印コネクタ 23" o:spid="_x0000_s1026" type="#_x0000_t32" style="position:absolute;left:0;text-align:left;margin-left:-10.85pt;margin-top:34.1pt;width:0;height:14.1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9sGgIAAEYEAAAOAAAAZHJzL2Uyb0RvYy54bWysU8GO0zAQvSPxD5bvNGlXy7JV0z10KRcE&#10;FSzcXcduLDm2NTZNey3n/QE4IO0PgMRKHPmYCvU3GDtpYEEcQORgxfa8N2+eZyYXm1qTtQCvrCno&#10;cJBTIgy3pTKrgr66mj94RIkPzJRMWyMKuhWeXkzv35s0bixGtrK6FECQxPhx4wpaheDGWeZ5JWrm&#10;B9YJg5fSQs0CbmGVlcAaZK91Nsrzh1ljoXRgufAeTy/bSzpN/FIKHp5L6UUguqCoLaQV0rqMazad&#10;sPEKmKsU72Swf1BRM2UwaU91yQIjb0D9RlUrDtZbGQbc1pmVUnGRasBqhvkv1bysmBOpFjTHu94m&#10;//9o+bP1AogqCzo6ocSwGt/o8P728OXd4cPNt+tP+93n/dvr/e7jfveVYAj61Tg/RtjMLKDbebeA&#10;WPxGQk2kVu41tkKyAwskm+T2tndbbALh7SHH0+HZ+Vl+GomzliEyOfDhibA1iT8F9QGYWlVhZo3B&#10;J7XQsrP1Ux9a4BEQwdqQBnnP89M8ifBWq3KutI6XHlbLmQayZtgRJ/jN513uO2GBKf3YlCRsHTrC&#10;AGzThWmDSqMHbdXpL2y1aDO/EBLdxOpahamPRZ+PcS5MGPZMGB1hErX1wE5zHIA/Abv4CBWpx/8G&#10;3CNSZmtCD66VsdA6djd72Bwlyzb+6EBbd7Rgactt6odkDTZres5usOI0/LxP8B/jP/0OAAD//wMA&#10;UEsDBBQABgAIAAAAIQAWrGaT3wAAAAkBAAAPAAAAZHJzL2Rvd25yZXYueG1sTI9NT8MwDIbvSPyH&#10;yEhcpi1dJcoodSeEBEc+Nibt6DZZU61xSpNt3b8nEwc42n70+nmL5Wg7cdSDbx0jzGcJCM21Uy03&#10;CF/rl+kChA/EijrHGuGsPSzL66uCcuVO/KmPq9CIGMI+JwQTQp9L6WujLfmZ6zXH284NlkIch0aq&#10;gU4x3HYyTZJMWmo5fjDU62ej6/3qYBE+0sk7fW8ru93s33bJq7HrycYi3t6MT48ggh7DHwwX/agO&#10;ZXSq3IGVFx3CNJ3fRxQhW6QgIvC7qBAesjuQZSH/Nyh/AAAA//8DAFBLAQItABQABgAIAAAAIQC2&#10;gziS/gAAAOEBAAATAAAAAAAAAAAAAAAAAAAAAABbQ29udGVudF9UeXBlc10ueG1sUEsBAi0AFAAG&#10;AAgAAAAhADj9If/WAAAAlAEAAAsAAAAAAAAAAAAAAAAALwEAAF9yZWxzLy5yZWxzUEsBAi0AFAAG&#10;AAgAAAAhAHGo/2waAgAARgQAAA4AAAAAAAAAAAAAAAAALgIAAGRycy9lMm9Eb2MueG1sUEsBAi0A&#10;FAAGAAgAAAAhABasZpPfAAAACQEAAA8AAAAAAAAAAAAAAAAAdAQAAGRycy9kb3ducmV2LnhtbFBL&#10;BQYAAAAABAAEAPMAAACABQAAAAA=&#10;" strokecolor="#33f" strokeweight="1.5pt">
                <v:stroke endarrow="open"/>
              </v:shape>
            </w:pict>
          </mc:Fallback>
        </mc:AlternateContent>
      </w:r>
      <w:r w:rsidRPr="00DE0913">
        <w:rPr>
          <w:rFonts w:ascii="Times New Roman" w:hAnsi="Times New Roman"/>
          <w:noProof/>
          <w:kern w:val="0"/>
        </w:rPr>
        <mc:AlternateContent>
          <mc:Choice Requires="wps">
            <w:drawing>
              <wp:anchor distT="0" distB="0" distL="114300" distR="114300" simplePos="0" relativeHeight="251728896" behindDoc="0" locked="0" layoutInCell="1" allowOverlap="1" wp14:anchorId="057EF31C" wp14:editId="72413603">
                <wp:simplePos x="0" y="0"/>
                <wp:positionH relativeFrom="column">
                  <wp:posOffset>785495</wp:posOffset>
                </wp:positionH>
                <wp:positionV relativeFrom="paragraph">
                  <wp:posOffset>623570</wp:posOffset>
                </wp:positionV>
                <wp:extent cx="1381125" cy="285750"/>
                <wp:effectExtent l="0" t="0" r="28575" b="1905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85750"/>
                        </a:xfrm>
                        <a:prstGeom prst="rect">
                          <a:avLst/>
                        </a:prstGeom>
                        <a:solidFill>
                          <a:srgbClr val="FFFFFF"/>
                        </a:solidFill>
                        <a:ln w="19050">
                          <a:solidFill>
                            <a:srgbClr val="3333FF"/>
                          </a:solidFill>
                          <a:miter lim="800000"/>
                          <a:headEnd/>
                          <a:tailEnd/>
                        </a:ln>
                      </wps:spPr>
                      <wps:txbx>
                        <w:txbxContent>
                          <w:p w14:paraId="76EBB7BC" w14:textId="77777777" w:rsidR="00DE0913" w:rsidRDefault="00DE0913" w:rsidP="00DE0913">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文字（全角） 20 字</w:t>
                            </w:r>
                          </w:p>
                          <w:p w14:paraId="4BF49272" w14:textId="77777777" w:rsidR="00DE0913" w:rsidRPr="00C9107A" w:rsidRDefault="00DE0913" w:rsidP="00DE0913">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EF31C" id="_x0000_s1041" type="#_x0000_t202" style="position:absolute;left:0;text-align:left;margin-left:61.85pt;margin-top:49.1pt;width:108.7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z6RwIAAF4EAAAOAAAAZHJzL2Uyb0RvYy54bWysVM2O0zAQviPxDpbvNGm2ZbtR09XSpQhp&#10;+ZEWHsBxnMbC8QTbbbIcWwnxELwC4szz5EUYO91uBYgDwgdrJuP5/M03nswvu1qRrTBWgs7oeBRT&#10;IjSHQup1Rt+/Wz2ZUWId0wVToEVG74Sll4vHj+Ztk4oEKlCFMARBtE3bJqOVc00aRZZXomZ2BI3Q&#10;GCzB1Myha9ZRYViL6LWKkjh+GrVgisYAF9bi1+shSBcBvywFd2/K0gpHVEaRmwu7CXvu92gxZ+na&#10;sKaS/ECD/QOLmkmNlx6hrpljZGPkb1C15AYslG7EoY6gLCUXoQasZhz/Us1txRoRakFxbHOUyf4/&#10;WP56+9YQWWDvKNGsxhb1+8/97lu/+9Hvv5B+/7Xf7/vdd/RJ4uVqG5ti1m2Dea57Bp1P9aXb5gb4&#10;B0s0LCum1+LKGGgrwQqkO/aZ0UnqgGM9SN6+ggLvZRsHAagrTe0BUR2C6Ni2u2OrROcI91eezcbj&#10;ZEoJx1gym55PQy8jlt5nN8a6FwJq4o2MGnwKAZ1tb6zzbFh6fySwByWLlVQqOGadL5UhW4bPZhVW&#10;KACLPD2mNGmRykWMl/8d4wzXavUnjFo6HAAl64zOYr/8IZZ63Z7rItiOSTXYyFnpg5Beu0FF1+Xd&#10;0MKpT/Yq51DcobQGhgePA4pGBeYTJS0+9ozajxtmBCXqpcb2XIwnEz8dwZlMzxN0zGkkP40wzREq&#10;o46SwVy6MFGet4YrbGMpg8IPTA6c8REH4Q8D56fk1A+nHn4Li58AAAD//wMAUEsDBBQABgAIAAAA&#10;IQDV6A2K3QAAAAoBAAAPAAAAZHJzL2Rvd25yZXYueG1sTI/NTsMwEITvSLyDtUjcqBMnKiWNU6GK&#10;StwQbbk78ZJE9U8Uu6379iwnuO1oPs3O1JtkDbvgHEbvJOSLDBi6zuvR9RKOh93TCliIymllvEMJ&#10;Nwywae7valVpf3WfeNnHnlGIC5WSMMQ4VZyHbkCrwsJP6Mj79rNVkeTccz2rK4Vbw0WWLblVo6MP&#10;g5pwO2B32p+thO4d27hbYpnGXKRtOn593N6MlI8P6XUNLGKKfzD81qfq0FCn1p+dDsyQFsUzoRJe&#10;VgIYAUWZ09GSUxYCeFPz/xOaHwAAAP//AwBQSwECLQAUAAYACAAAACEAtoM4kv4AAADhAQAAEwAA&#10;AAAAAAAAAAAAAAAAAAAAW0NvbnRlbnRfVHlwZXNdLnhtbFBLAQItABQABgAIAAAAIQA4/SH/1gAA&#10;AJQBAAALAAAAAAAAAAAAAAAAAC8BAABfcmVscy8ucmVsc1BLAQItABQABgAIAAAAIQDjvLz6RwIA&#10;AF4EAAAOAAAAAAAAAAAAAAAAAC4CAABkcnMvZTJvRG9jLnhtbFBLAQItABQABgAIAAAAIQDV6A2K&#10;3QAAAAoBAAAPAAAAAAAAAAAAAAAAAKEEAABkcnMvZG93bnJldi54bWxQSwUGAAAAAAQABADzAAAA&#10;qwUAAAAA&#10;" strokecolor="#33f" strokeweight="1.5pt">
                <v:textbox>
                  <w:txbxContent>
                    <w:p w14:paraId="76EBB7BC" w14:textId="77777777" w:rsidR="00DE0913" w:rsidRDefault="00DE0913" w:rsidP="00DE0913">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文字（全角） 20 字</w:t>
                      </w:r>
                    </w:p>
                    <w:p w14:paraId="4BF49272" w14:textId="77777777" w:rsidR="00DE0913" w:rsidRPr="00C9107A" w:rsidRDefault="00DE0913" w:rsidP="00DE0913">
                      <w:pPr>
                        <w:rPr>
                          <w:rFonts w:ascii="ＭＳ Ｐゴシック" w:eastAsia="ＭＳ Ｐゴシック" w:hAnsi="ＭＳ Ｐゴシック"/>
                          <w:color w:val="3333FF"/>
                        </w:rPr>
                      </w:pPr>
                    </w:p>
                  </w:txbxContent>
                </v:textbox>
              </v:shape>
            </w:pict>
          </mc:Fallback>
        </mc:AlternateContent>
      </w:r>
      <w:r w:rsidR="00C619D3" w:rsidRPr="00E45279">
        <w:rPr>
          <w:rFonts w:ascii="Times New Roman" w:hAnsi="Times New Roman" w:hint="eastAsia"/>
          <w:kern w:val="0"/>
        </w:rPr>
        <w:t xml:space="preserve">　</w:t>
      </w:r>
      <w:r w:rsidR="00C619D3" w:rsidRPr="00473245">
        <w:rPr>
          <w:rFonts w:ascii="Times New Roman" w:hAnsi="Times New Roman" w:hint="eastAsia"/>
          <w:kern w:val="0"/>
        </w:rPr>
        <w:t>句点は「</w:t>
      </w:r>
      <w:r w:rsidR="00E61FD0" w:rsidRPr="00473245">
        <w:rPr>
          <w:rFonts w:ascii="Times New Roman" w:hAnsi="Times New Roman" w:hint="eastAsia"/>
          <w:kern w:val="0"/>
        </w:rPr>
        <w:t>。</w:t>
      </w:r>
      <w:r w:rsidR="00C619D3" w:rsidRPr="00473245">
        <w:rPr>
          <w:rFonts w:ascii="Times New Roman" w:hAnsi="Times New Roman" w:hint="eastAsia"/>
          <w:kern w:val="0"/>
        </w:rPr>
        <w:t>」を読点は「</w:t>
      </w:r>
      <w:r w:rsidR="00E61FD0" w:rsidRPr="00473245">
        <w:rPr>
          <w:rFonts w:ascii="Times New Roman" w:hAnsi="Times New Roman" w:hint="eastAsia"/>
          <w:kern w:val="0"/>
        </w:rPr>
        <w:t>，</w:t>
      </w:r>
      <w:r w:rsidR="00C619D3" w:rsidRPr="00473245">
        <w:rPr>
          <w:rFonts w:ascii="Times New Roman" w:hAnsi="Times New Roman" w:hint="eastAsia"/>
          <w:kern w:val="0"/>
        </w:rPr>
        <w:t>」</w:t>
      </w:r>
      <w:r w:rsidR="00086BBE" w:rsidRPr="00DD0B54">
        <w:rPr>
          <w:rFonts w:ascii="Times New Roman" w:hAnsi="Times New Roman" w:hint="eastAsia"/>
          <w:color w:val="FF0000"/>
          <w:kern w:val="0"/>
        </w:rPr>
        <w:t>（全角）</w:t>
      </w:r>
      <w:r w:rsidR="00C619D3" w:rsidRPr="00473245">
        <w:rPr>
          <w:rFonts w:ascii="Times New Roman" w:hAnsi="Times New Roman" w:hint="eastAsia"/>
          <w:kern w:val="0"/>
        </w:rPr>
        <w:t>を使</w:t>
      </w:r>
      <w:r w:rsidR="00C619D3" w:rsidRPr="00E45279">
        <w:rPr>
          <w:rFonts w:ascii="Times New Roman" w:hAnsi="Times New Roman" w:hint="eastAsia"/>
          <w:kern w:val="0"/>
        </w:rPr>
        <w:t>用する。</w:t>
      </w:r>
      <w:r w:rsidR="00CB642C">
        <w:rPr>
          <w:rFonts w:ascii="Times New Roman" w:hAnsi="Times New Roman" w:hint="eastAsia"/>
          <w:kern w:val="0"/>
        </w:rPr>
        <w:t>句読点のぶら下げは行わない。</w:t>
      </w:r>
    </w:p>
    <w:p w14:paraId="4EB3614A" w14:textId="77777777" w:rsidR="00324B72" w:rsidRPr="00E45279" w:rsidRDefault="00E61FD0" w:rsidP="008831C8">
      <w:pPr>
        <w:overflowPunct w:val="0"/>
        <w:autoSpaceDE w:val="0"/>
        <w:autoSpaceDN w:val="0"/>
        <w:adjustRightInd w:val="0"/>
        <w:outlineLvl w:val="0"/>
        <w:rPr>
          <w:rFonts w:asciiTheme="majorEastAsia" w:eastAsiaTheme="majorEastAsia" w:hAnsiTheme="majorEastAsia"/>
          <w:kern w:val="0"/>
        </w:rPr>
      </w:pPr>
      <w:r>
        <w:rPr>
          <w:rFonts w:asciiTheme="majorEastAsia" w:eastAsiaTheme="majorEastAsia" w:hAnsiTheme="majorEastAsia" w:hint="eastAsia"/>
          <w:kern w:val="0"/>
        </w:rPr>
        <w:lastRenderedPageBreak/>
        <w:t>７</w:t>
      </w:r>
      <w:r w:rsidR="00324B72" w:rsidRPr="00E45279">
        <w:rPr>
          <w:rFonts w:asciiTheme="majorEastAsia" w:eastAsiaTheme="majorEastAsia" w:hAnsiTheme="majorEastAsia" w:hint="eastAsia"/>
          <w:kern w:val="0"/>
        </w:rPr>
        <w:t>．タイトルについて</w:t>
      </w:r>
    </w:p>
    <w:p w14:paraId="52A834C4" w14:textId="1D1C9371" w:rsidR="00324B72" w:rsidRPr="00E45279" w:rsidRDefault="00324B72" w:rsidP="008831C8">
      <w:pPr>
        <w:overflowPunct w:val="0"/>
        <w:autoSpaceDE w:val="0"/>
        <w:autoSpaceDN w:val="0"/>
        <w:adjustRightInd w:val="0"/>
        <w:outlineLvl w:val="0"/>
        <w:rPr>
          <w:rFonts w:ascii="Times New Roman" w:hAnsi="Times New Roman"/>
          <w:kern w:val="0"/>
        </w:rPr>
      </w:pPr>
      <w:r w:rsidRPr="00E45279">
        <w:rPr>
          <w:rFonts w:ascii="Times New Roman" w:hAnsi="Times New Roman" w:hint="eastAsia"/>
          <w:kern w:val="0"/>
        </w:rPr>
        <w:t xml:space="preserve">　タイトル</w:t>
      </w:r>
      <w:r w:rsidR="009E3012" w:rsidRPr="00E45279">
        <w:rPr>
          <w:rFonts w:ascii="Times New Roman" w:hAnsi="Times New Roman" w:hint="eastAsia"/>
          <w:kern w:val="0"/>
        </w:rPr>
        <w:t>より上部に空白は必要ない。タイトルが複数行になる場合は行間を最小に設定する</w:t>
      </w:r>
      <w:r w:rsidR="00184584" w:rsidRPr="00E45279">
        <w:rPr>
          <w:rFonts w:ascii="Times New Roman" w:hAnsi="Times New Roman" w:hint="eastAsia"/>
          <w:kern w:val="0"/>
        </w:rPr>
        <w:t>（</w:t>
      </w:r>
      <w:r w:rsidR="00184584" w:rsidRPr="00E45279">
        <w:rPr>
          <w:rFonts w:ascii="Times New Roman" w:hAnsi="Times New Roman" w:hint="eastAsia"/>
          <w:kern w:val="0"/>
        </w:rPr>
        <w:t>0pt</w:t>
      </w:r>
      <w:r w:rsidR="00184584" w:rsidRPr="00E45279">
        <w:rPr>
          <w:rFonts w:ascii="Times New Roman" w:hAnsi="Times New Roman" w:hint="eastAsia"/>
          <w:kern w:val="0"/>
        </w:rPr>
        <w:t>）</w:t>
      </w:r>
      <w:r w:rsidR="009E3012" w:rsidRPr="00E45279">
        <w:rPr>
          <w:rFonts w:ascii="Times New Roman" w:hAnsi="Times New Roman" w:hint="eastAsia"/>
          <w:kern w:val="0"/>
        </w:rPr>
        <w:t>。</w:t>
      </w:r>
    </w:p>
    <w:p w14:paraId="19FD17BA" w14:textId="6C5104BB" w:rsidR="009E3012" w:rsidRDefault="00212EEB" w:rsidP="008831C8">
      <w:pPr>
        <w:overflowPunct w:val="0"/>
        <w:autoSpaceDE w:val="0"/>
        <w:autoSpaceDN w:val="0"/>
        <w:adjustRightInd w:val="0"/>
        <w:outlineLvl w:val="0"/>
        <w:rPr>
          <w:rFonts w:ascii="Times New Roman" w:hAnsi="Times New Roman"/>
          <w:kern w:val="0"/>
        </w:rPr>
      </w:pPr>
      <w:r w:rsidRPr="008E6C65">
        <w:rPr>
          <w:rFonts w:ascii="Times New Roman" w:hAnsi="Times New Roman"/>
          <w:noProof/>
          <w:kern w:val="0"/>
        </w:rPr>
        <mc:AlternateContent>
          <mc:Choice Requires="wps">
            <w:drawing>
              <wp:anchor distT="0" distB="0" distL="114300" distR="114300" simplePos="0" relativeHeight="251701248" behindDoc="0" locked="0" layoutInCell="1" allowOverlap="1" wp14:anchorId="4AC1FDCF" wp14:editId="7C1ACBE5">
                <wp:simplePos x="0" y="0"/>
                <wp:positionH relativeFrom="column">
                  <wp:posOffset>2251013</wp:posOffset>
                </wp:positionH>
                <wp:positionV relativeFrom="paragraph">
                  <wp:posOffset>154674</wp:posOffset>
                </wp:positionV>
                <wp:extent cx="2204884" cy="504825"/>
                <wp:effectExtent l="12700" t="12700" r="17780" b="1587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884" cy="504825"/>
                        </a:xfrm>
                        <a:prstGeom prst="rect">
                          <a:avLst/>
                        </a:prstGeom>
                        <a:solidFill>
                          <a:srgbClr val="FFFFFF"/>
                        </a:solidFill>
                        <a:ln w="19050">
                          <a:solidFill>
                            <a:srgbClr val="3333FF"/>
                          </a:solidFill>
                          <a:miter lim="800000"/>
                          <a:headEnd/>
                          <a:tailEnd/>
                        </a:ln>
                      </wps:spPr>
                      <wps:txbx>
                        <w:txbxContent>
                          <w:p w14:paraId="05D114D8" w14:textId="77777777" w:rsidR="007C1887" w:rsidRPr="00C9107A" w:rsidRDefault="007C1887" w:rsidP="007C1887">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複数行は頭をそろえる。</w:t>
                            </w:r>
                            <w:r w:rsidR="009D0C43">
                              <w:rPr>
                                <w:rFonts w:ascii="ＭＳ Ｐゴシック" w:eastAsia="ＭＳ Ｐゴシック" w:hAnsi="ＭＳ Ｐゴシック" w:hint="eastAsia"/>
                                <w:color w:val="3333FF"/>
                              </w:rPr>
                              <w:t>セクション，サブセクションも同様。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1FDCF" id="_x0000_s1042" type="#_x0000_t202" style="position:absolute;left:0;text-align:left;margin-left:177.25pt;margin-top:12.2pt;width:173.6pt;height:3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TfSQIAAF8EAAAOAAAAZHJzL2Uyb0RvYy54bWysVM2O0zAQviPxDpbvNGm2XbpR09XSpQhp&#10;F5AWHsB1nMbC8QTbbVKOrYR4CF4BceZ58iKMnW63/F0QPlgzGc/nb77xZHrZVopshLESdEaHg5gS&#10;oTnkUq8y+u7t4smEEuuYzpkCLTK6FZZezh4/mjZ1KhIoQeXCEATRNm3qjJbO1WkUWV6KitkB1EJj&#10;sABTMYeuWUW5YQ2iVypK4vg8asDktQEurMWv132QzgJ+UQjuXheFFY6ojCI3F3YT9qXfo9mUpSvD&#10;6lLyAw32DywqJjVeeoS6Zo6RtZG/QVWSG7BQuAGHKoKikFyEGrCaYfxLNXclq0WoBcWx9VEm+/9g&#10;+avNG0NkntEzlEezCnvU7T91u6/d7nu3/0y6/Zduv+9239AniderqW2KaXc1Jrr2GbTY91C7rW+A&#10;v7dEw7xkeiWujIGmFCxHvkOfGZ2k9jjWgyybW8jxXrZ2EIDawlReTJSHIDoS2x57JVpHOH5Mkng0&#10;mYwo4Rgbo52MwxUsvc+ujXUvBFTEGxk1+BYCOtvcWOfZsPT+iL/MgpL5QioVHLNazpUhG4bvZhHW&#10;Af2nY0qTBmu7iMdxr8BfMc5wLRZ/wqikwwlQssroJPbLH2Kp1+25zoPtmFS9jZyVPgjptetVdO2y&#10;DT0cnvtkr/IS8i1Ka6B/8TihaJRgPlLS4GvPqP2wZkZQol5qbM/FcDTy4xGc0fhpgo45jSxPI0xz&#10;hMqoo6Q35y6MlOet4QrbWMig8AOTA2d8xUH4w8T5MTn1w6mH/8LsBwAAAP//AwBQSwMEFAAGAAgA&#10;AAAhAIEeA+veAAAACgEAAA8AAABkcnMvZG93bnJldi54bWxMj8FOwzAQRO9I/IO1SNyonTRtaYhT&#10;oYpK3BCl3J14m0TY6yh2W/fvMSd6XM3TzNtqE61hZ5z84EhCNhPAkFqnB+okHL52T8/AfFCklXGE&#10;Eq7oYVPf31Wq1O5Cn3jeh46lEvKlktCHMJac+7ZHq/zMjUgpO7rJqpDOqeN6UpdUbg3PhVhyqwZK&#10;C70acdtj+7M/WQntOzZht8QiDlket/Hw/XF9M1I+PsTXF2ABY/iH4U8/qUOdnBp3Iu2ZkTBfFIuE&#10;SsiLAlgCViJbAWsSKeZr4HXFb1+ofwEAAP//AwBQSwECLQAUAAYACAAAACEAtoM4kv4AAADhAQAA&#10;EwAAAAAAAAAAAAAAAAAAAAAAW0NvbnRlbnRfVHlwZXNdLnhtbFBLAQItABQABgAIAAAAIQA4/SH/&#10;1gAAAJQBAAALAAAAAAAAAAAAAAAAAC8BAABfcmVscy8ucmVsc1BLAQItABQABgAIAAAAIQAZahTf&#10;SQIAAF8EAAAOAAAAAAAAAAAAAAAAAC4CAABkcnMvZTJvRG9jLnhtbFBLAQItABQABgAIAAAAIQCB&#10;HgPr3gAAAAoBAAAPAAAAAAAAAAAAAAAAAKMEAABkcnMvZG93bnJldi54bWxQSwUGAAAAAAQABADz&#10;AAAArgUAAAAA&#10;" strokecolor="#33f" strokeweight="1.5pt">
                <v:textbox>
                  <w:txbxContent>
                    <w:p w14:paraId="05D114D8" w14:textId="77777777" w:rsidR="007C1887" w:rsidRPr="00C9107A" w:rsidRDefault="007C1887" w:rsidP="007C1887">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複数行は頭をそろえる。</w:t>
                      </w:r>
                      <w:r w:rsidR="009D0C43">
                        <w:rPr>
                          <w:rFonts w:ascii="ＭＳ Ｐゴシック" w:eastAsia="ＭＳ Ｐゴシック" w:hAnsi="ＭＳ Ｐゴシック" w:hint="eastAsia"/>
                          <w:color w:val="3333FF"/>
                        </w:rPr>
                        <w:t>セクション，サブセクションも同様。</w:t>
                      </w:r>
                    </w:p>
                  </w:txbxContent>
                </v:textbox>
              </v:shape>
            </w:pict>
          </mc:Fallback>
        </mc:AlternateContent>
      </w:r>
    </w:p>
    <w:p w14:paraId="1D83E9DA" w14:textId="77777777" w:rsidR="00C619D3" w:rsidRPr="00E45279" w:rsidRDefault="00E61FD0" w:rsidP="008831C8">
      <w:pPr>
        <w:overflowPunct w:val="0"/>
        <w:autoSpaceDE w:val="0"/>
        <w:autoSpaceDN w:val="0"/>
        <w:adjustRightInd w:val="0"/>
        <w:outlineLvl w:val="0"/>
        <w:rPr>
          <w:rFonts w:asciiTheme="majorEastAsia" w:eastAsiaTheme="majorEastAsia" w:hAnsiTheme="majorEastAsia"/>
          <w:kern w:val="0"/>
        </w:rPr>
      </w:pPr>
      <w:r>
        <w:rPr>
          <w:rFonts w:asciiTheme="majorEastAsia" w:eastAsiaTheme="majorEastAsia" w:hAnsiTheme="majorEastAsia" w:hint="eastAsia"/>
          <w:kern w:val="0"/>
        </w:rPr>
        <w:t>８</w:t>
      </w:r>
      <w:r w:rsidR="00C619D3" w:rsidRPr="00E45279">
        <w:rPr>
          <w:rFonts w:asciiTheme="majorEastAsia" w:eastAsiaTheme="majorEastAsia" w:hAnsiTheme="majorEastAsia" w:hint="eastAsia"/>
          <w:kern w:val="0"/>
        </w:rPr>
        <w:t>．所属部門等について</w:t>
      </w:r>
    </w:p>
    <w:p w14:paraId="68AF1B45" w14:textId="77777777" w:rsidR="00C619D3" w:rsidRPr="00E45279" w:rsidRDefault="007168CE" w:rsidP="008831C8">
      <w:pPr>
        <w:overflowPunct w:val="0"/>
        <w:autoSpaceDE w:val="0"/>
        <w:autoSpaceDN w:val="0"/>
        <w:adjustRightInd w:val="0"/>
        <w:outlineLvl w:val="0"/>
        <w:rPr>
          <w:rFonts w:ascii="Times New Roman" w:hAnsi="Times New Roman"/>
          <w:kern w:val="0"/>
        </w:rPr>
      </w:pPr>
      <w:r w:rsidRPr="008E6C65">
        <w:rPr>
          <w:rFonts w:ascii="Times New Roman" w:hAnsi="Times New Roman"/>
          <w:noProof/>
          <w:kern w:val="0"/>
        </w:rPr>
        <mc:AlternateContent>
          <mc:Choice Requires="wps">
            <w:drawing>
              <wp:anchor distT="0" distB="0" distL="114300" distR="114300" simplePos="0" relativeHeight="251696128" behindDoc="0" locked="0" layoutInCell="1" allowOverlap="1" wp14:anchorId="2D6CD40F" wp14:editId="798E90E8">
                <wp:simplePos x="0" y="0"/>
                <wp:positionH relativeFrom="column">
                  <wp:posOffset>1071839</wp:posOffset>
                </wp:positionH>
                <wp:positionV relativeFrom="paragraph">
                  <wp:posOffset>556506</wp:posOffset>
                </wp:positionV>
                <wp:extent cx="1695450" cy="525718"/>
                <wp:effectExtent l="12700" t="12700" r="19050" b="825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25718"/>
                        </a:xfrm>
                        <a:prstGeom prst="rect">
                          <a:avLst/>
                        </a:prstGeom>
                        <a:solidFill>
                          <a:srgbClr val="FFFFFF"/>
                        </a:solidFill>
                        <a:ln w="19050">
                          <a:solidFill>
                            <a:srgbClr val="3333FF"/>
                          </a:solidFill>
                          <a:miter lim="800000"/>
                          <a:headEnd/>
                          <a:tailEnd/>
                        </a:ln>
                      </wps:spPr>
                      <wps:txbx>
                        <w:txbxContent>
                          <w:p w14:paraId="0281D36B" w14:textId="77777777" w:rsidR="008E6C65" w:rsidRPr="00C9107A" w:rsidRDefault="00967FF7" w:rsidP="008E6C65">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セクション，サブセクションの</w:t>
                            </w:r>
                            <w:r w:rsidR="008E6C65">
                              <w:rPr>
                                <w:rFonts w:ascii="ＭＳ Ｐゴシック" w:eastAsia="ＭＳ Ｐゴシック" w:hAnsi="ＭＳ Ｐゴシック" w:hint="eastAsia"/>
                                <w:color w:val="3333FF"/>
                              </w:rPr>
                              <w:t>見出しの英数字は Arial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CD40F" id="_x0000_s1043" type="#_x0000_t202" style="position:absolute;left:0;text-align:left;margin-left:84.4pt;margin-top:43.8pt;width:133.5pt;height:4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eSAIAAF8EAAAOAAAAZHJzL2Uyb0RvYy54bWysVM2O0zAQviPxDpbvNElpu23UdLV0KULa&#10;BaSFB3Adp7FwPMF2m5RjKyEegldAnHmevAhjt9stP+KA8MHyZDzffPONJ9PLtlJkI4yVoDOa9GJK&#10;hOaQS73K6Lu3iydjSqxjOmcKtMjoVlh6OXv8aNrUqehDCSoXhiCItmlTZ7R0rk6jyPJSVMz2oBYa&#10;nQWYijk0zSrKDWsQvVJRP45HUQMmrw1wYS1+vT446SzgF4Xg7nVRWOGIyihyc2E3YV/6PZpNWboy&#10;rC4lP9Jg/8CiYlJj0hPUNXOMrI38DaqS3ICFwvU4VBEUheQi1IDVJPEv1dyVrBahFhTH1ieZ7P+D&#10;5a82bwyReUb7I0o0q7BH3f5Tt/va7b53+8+k23/p9vtu9w1t0vd6NbVNMeyuxkDXPoMW+x5qt/UN&#10;8PeWaJiXTK/ElTHQlILlyDfxkdFZ6AHHepBlcws55mVrBwGoLUzlxUR5CKJj37anXonWEe5TjibD&#10;wRBdHH3D/vAiGYcULL2Pro11LwRUxB8yavAtBHS2ubHOs2Hp/RWfzIKS+UIqFQyzWs6VIRuG72YR&#10;1hH9p2tKkwapTGIk8neMp7gWiz9hVNLhBChZZXQc++UvsdTr9lzn4eyYVIczclb6KKTX7qCia5dt&#10;6GFy4YO9ykvItyitgcOLxwnFQwnmIyUNvvaM2g9rZgQl6qXG9kySwcCPRzAGw4s+Gubcszz3MM0R&#10;KqOOksNx7sJIed4arrCNhQwKPzA5csZXHIQ/Tpwfk3M73Hr4L8x+AAAA//8DAFBLAwQUAAYACAAA&#10;ACEA9OY98NwAAAAKAQAADwAAAGRycy9kb3ducmV2LnhtbEyPwU7DMBBE70j8g7VI3KjTEtIoxKlQ&#10;RSVuiLbcnXhJIux1FLut+/csJzjOzmj2Tb1JzoozzmH0pGC5yEAgdd6M1Cs4HnYPJYgQNRltPaGC&#10;KwbYNLc3ta6Mv9AHnvexF1xCodIKhhinSsrQDeh0WPgJib0vPzsdWc69NLO+cLmzcpVlhXR6JP4w&#10;6Am3A3bf+5NT0L1hG3cF5mlcrtI2HT/fr69Wqfu79PIMImKKf2H4xWd0aJip9ScyQVjWRcnoUUG5&#10;LkBwIH984kPLzjrLQTa1/D+h+QEAAP//AwBQSwECLQAUAAYACAAAACEAtoM4kv4AAADhAQAAEwAA&#10;AAAAAAAAAAAAAAAAAAAAW0NvbnRlbnRfVHlwZXNdLnhtbFBLAQItABQABgAIAAAAIQA4/SH/1gAA&#10;AJQBAAALAAAAAAAAAAAAAAAAAC8BAABfcmVscy8ucmVsc1BLAQItABQABgAIAAAAIQBgd0/eSAIA&#10;AF8EAAAOAAAAAAAAAAAAAAAAAC4CAABkcnMvZTJvRG9jLnhtbFBLAQItABQABgAIAAAAIQD05j3w&#10;3AAAAAoBAAAPAAAAAAAAAAAAAAAAAKIEAABkcnMvZG93bnJldi54bWxQSwUGAAAAAAQABADzAAAA&#10;qwUAAAAA&#10;" strokecolor="#33f" strokeweight="1.5pt">
                <v:textbox>
                  <w:txbxContent>
                    <w:p w14:paraId="0281D36B" w14:textId="77777777" w:rsidR="008E6C65" w:rsidRPr="00C9107A" w:rsidRDefault="00967FF7" w:rsidP="008E6C65">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セクション，サブセクションの</w:t>
                      </w:r>
                      <w:r w:rsidR="008E6C65">
                        <w:rPr>
                          <w:rFonts w:ascii="ＭＳ Ｐゴシック" w:eastAsia="ＭＳ Ｐゴシック" w:hAnsi="ＭＳ Ｐゴシック" w:hint="eastAsia"/>
                          <w:color w:val="3333FF"/>
                        </w:rPr>
                        <w:t>見出しの英数字は Arial</w:t>
                      </w:r>
                    </w:p>
                  </w:txbxContent>
                </v:textbox>
              </v:shape>
            </w:pict>
          </mc:Fallback>
        </mc:AlternateContent>
      </w:r>
      <w:r w:rsidR="00C619D3" w:rsidRPr="00E45279">
        <w:rPr>
          <w:rFonts w:ascii="Times New Roman" w:hAnsi="Times New Roman" w:hint="eastAsia"/>
          <w:kern w:val="0"/>
        </w:rPr>
        <w:t xml:space="preserve">　学内の場合は</w:t>
      </w:r>
      <w:r w:rsidR="00B666FB" w:rsidRPr="00E45279">
        <w:rPr>
          <w:rFonts w:ascii="Times New Roman" w:hAnsi="Times New Roman" w:hint="eastAsia"/>
          <w:kern w:val="0"/>
        </w:rPr>
        <w:t>，</w:t>
      </w:r>
      <w:r w:rsidR="00C619D3" w:rsidRPr="00E45279">
        <w:rPr>
          <w:rFonts w:ascii="Times New Roman" w:hAnsi="Times New Roman" w:hint="eastAsia"/>
          <w:kern w:val="0"/>
        </w:rPr>
        <w:t>常三島</w:t>
      </w:r>
      <w:r>
        <w:rPr>
          <w:rFonts w:ascii="Times New Roman" w:hAnsi="Times New Roman" w:hint="eastAsia"/>
          <w:kern w:val="0"/>
        </w:rPr>
        <w:t>もしくは</w:t>
      </w:r>
      <w:r w:rsidR="00C619D3" w:rsidRPr="00E45279">
        <w:rPr>
          <w:rFonts w:ascii="Times New Roman" w:hAnsi="Times New Roman" w:hint="eastAsia"/>
          <w:kern w:val="0"/>
        </w:rPr>
        <w:t>蔵本の部門名を記述する。なお</w:t>
      </w:r>
      <w:r w:rsidR="00184584" w:rsidRPr="00E45279">
        <w:rPr>
          <w:rFonts w:ascii="Times New Roman" w:hAnsi="Times New Roman" w:hint="eastAsia"/>
          <w:kern w:val="0"/>
        </w:rPr>
        <w:t>，</w:t>
      </w:r>
      <w:r w:rsidR="00C619D3" w:rsidRPr="00E45279">
        <w:rPr>
          <w:rFonts w:ascii="Times New Roman" w:hAnsi="Times New Roman" w:hint="eastAsia"/>
          <w:kern w:val="0"/>
        </w:rPr>
        <w:t>総合技術センター所属の者は総合技術センターとする。学外の場合は</w:t>
      </w:r>
      <w:r w:rsidR="00184584" w:rsidRPr="00E45279">
        <w:rPr>
          <w:rFonts w:ascii="Times New Roman" w:hAnsi="Times New Roman" w:hint="eastAsia"/>
          <w:kern w:val="0"/>
        </w:rPr>
        <w:t>，</w:t>
      </w:r>
      <w:r w:rsidR="00C619D3" w:rsidRPr="00E45279">
        <w:rPr>
          <w:rFonts w:ascii="Times New Roman" w:hAnsi="Times New Roman" w:hint="eastAsia"/>
          <w:kern w:val="0"/>
        </w:rPr>
        <w:t>所属を部</w:t>
      </w:r>
      <w:r>
        <w:rPr>
          <w:rFonts w:ascii="Times New Roman" w:hAnsi="Times New Roman" w:hint="eastAsia"/>
          <w:kern w:val="0"/>
        </w:rPr>
        <w:t>局</w:t>
      </w:r>
      <w:r w:rsidR="00C619D3" w:rsidRPr="00E45279">
        <w:rPr>
          <w:rFonts w:ascii="Times New Roman" w:hAnsi="Times New Roman" w:hint="eastAsia"/>
          <w:kern w:val="0"/>
        </w:rPr>
        <w:t>または部門等まで正確に記述する。</w:t>
      </w:r>
    </w:p>
    <w:p w14:paraId="20B6266C" w14:textId="0AFA0904" w:rsidR="008E6C65" w:rsidRPr="00E45279" w:rsidRDefault="00076BAA" w:rsidP="008831C8">
      <w:pPr>
        <w:overflowPunct w:val="0"/>
        <w:autoSpaceDE w:val="0"/>
        <w:autoSpaceDN w:val="0"/>
        <w:adjustRightInd w:val="0"/>
        <w:outlineLvl w:val="0"/>
        <w:rPr>
          <w:rFonts w:ascii="Times New Roman" w:hAnsi="Times New Roman"/>
          <w:kern w:val="0"/>
        </w:rPr>
      </w:pPr>
      <w:r w:rsidRPr="008E6C65">
        <w:rPr>
          <w:rFonts w:ascii="Times New Roman" w:hAnsi="Times New Roman"/>
          <w:noProof/>
          <w:kern w:val="0"/>
        </w:rPr>
        <mc:AlternateContent>
          <mc:Choice Requires="wps">
            <w:drawing>
              <wp:anchor distT="0" distB="0" distL="114300" distR="114300" simplePos="0" relativeHeight="251697152" behindDoc="0" locked="0" layoutInCell="1" allowOverlap="1" wp14:anchorId="5C8B2E31" wp14:editId="0115BDD6">
                <wp:simplePos x="0" y="0"/>
                <wp:positionH relativeFrom="column">
                  <wp:posOffset>822960</wp:posOffset>
                </wp:positionH>
                <wp:positionV relativeFrom="paragraph">
                  <wp:posOffset>52705</wp:posOffset>
                </wp:positionV>
                <wp:extent cx="247650" cy="200025"/>
                <wp:effectExtent l="38100" t="0" r="19050" b="47625"/>
                <wp:wrapNone/>
                <wp:docPr id="27" name="直線矢印コネクタ 27"/>
                <wp:cNvGraphicFramePr/>
                <a:graphic xmlns:a="http://schemas.openxmlformats.org/drawingml/2006/main">
                  <a:graphicData uri="http://schemas.microsoft.com/office/word/2010/wordprocessingShape">
                    <wps:wsp>
                      <wps:cNvCnPr/>
                      <wps:spPr>
                        <a:xfrm flipH="1">
                          <a:off x="0" y="0"/>
                          <a:ext cx="247650" cy="200025"/>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1D3FA" id="直線矢印コネクタ 27" o:spid="_x0000_s1026" type="#_x0000_t32" style="position:absolute;left:0;text-align:left;margin-left:64.8pt;margin-top:4.15pt;width:19.5pt;height:15.7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blIAIAAEsEAAAOAAAAZHJzL2Uyb0RvYy54bWysVM2O0zAQviPxDpbvNGlhf6ia7qFL4YCg&#10;4ucBXMduLDm2NTZNey3nfQE4rMQLgLRIHHmYCvU1GDtpYEEcQORgeez5vpn5ZpzJxabWZC3AK2sK&#10;OhzklAjDbanMqqCvX83vnVPiAzMl09aIgm6FpxfTu3cmjRuLka2sLgUQJDF+3LiCViG4cZZ5Xoma&#10;+YF1wuCltFCzgCasshJYg+y1zkZ5fpo1FkoHlgvv8fSyvaTTxC+l4OG5lF4EoguKuYW0QlqXcc2m&#10;EzZeAXOV4l0a7B+yqJkyGLSnumSBkTegfqOqFQfrrQwDbuvMSqm4SDVgNcP8l2peVsyJVAuK410v&#10;k/9/tPzZegFElQUdnVFiWI09Orz/fPjy7nD94dvVp/3uZv/2ar/7uN99JeiCejXOjxE2MwvoLO8W&#10;EIvfSKiJ1Mo9wVFIcmCBZJPU3vZqi00gHA9HD85OT7AnHK+wlfnoJLJnLU2kc+DDY2FrEjcF9QGY&#10;WlVhZo3BvlpoQ7D1Ux9a4BEQwdqQBrN4mGOIaHurVTlXWicDVsuZBrJmOBb38ZvPu9i33AJT+pEp&#10;Sdg6lIUB2KZz0wYzjUK0padd2GrRRn4hJEqKJbYZpmEWfTzGuTBh2DOhd4RJzK0HdjnHV/AnYOcf&#10;oSIN+t+Ae0SKbE3owbUyFlrFbkcPm2PKsvU/KtDWHSVY2nKbhiJJgxOb2tm9rvgkfrYT/Mc/YPod&#10;AAD//wMAUEsDBBQABgAIAAAAIQDroz/53QAAAAgBAAAPAAAAZHJzL2Rvd25yZXYueG1sTI/LasMw&#10;EEX3hf6DmEI3oZHrgHFcy6EU2mUfSQNZjq2JZWJJrqUk7t93skqXh3u5c6ZcTbYXJxpD552Cx3kC&#10;glzjdedaBd+b14ccRIjoNPbekYJfCrCqbm9KLLQ/uy86rWMreMSFAhWYGIdCytAYshjmfiDH2d6P&#10;FiPj2Eo94pnHbS/TJMmkxc7xBYMDvRhqDuujVfCZzj7wZ1fb3fbwvk/ejN3Mtlap+7vp+QlEpCle&#10;y3DRZ3Wo2Kn2R6eD6JnTZcZVBfkCxCXPcuZawWKZg6xK+f+B6g8AAP//AwBQSwECLQAUAAYACAAA&#10;ACEAtoM4kv4AAADhAQAAEwAAAAAAAAAAAAAAAAAAAAAAW0NvbnRlbnRfVHlwZXNdLnhtbFBLAQIt&#10;ABQABgAIAAAAIQA4/SH/1gAAAJQBAAALAAAAAAAAAAAAAAAAAC8BAABfcmVscy8ucmVsc1BLAQIt&#10;ABQABgAIAAAAIQCcMqblIAIAAEsEAAAOAAAAAAAAAAAAAAAAAC4CAABkcnMvZTJvRG9jLnhtbFBL&#10;AQItABQABgAIAAAAIQDroz/53QAAAAgBAAAPAAAAAAAAAAAAAAAAAHoEAABkcnMvZG93bnJldi54&#10;bWxQSwUGAAAAAAQABADzAAAAhAUAAAAA&#10;" strokecolor="#33f" strokeweight="1.5pt">
                <v:stroke endarrow="open"/>
              </v:shape>
            </w:pict>
          </mc:Fallback>
        </mc:AlternateContent>
      </w:r>
    </w:p>
    <w:p w14:paraId="06ECB67C" w14:textId="65938408" w:rsidR="00C619D3" w:rsidRPr="008E6C65" w:rsidRDefault="00E61FD0" w:rsidP="008831C8">
      <w:pPr>
        <w:overflowPunct w:val="0"/>
        <w:autoSpaceDE w:val="0"/>
        <w:autoSpaceDN w:val="0"/>
        <w:adjustRightInd w:val="0"/>
        <w:outlineLvl w:val="0"/>
        <w:rPr>
          <w:rFonts w:asciiTheme="majorHAnsi" w:eastAsiaTheme="majorEastAsia" w:hAnsiTheme="majorHAnsi" w:cstheme="majorHAnsi"/>
          <w:kern w:val="0"/>
        </w:rPr>
      </w:pPr>
      <w:r>
        <w:rPr>
          <w:rFonts w:asciiTheme="majorEastAsia" w:eastAsiaTheme="majorEastAsia" w:hAnsiTheme="majorEastAsia" w:hint="eastAsia"/>
          <w:kern w:val="0"/>
        </w:rPr>
        <w:t>９</w:t>
      </w:r>
      <w:r w:rsidR="00C619D3" w:rsidRPr="00E45279">
        <w:rPr>
          <w:rFonts w:asciiTheme="majorEastAsia" w:eastAsiaTheme="majorEastAsia" w:hAnsiTheme="majorEastAsia" w:hint="eastAsia"/>
          <w:kern w:val="0"/>
        </w:rPr>
        <w:t>．所属</w:t>
      </w:r>
      <w:r w:rsidR="008E6C65" w:rsidRPr="008E6C65">
        <w:rPr>
          <w:rFonts w:ascii="Arial" w:eastAsiaTheme="majorEastAsia" w:hAnsi="Arial" w:cs="Arial"/>
          <w:kern w:val="0"/>
        </w:rPr>
        <w:t>group</w:t>
      </w:r>
      <w:r w:rsidR="008E6C65">
        <w:rPr>
          <w:rFonts w:asciiTheme="majorHAnsi" w:eastAsiaTheme="majorEastAsia" w:hAnsiTheme="majorHAnsi" w:cstheme="majorHAnsi" w:hint="eastAsia"/>
          <w:kern w:val="0"/>
        </w:rPr>
        <w:t>と</w:t>
      </w:r>
      <w:r w:rsidR="0028428E" w:rsidRPr="00E45279">
        <w:rPr>
          <w:rFonts w:asciiTheme="majorEastAsia" w:eastAsiaTheme="majorEastAsia" w:hAnsiTheme="majorEastAsia" w:hint="eastAsia"/>
          <w:kern w:val="0"/>
        </w:rPr>
        <w:t>氏名</w:t>
      </w:r>
      <w:r w:rsidR="00C619D3" w:rsidRPr="00E45279">
        <w:rPr>
          <w:rFonts w:asciiTheme="majorEastAsia" w:eastAsiaTheme="majorEastAsia" w:hAnsiTheme="majorEastAsia" w:hint="eastAsia"/>
          <w:kern w:val="0"/>
        </w:rPr>
        <w:t>について</w:t>
      </w:r>
    </w:p>
    <w:p w14:paraId="42215DD5" w14:textId="673D1520" w:rsidR="00C619D3" w:rsidRPr="00E45279" w:rsidRDefault="00212EEB" w:rsidP="008831C8">
      <w:pPr>
        <w:overflowPunct w:val="0"/>
        <w:autoSpaceDE w:val="0"/>
        <w:autoSpaceDN w:val="0"/>
        <w:adjustRightInd w:val="0"/>
        <w:outlineLvl w:val="0"/>
        <w:rPr>
          <w:rFonts w:ascii="Times New Roman" w:hAnsi="Times New Roman"/>
          <w:kern w:val="0"/>
        </w:rPr>
      </w:pPr>
      <w:r w:rsidRPr="00E33975">
        <w:rPr>
          <w:rFonts w:ascii="Times New Roman" w:hAnsi="Times New Roman"/>
          <w:b/>
          <w:noProof/>
          <w:sz w:val="32"/>
          <w:szCs w:val="32"/>
        </w:rPr>
        <mc:AlternateContent>
          <mc:Choice Requires="wps">
            <w:drawing>
              <wp:anchor distT="0" distB="0" distL="114300" distR="114300" simplePos="0" relativeHeight="251724800" behindDoc="0" locked="0" layoutInCell="1" allowOverlap="1" wp14:anchorId="2E1DC352" wp14:editId="18551CBC">
                <wp:simplePos x="0" y="0"/>
                <wp:positionH relativeFrom="column">
                  <wp:posOffset>1506916</wp:posOffset>
                </wp:positionH>
                <wp:positionV relativeFrom="paragraph">
                  <wp:posOffset>145784</wp:posOffset>
                </wp:positionV>
                <wp:extent cx="2035585" cy="285750"/>
                <wp:effectExtent l="12700" t="12700" r="9525" b="1905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585" cy="285750"/>
                        </a:xfrm>
                        <a:prstGeom prst="rect">
                          <a:avLst/>
                        </a:prstGeom>
                        <a:solidFill>
                          <a:srgbClr val="FFFFFF"/>
                        </a:solidFill>
                        <a:ln w="19050">
                          <a:solidFill>
                            <a:srgbClr val="3333FF"/>
                          </a:solidFill>
                          <a:miter lim="800000"/>
                          <a:headEnd/>
                          <a:tailEnd/>
                        </a:ln>
                      </wps:spPr>
                      <wps:txbx>
                        <w:txbxContent>
                          <w:p w14:paraId="73A9FBB7" w14:textId="77777777" w:rsidR="00BE2629" w:rsidRDefault="00BE2629" w:rsidP="00BE2629">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図表の数字はMS 明朝</w:t>
                            </w:r>
                            <w:r w:rsidR="00BE33CF">
                              <w:rPr>
                                <w:rFonts w:ascii="ＭＳ Ｐゴシック" w:eastAsia="ＭＳ Ｐゴシック" w:hAnsi="ＭＳ Ｐゴシック" w:hint="eastAsia"/>
                                <w:color w:val="3333FF"/>
                              </w:rPr>
                              <w:t>（</w:t>
                            </w:r>
                            <w:r>
                              <w:rPr>
                                <w:rFonts w:ascii="ＭＳ Ｐゴシック" w:eastAsia="ＭＳ Ｐゴシック" w:hAnsi="ＭＳ Ｐゴシック" w:hint="eastAsia"/>
                                <w:color w:val="3333FF"/>
                              </w:rPr>
                              <w:t>全角）</w:t>
                            </w:r>
                          </w:p>
                          <w:p w14:paraId="5B2A8607" w14:textId="77777777" w:rsidR="00BE2629" w:rsidRPr="00C9107A" w:rsidRDefault="00BE2629" w:rsidP="00BE2629">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DC352" id="_x0000_s1044" type="#_x0000_t202" style="position:absolute;left:0;text-align:left;margin-left:118.65pt;margin-top:11.5pt;width:160.3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4ZSQIAAF8EAAAOAAAAZHJzL2Uyb0RvYy54bWysVMGO0zAQvSPxD5bvNGm2ZbtR09XSpQhp&#10;F5AWPsBxnMbC8QTbbVKOrYT4CH4BceZ78iOM3W63WhAHhA/WTMbzZubNTKaXXa3IWhgrQWd0OIgp&#10;EZpDIfUyox/eL55NKLGO6YIp0CKjG2Hp5ezpk2nbpCKBClQhDEEQbdO2yWjlXJNGkeWVqJkdQCM0&#10;GkswNXOommVUGNYieq2iJI6fRy2YojHAhbX49XpvpLOAX5aCu7dlaYUjKqOYmwu3CXfu72g2ZenS&#10;sKaS/JAG+4csaiY1Bj1CXTPHyMrI36BqyQ1YKN2AQx1BWUouQg1YzTB+VM1dxRoRakFybHOkyf4/&#10;WP5m/c4QWWR0lFCiWY096ndf+u33fvuz330l/e5bv9v12x+ok8Tz1TY2Rbe7Bh1d9wI67Huo3TY3&#10;wD9aomFeMb0UV8ZAWwlWYL5D7xmduO5xrAfJ21soMC5bOQhAXWlqTybSQxAd+7Y59kp0jnD8mMRn&#10;4/FkTAlHWzIZn49DMyOW3ns3xrpXAmrihYwanIWAztY31vlsWHr/xAezoGSxkEoFxSzzuTJkzXBu&#10;FuGEAh49U5q0WNtFjMH/jnGGZ7H4E0YtHW6AknVGJ7E//hFLPW8vdRFkx6Tay5iz0gciPXd7Fl2X&#10;d6GHw4l39iznUGyQWgP7iccNRaEC85mSFqc9o/bTihlBiXqtsT0Xw9HIr0dQRuPzBBVzaslPLUxz&#10;hMqoo2Qvzl1YKZ+3hitsYykDww+ZHHLGKQ7EHzbOr8mpHl49/BdmvwAAAP//AwBQSwMEFAAGAAgA&#10;AAAhAIX33wDdAAAACQEAAA8AAABkcnMvZG93bnJldi54bWxMj8FOwzAMhu9IvENkJG4sXce6UZpO&#10;aGISN8QY97QxbUXiVE22ZW+Pd4KbLX/6/f3VJjkrTjiFwZOC+SwDgdR6M1Cn4PC5e1iDCFGT0dYT&#10;KrhggE19e1Pp0vgzfeBpHzvBIRRKraCPcSylDG2PToeZH5H49u0npyOvUyfNpM8c7qzMs6yQTg/E&#10;H3o94rbH9md/dAraN2zirsDHNMzztE2Hr/fLq1Xq/i69PIOImOIfDFd9VoeanRp/JBOEVZAvVgtG&#10;rwN3YmC5XD2BaBQU6wxkXcn/DepfAAAA//8DAFBLAQItABQABgAIAAAAIQC2gziS/gAAAOEBAAAT&#10;AAAAAAAAAAAAAAAAAAAAAABbQ29udGVudF9UeXBlc10ueG1sUEsBAi0AFAAGAAgAAAAhADj9If/W&#10;AAAAlAEAAAsAAAAAAAAAAAAAAAAALwEAAF9yZWxzLy5yZWxzUEsBAi0AFAAGAAgAAAAhADJnbhlJ&#10;AgAAXwQAAA4AAAAAAAAAAAAAAAAALgIAAGRycy9lMm9Eb2MueG1sUEsBAi0AFAAGAAgAAAAhAIX3&#10;3wDdAAAACQEAAA8AAAAAAAAAAAAAAAAAowQAAGRycy9kb3ducmV2LnhtbFBLBQYAAAAABAAEAPMA&#10;AACtBQAAAAA=&#10;" strokecolor="#33f" strokeweight="1.5pt">
                <v:textbox>
                  <w:txbxContent>
                    <w:p w14:paraId="73A9FBB7" w14:textId="77777777" w:rsidR="00BE2629" w:rsidRDefault="00BE2629" w:rsidP="00BE2629">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図表の数字はMS 明朝</w:t>
                      </w:r>
                      <w:r w:rsidR="00BE33CF">
                        <w:rPr>
                          <w:rFonts w:ascii="ＭＳ Ｐゴシック" w:eastAsia="ＭＳ Ｐゴシック" w:hAnsi="ＭＳ Ｐゴシック" w:hint="eastAsia"/>
                          <w:color w:val="3333FF"/>
                        </w:rPr>
                        <w:t>（</w:t>
                      </w:r>
                      <w:r>
                        <w:rPr>
                          <w:rFonts w:ascii="ＭＳ Ｐゴシック" w:eastAsia="ＭＳ Ｐゴシック" w:hAnsi="ＭＳ Ｐゴシック" w:hint="eastAsia"/>
                          <w:color w:val="3333FF"/>
                        </w:rPr>
                        <w:t>全角）</w:t>
                      </w:r>
                    </w:p>
                    <w:p w14:paraId="5B2A8607" w14:textId="77777777" w:rsidR="00BE2629" w:rsidRPr="00C9107A" w:rsidRDefault="00BE2629" w:rsidP="00BE2629">
                      <w:pPr>
                        <w:rPr>
                          <w:rFonts w:ascii="ＭＳ Ｐゴシック" w:eastAsia="ＭＳ Ｐゴシック" w:hAnsi="ＭＳ Ｐゴシック"/>
                          <w:color w:val="3333FF"/>
                        </w:rPr>
                      </w:pPr>
                    </w:p>
                  </w:txbxContent>
                </v:textbox>
              </v:shape>
            </w:pict>
          </mc:Fallback>
        </mc:AlternateContent>
      </w:r>
      <w:r w:rsidR="00C619D3" w:rsidRPr="00E45279">
        <w:rPr>
          <w:rFonts w:ascii="Times New Roman" w:hAnsi="Times New Roman" w:hint="eastAsia"/>
          <w:kern w:val="0"/>
        </w:rPr>
        <w:t xml:space="preserve">　学内の場合は</w:t>
      </w:r>
      <w:r w:rsidR="00B666FB" w:rsidRPr="00E45279">
        <w:rPr>
          <w:rFonts w:ascii="Times New Roman" w:hAnsi="Times New Roman" w:hint="eastAsia"/>
          <w:kern w:val="0"/>
        </w:rPr>
        <w:t>，</w:t>
      </w:r>
      <w:r w:rsidR="00C619D3" w:rsidRPr="00E45279">
        <w:rPr>
          <w:rFonts w:ascii="Times New Roman" w:hAnsi="Times New Roman" w:hint="eastAsia"/>
          <w:kern w:val="0"/>
        </w:rPr>
        <w:t>技術支援部の所属グループを記述する。総合技術センター所属の場合は</w:t>
      </w:r>
      <w:r w:rsidR="00184584" w:rsidRPr="00E45279">
        <w:rPr>
          <w:rFonts w:ascii="Times New Roman" w:hAnsi="Times New Roman" w:hint="eastAsia"/>
          <w:kern w:val="0"/>
        </w:rPr>
        <w:t>，</w:t>
      </w:r>
      <w:r w:rsidR="00C619D3" w:rsidRPr="00E45279">
        <w:rPr>
          <w:rFonts w:ascii="Times New Roman" w:hAnsi="Times New Roman" w:hint="eastAsia"/>
          <w:kern w:val="0"/>
        </w:rPr>
        <w:t>総合技術センターのグループ名を記述する。学外の場合は</w:t>
      </w:r>
      <w:r w:rsidR="00184584" w:rsidRPr="00E45279">
        <w:rPr>
          <w:rFonts w:ascii="Times New Roman" w:hAnsi="Times New Roman" w:hint="eastAsia"/>
          <w:kern w:val="0"/>
        </w:rPr>
        <w:t>，</w:t>
      </w:r>
      <w:r w:rsidR="00C619D3" w:rsidRPr="00E45279">
        <w:rPr>
          <w:rFonts w:ascii="Times New Roman" w:hAnsi="Times New Roman" w:hint="eastAsia"/>
          <w:kern w:val="0"/>
        </w:rPr>
        <w:t>課・係・</w:t>
      </w:r>
      <w:r w:rsidR="004C4863">
        <w:rPr>
          <w:rFonts w:ascii="Times New Roman" w:hAnsi="Times New Roman" w:hint="eastAsia"/>
          <w:kern w:val="0"/>
        </w:rPr>
        <w:t>分野・</w:t>
      </w:r>
      <w:r w:rsidR="00C619D3" w:rsidRPr="00E45279">
        <w:rPr>
          <w:rFonts w:ascii="Times New Roman" w:hAnsi="Times New Roman" w:hint="eastAsia"/>
          <w:kern w:val="0"/>
        </w:rPr>
        <w:t>グループ等を記述する。</w:t>
      </w:r>
    </w:p>
    <w:p w14:paraId="1519835B" w14:textId="6B4F191D" w:rsidR="0028428E" w:rsidRDefault="001E7328" w:rsidP="008831C8">
      <w:pPr>
        <w:overflowPunct w:val="0"/>
        <w:autoSpaceDE w:val="0"/>
        <w:autoSpaceDN w:val="0"/>
        <w:adjustRightInd w:val="0"/>
        <w:outlineLvl w:val="0"/>
        <w:rPr>
          <w:rFonts w:ascii="Times New Roman" w:hAnsi="Times New Roman"/>
          <w:kern w:val="0"/>
        </w:rPr>
      </w:pPr>
      <w:r w:rsidRPr="00E33975">
        <w:rPr>
          <w:rFonts w:ascii="Times New Roman" w:hAnsi="Times New Roman"/>
          <w:b/>
          <w:noProof/>
          <w:sz w:val="32"/>
          <w:szCs w:val="32"/>
        </w:rPr>
        <mc:AlternateContent>
          <mc:Choice Requires="wps">
            <w:drawing>
              <wp:anchor distT="0" distB="0" distL="114300" distR="114300" simplePos="0" relativeHeight="251720704" behindDoc="0" locked="0" layoutInCell="1" allowOverlap="1" wp14:anchorId="55783614" wp14:editId="70023338">
                <wp:simplePos x="0" y="0"/>
                <wp:positionH relativeFrom="column">
                  <wp:posOffset>1708785</wp:posOffset>
                </wp:positionH>
                <wp:positionV relativeFrom="paragraph">
                  <wp:posOffset>178435</wp:posOffset>
                </wp:positionV>
                <wp:extent cx="2124075" cy="285750"/>
                <wp:effectExtent l="0" t="0" r="28575" b="1905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85750"/>
                        </a:xfrm>
                        <a:prstGeom prst="rect">
                          <a:avLst/>
                        </a:prstGeom>
                        <a:solidFill>
                          <a:srgbClr val="FFFFFF"/>
                        </a:solidFill>
                        <a:ln w="19050">
                          <a:solidFill>
                            <a:srgbClr val="3333FF"/>
                          </a:solidFill>
                          <a:miter lim="800000"/>
                          <a:headEnd/>
                          <a:tailEnd/>
                        </a:ln>
                      </wps:spPr>
                      <wps:txbx>
                        <w:txbxContent>
                          <w:p w14:paraId="7452319D" w14:textId="77777777" w:rsidR="00BE2629" w:rsidRDefault="00BE2629" w:rsidP="00BE2629">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図表の数字はMS 明朝（全角）</w:t>
                            </w:r>
                          </w:p>
                          <w:p w14:paraId="10464734" w14:textId="77777777" w:rsidR="00BE2629" w:rsidRPr="00C9107A" w:rsidRDefault="00BE2629" w:rsidP="00BE2629">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3614" id="_x0000_s1045" type="#_x0000_t202" style="position:absolute;left:0;text-align:left;margin-left:134.55pt;margin-top:14.05pt;width:167.2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mPSAIAAF8EAAAOAAAAZHJzL2Uyb0RvYy54bWysVM2O0zAQviPxDpbvNGlo2TZqulq6FCEt&#10;P9LCA7iO01g4nmC7TcqxlRAPwSsgzjxPXoSx0+1WC+KA8MGayXg+f/ONJ7PLtlJkK4yVoDM6HMSU&#10;CM0hl3qd0Q/vl08mlFjHdM4UaJHRnbD0cv740aypU5FACSoXhiCItmlTZ7R0rk6jyPJSVMwOoBYa&#10;gwWYijl0zTrKDWsQvVJREsfPogZMXhvgwlr8et0H6TzgF4Xg7m1RWOGIyihyc2E3YV/5PZrPWLo2&#10;rC4lP9Jg/8CiYlLjpSeoa+YY2Rj5G1QluQELhRtwqCIoCslFqAGrGcYPqrktWS1CLSiOrU8y2f8H&#10;y99s3xki84yOUB7NKuxRd/jS7b93+5/d4SvpDt+6w6Hb/0CfJF6vprYppt3WmOja59Bi30Pttr4B&#10;/tESDYuS6bW4MgaaUrAc+Q59ZnSW2uNYD7JqXkOO97KNgwDUFqbyYqI8BNGR2O7UK9E6wvFjMkxG&#10;8cWYEo6xZDK+GIdmRiy9y66NdS8FVMQbGTX4FgI6295Y59mw9O6Iv8yCkvlSKhUcs14tlCFbhu9m&#10;GVYo4MExpUmDtU1jvPzvGE9xLZd/wqikwwlQssroJPbLH2Kp1+2FzoPtmFS9jZyVPgrptetVdO2q&#10;DT0cTn2yV3kF+Q6lNdC/eJxQNEownylp8LVn1H7aMCMoUa80tmc6HPn+u+CMxhcJOuY8sjqPMM0R&#10;KqOOkt5cuDBSnreGK2xjIYPC90yOnPEVB+GPE+fH5NwPp+7/C/NfAAAA//8DAFBLAwQUAAYACAAA&#10;ACEA8vzUY9wAAAAJAQAADwAAAGRycy9kb3ducmV2LnhtbEyPwU7DMAyG70i8Q2Qkbixth8romk5o&#10;YhI3xBj3tPHaisSpmmzL3h5zgpNt+dPvz/UmOSvOOIfRk4J8kYFA6rwZqVdw+Nw9rECEqMlo6wkV&#10;XDHAprm9qXVl/IU+8LyPveAQCpVWMMQ4VVKGbkCnw8JPSLw7+tnpyOPcSzPrC4c7K4ssK6XTI/GF&#10;QU+4HbD73p+cgu4N27gr8TGNeZG26fD1fn21St3fpZc1iIgp/sHwq8/q0LBT609kgrAKivI5Z5Sb&#10;FVcGymxZgmgVPC1zkE0t/3/Q/AAAAP//AwBQSwECLQAUAAYACAAAACEAtoM4kv4AAADhAQAAEwAA&#10;AAAAAAAAAAAAAAAAAAAAW0NvbnRlbnRfVHlwZXNdLnhtbFBLAQItABQABgAIAAAAIQA4/SH/1gAA&#10;AJQBAAALAAAAAAAAAAAAAAAAAC8BAABfcmVscy8ucmVsc1BLAQItABQABgAIAAAAIQALddmPSAIA&#10;AF8EAAAOAAAAAAAAAAAAAAAAAC4CAABkcnMvZTJvRG9jLnhtbFBLAQItABQABgAIAAAAIQDy/NRj&#10;3AAAAAkBAAAPAAAAAAAAAAAAAAAAAKIEAABkcnMvZG93bnJldi54bWxQSwUGAAAAAAQABADzAAAA&#10;qwUAAAAA&#10;" strokecolor="#33f" strokeweight="1.5pt">
                <v:textbox>
                  <w:txbxContent>
                    <w:p w14:paraId="7452319D" w14:textId="77777777" w:rsidR="00BE2629" w:rsidRDefault="00BE2629" w:rsidP="00BE2629">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図表の数字はMS 明朝（全角）</w:t>
                      </w:r>
                    </w:p>
                    <w:p w14:paraId="10464734" w14:textId="77777777" w:rsidR="00BE2629" w:rsidRPr="00C9107A" w:rsidRDefault="00BE2629" w:rsidP="00BE2629">
                      <w:pPr>
                        <w:rPr>
                          <w:rFonts w:ascii="ＭＳ Ｐゴシック" w:eastAsia="ＭＳ Ｐゴシック" w:hAnsi="ＭＳ Ｐゴシック"/>
                          <w:color w:val="3333FF"/>
                        </w:rPr>
                      </w:pPr>
                    </w:p>
                  </w:txbxContent>
                </v:textbox>
              </v:shape>
            </w:pict>
          </mc:Fallback>
        </mc:AlternateContent>
      </w:r>
      <w:r>
        <w:rPr>
          <w:rFonts w:ascii="Times New Roman" w:hAnsi="Times New Roman"/>
          <w:b/>
          <w:noProof/>
          <w:kern w:val="0"/>
          <w:sz w:val="32"/>
          <w:szCs w:val="32"/>
        </w:rPr>
        <mc:AlternateContent>
          <mc:Choice Requires="wps">
            <w:drawing>
              <wp:anchor distT="0" distB="0" distL="114300" distR="114300" simplePos="0" relativeHeight="251711488" behindDoc="0" locked="0" layoutInCell="1" allowOverlap="1" wp14:anchorId="71E3FA79" wp14:editId="502C106A">
                <wp:simplePos x="0" y="0"/>
                <wp:positionH relativeFrom="column">
                  <wp:posOffset>657225</wp:posOffset>
                </wp:positionH>
                <wp:positionV relativeFrom="paragraph">
                  <wp:posOffset>877570</wp:posOffset>
                </wp:positionV>
                <wp:extent cx="0" cy="179705"/>
                <wp:effectExtent l="95250" t="0" r="76200" b="48895"/>
                <wp:wrapNone/>
                <wp:docPr id="35" name="直線矢印コネクタ 35"/>
                <wp:cNvGraphicFramePr/>
                <a:graphic xmlns:a="http://schemas.openxmlformats.org/drawingml/2006/main">
                  <a:graphicData uri="http://schemas.microsoft.com/office/word/2010/wordprocessingShape">
                    <wps:wsp>
                      <wps:cNvCnPr/>
                      <wps:spPr>
                        <a:xfrm>
                          <a:off x="0" y="0"/>
                          <a:ext cx="0" cy="179705"/>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55C110" id="直線矢印コネクタ 35" o:spid="_x0000_s1026" type="#_x0000_t32" style="position:absolute;left:0;text-align:left;margin-left:51.75pt;margin-top:69.1pt;width:0;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9WFQIAADwEAAAOAAAAZHJzL2Uyb0RvYy54bWysU8uO0zAU3SPxD5b3NMmMhmGqprPoUDYI&#10;Kh4f4Dp2Y8mxrWvTtNuynh+ABRI/MEggseRjKtTf4NpJMwyIBYgsHD/uOfee4+vJ5abRZC3AK2tK&#10;WoxySoThtlJmVdLXr+YPHlHiAzMV09aIkm6Fp5fT+/cmrRuLE1tbXQkgSGL8uHUlrUNw4yzzvBYN&#10;8yPrhMFDaaFhAZewyipgLbI3OjvJ84dZa6FyYLnwHnevukM6TfxSCh6eS+lFILqkWFtII6RxGcds&#10;OmHjFTBXK96Xwf6hioYpg0kHqisWGHkD6jeqRnGw3sow4rbJrJSKi6QB1RT5L2pe1syJpAXN8W6w&#10;yf8/Wv5svQCiqpKenlFiWIN3dHj/5fD13eHDx+/Xn/a7z/u31/vdzX73jWAI+tU6P0bYzCygX3m3&#10;gCh+I6GJf5RFNsnj7eCx2ATCu02Ou8X5xXme6LJbnAMfngjbkDgpqQ/A1KoOM2sMXqSFIlnM1k99&#10;wMwIPAJiUm1Ii7wX+VmewrzVqporreOhh9VypoGsGfbBKX7zeZSCFHfCAlP6salI2Dr0gQHYtg/T&#10;BqOj8k5rmoWtFl3mF0Kih6iuqzB1rxjyMc6FCcXAhNERJrG2AdjXHNv+T8A+PkJF6uy/AQ+IlNma&#10;MIAbZSx0jt3NHjbHkmUXf3Sg0x0tWNpqm7ogWYMtmiztn1N8Az+vE/z20U9/AAAA//8DAFBLAwQU&#10;AAYACAAAACEAJrsRZN8AAAALAQAADwAAAGRycy9kb3ducmV2LnhtbEyPQU/DMAyF70j8h8hIXBBL&#10;t7Gq6ppOgLQD0i5sQ+KYNV5T0ThVk62FX4/HZdzes5+ePxer0bXijH1oPCmYThIQSJU3DdUK9rv1&#10;YwYiRE1Gt55QwTcGWJW3N4XOjR/oHc/bWAsuoZBrBTbGLpcyVBadDhPfIfHu6HunI9u+lqbXA5e7&#10;Vs6SJJVON8QXrO7w1WL1tT05BU8vP9M9bd7WH+3wsMms/jS74JW6vxuflyAijvEahgs+o0PJTAd/&#10;IhNEyz6ZLzjKYp7NQFwSf5MDizRdgCwL+f+H8hcAAP//AwBQSwECLQAUAAYACAAAACEAtoM4kv4A&#10;AADhAQAAEwAAAAAAAAAAAAAAAAAAAAAAW0NvbnRlbnRfVHlwZXNdLnhtbFBLAQItABQABgAIAAAA&#10;IQA4/SH/1gAAAJQBAAALAAAAAAAAAAAAAAAAAC8BAABfcmVscy8ucmVsc1BLAQItABQABgAIAAAA&#10;IQBYV99WFQIAADwEAAAOAAAAAAAAAAAAAAAAAC4CAABkcnMvZTJvRG9jLnhtbFBLAQItABQABgAI&#10;AAAAIQAmuxFk3wAAAAsBAAAPAAAAAAAAAAAAAAAAAG8EAABkcnMvZG93bnJldi54bWxQSwUGAAAA&#10;AAQABADzAAAAewUAAAAA&#10;" strokecolor="#33f" strokeweight="1.5pt">
                <v:stroke endarrow="open"/>
              </v:shape>
            </w:pict>
          </mc:Fallback>
        </mc:AlternateContent>
      </w:r>
      <w:r w:rsidRPr="00C9107A">
        <w:rPr>
          <w:rFonts w:ascii="Times New Roman" w:hAnsi="Times New Roman"/>
          <w:b/>
          <w:noProof/>
          <w:sz w:val="24"/>
        </w:rPr>
        <mc:AlternateContent>
          <mc:Choice Requires="wps">
            <w:drawing>
              <wp:anchor distT="0" distB="0" distL="114300" distR="114300" simplePos="0" relativeHeight="251709440" behindDoc="0" locked="0" layoutInCell="1" allowOverlap="1" wp14:anchorId="566715FC" wp14:editId="457E9EB4">
                <wp:simplePos x="0" y="0"/>
                <wp:positionH relativeFrom="column">
                  <wp:posOffset>262890</wp:posOffset>
                </wp:positionH>
                <wp:positionV relativeFrom="paragraph">
                  <wp:posOffset>594360</wp:posOffset>
                </wp:positionV>
                <wp:extent cx="1417320" cy="285750"/>
                <wp:effectExtent l="0" t="0" r="11430" b="19050"/>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85750"/>
                        </a:xfrm>
                        <a:prstGeom prst="rect">
                          <a:avLst/>
                        </a:prstGeom>
                        <a:solidFill>
                          <a:srgbClr val="FFFFFF"/>
                        </a:solidFill>
                        <a:ln w="19050">
                          <a:solidFill>
                            <a:srgbClr val="3333FF"/>
                          </a:solidFill>
                          <a:miter lim="800000"/>
                          <a:headEnd/>
                          <a:tailEnd/>
                        </a:ln>
                      </wps:spPr>
                      <wps:txbx>
                        <w:txbxContent>
                          <w:p w14:paraId="1FE7A0AA" w14:textId="00F8833F" w:rsidR="00C54A0C" w:rsidRDefault="00C54A0C" w:rsidP="00C54A0C">
                            <w:pPr>
                              <w:rPr>
                                <w:rFonts w:ascii="ＭＳ Ｐゴシック" w:eastAsia="ＭＳ Ｐゴシック" w:hAnsi="ＭＳ Ｐゴシック"/>
                                <w:color w:val="3333FF"/>
                              </w:rPr>
                            </w:pPr>
                            <w:r w:rsidRPr="00E61FD0">
                              <w:rPr>
                                <w:rFonts w:ascii="Times New Roman" w:eastAsia="ＭＳ Ｐゴシック" w:hAnsi="Times New Roman"/>
                                <w:color w:val="3333FF"/>
                              </w:rPr>
                              <w:t>Times New Roman</w:t>
                            </w:r>
                          </w:p>
                          <w:p w14:paraId="140B6F67" w14:textId="77777777" w:rsidR="00C54A0C" w:rsidRPr="00C9107A" w:rsidRDefault="00C54A0C" w:rsidP="00C54A0C">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715FC" id="_x0000_s1046" type="#_x0000_t202" style="position:absolute;left:0;text-align:left;margin-left:20.7pt;margin-top:46.8pt;width:111.6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r9RwIAAF8EAAAOAAAAZHJzL2Uyb0RvYy54bWysVM2O0zAQviPxDpbvNP2l3ajpaulShLQL&#10;SAsP4DhOY+F4gu02KcdWQjwEr4A48zx5EcZOt1stiAPCB2sm4/lm5puZzC+bUpGtMFaCTuig16dE&#10;aA6Z1OuEfni/ejajxDqmM6ZAi4TuhKWXi6dP5nUViyEUoDJhCIJoG9dVQgvnqjiKLC9EyWwPKqHR&#10;mIMpmUPVrKPMsBrRSxUN+/3nUQ0mqwxwYS1+ve6MdBHw81xw9zbPrXBEJRRzc+E24U79HS3mLF4b&#10;VhWSH9Ng/5BFyaTGoCeoa+YY2Rj5G1QpuQELuetxKCPIc8lFqAGrGfQfVXNXsEqEWpAcW51osv8P&#10;lr/ZvjNEZgkdjSnRrMQetYcv7f57u//ZHr6S9vCtPRza/Q/UydDzVVc2Rre7Ch1d8wIa7Huo3VY3&#10;wD9aomFZML0WV8ZAXQiWYb4D7xmduXY41oOk9S1kGJdtHASgJjelJxPpIYiOfdudeiUaR7gPOR5M&#10;R0M0cbQNZ5PpJDQzYvG9d2WseyWgJF5IqMFZCOhse2Odz4bF9098MAtKZiupVFDMOl0qQ7YM52YV&#10;Tijg0TOlSY2pXPQx+N8xRnhWqz9hlNLhBihZJnTW98c/YrHn7aXOguyYVJ2MOSt9JNJz17HomrQJ&#10;PUQ+0MGznEK2Q2oNdBOPG4pCAeYzJTVOe0Ltpw0zghL1WmN7LgbjsV+PoIwnU0+sObek5xamOUIl&#10;1FHSiUsXVsrnreEK25jLwPBDJseccYoD8ceN82tyrodXD/+FxS8AAAD//wMAUEsDBBQABgAIAAAA&#10;IQCeXr1r3AAAAAkBAAAPAAAAZHJzL2Rvd25yZXYueG1sTI/BTsMwDIbvSLxDZCRuLG1XVaM0ndDE&#10;JG6IMe5pY9qKxKmabMveHnOCm63/0+/PzTY5K864hMmTgnyVgUDqvZloUHD82D9sQISoyWjrCRVc&#10;McC2vb1pdG38hd7xfIiD4BIKtVYwxjjXUoZ+RKfDys9InH35xenI6zJIs+gLlzsriyyrpNMT8YVR&#10;z7gbsf8+nJyC/hW7uK+wTFNepF06fr5dX6xS93fp+QlExBT/YPjVZ3Vo2anzJzJBWAVlXjKp4HFd&#10;geC8qEoeOgbXmwpk28j/H7Q/AAAA//8DAFBLAQItABQABgAIAAAAIQC2gziS/gAAAOEBAAATAAAA&#10;AAAAAAAAAAAAAAAAAABbQ29udGVudF9UeXBlc10ueG1sUEsBAi0AFAAGAAgAAAAhADj9If/WAAAA&#10;lAEAAAsAAAAAAAAAAAAAAAAALwEAAF9yZWxzLy5yZWxzUEsBAi0AFAAGAAgAAAAhAB8OCv1HAgAA&#10;XwQAAA4AAAAAAAAAAAAAAAAALgIAAGRycy9lMm9Eb2MueG1sUEsBAi0AFAAGAAgAAAAhAJ5evWvc&#10;AAAACQEAAA8AAAAAAAAAAAAAAAAAoQQAAGRycy9kb3ducmV2LnhtbFBLBQYAAAAABAAEAPMAAACq&#10;BQAAAAA=&#10;" strokecolor="#33f" strokeweight="1.5pt">
                <v:textbox>
                  <w:txbxContent>
                    <w:p w14:paraId="1FE7A0AA" w14:textId="00F8833F" w:rsidR="00C54A0C" w:rsidRDefault="00C54A0C" w:rsidP="00C54A0C">
                      <w:pPr>
                        <w:rPr>
                          <w:rFonts w:ascii="ＭＳ Ｐゴシック" w:eastAsia="ＭＳ Ｐゴシック" w:hAnsi="ＭＳ Ｐゴシック"/>
                          <w:color w:val="3333FF"/>
                        </w:rPr>
                      </w:pPr>
                      <w:r w:rsidRPr="00E61FD0">
                        <w:rPr>
                          <w:rFonts w:ascii="Times New Roman" w:eastAsia="ＭＳ Ｐゴシック" w:hAnsi="Times New Roman"/>
                          <w:color w:val="3333FF"/>
                        </w:rPr>
                        <w:t>Times New Roman</w:t>
                      </w:r>
                    </w:p>
                    <w:p w14:paraId="140B6F67" w14:textId="77777777" w:rsidR="00C54A0C" w:rsidRPr="00C9107A" w:rsidRDefault="00C54A0C" w:rsidP="00C54A0C">
                      <w:pPr>
                        <w:rPr>
                          <w:rFonts w:ascii="ＭＳ Ｐゴシック" w:eastAsia="ＭＳ Ｐゴシック" w:hAnsi="ＭＳ Ｐゴシック"/>
                          <w:color w:val="3333FF"/>
                        </w:rPr>
                      </w:pPr>
                    </w:p>
                  </w:txbxContent>
                </v:textbox>
              </v:shape>
            </w:pict>
          </mc:Fallback>
        </mc:AlternateContent>
      </w:r>
      <w:r w:rsidR="0028428E" w:rsidRPr="00E45279">
        <w:rPr>
          <w:rFonts w:ascii="Times New Roman" w:hAnsi="Times New Roman" w:hint="eastAsia"/>
          <w:kern w:val="0"/>
        </w:rPr>
        <w:t xml:space="preserve">　氏名の記述に関し</w:t>
      </w:r>
      <w:r w:rsidR="00184584" w:rsidRPr="00E45279">
        <w:rPr>
          <w:rFonts w:ascii="Times New Roman" w:hAnsi="Times New Roman" w:hint="eastAsia"/>
          <w:kern w:val="0"/>
        </w:rPr>
        <w:t>，</w:t>
      </w:r>
      <w:r w:rsidR="0028428E" w:rsidRPr="00E45279">
        <w:rPr>
          <w:rFonts w:ascii="Times New Roman" w:hAnsi="Times New Roman" w:hint="eastAsia"/>
          <w:kern w:val="0"/>
        </w:rPr>
        <w:t>3</w:t>
      </w:r>
      <w:r w:rsidR="0028428E" w:rsidRPr="00E45279">
        <w:rPr>
          <w:rFonts w:ascii="Times New Roman" w:hAnsi="Times New Roman" w:hint="eastAsia"/>
          <w:kern w:val="0"/>
        </w:rPr>
        <w:t>名まではグループ名と氏名を</w:t>
      </w:r>
      <w:r w:rsidR="0028428E" w:rsidRPr="00E45279">
        <w:rPr>
          <w:rFonts w:ascii="Times New Roman" w:hAnsi="Times New Roman" w:hint="eastAsia"/>
          <w:kern w:val="0"/>
        </w:rPr>
        <w:t>1</w:t>
      </w:r>
      <w:r w:rsidR="0028428E" w:rsidRPr="00E45279">
        <w:rPr>
          <w:rFonts w:ascii="Times New Roman" w:hAnsi="Times New Roman" w:hint="eastAsia"/>
          <w:kern w:val="0"/>
        </w:rPr>
        <w:t>行に記述し</w:t>
      </w:r>
      <w:r w:rsidR="00184584" w:rsidRPr="00E45279">
        <w:rPr>
          <w:rFonts w:ascii="Times New Roman" w:hAnsi="Times New Roman" w:hint="eastAsia"/>
          <w:kern w:val="0"/>
        </w:rPr>
        <w:t>，</w:t>
      </w:r>
      <w:r w:rsidR="0028428E" w:rsidRPr="00E45279">
        <w:rPr>
          <w:rFonts w:ascii="Times New Roman" w:hAnsi="Times New Roman" w:hint="eastAsia"/>
          <w:kern w:val="0"/>
        </w:rPr>
        <w:t>4</w:t>
      </w:r>
      <w:r w:rsidR="0028428E" w:rsidRPr="00E45279">
        <w:rPr>
          <w:rFonts w:ascii="Times New Roman" w:hAnsi="Times New Roman" w:hint="eastAsia"/>
          <w:kern w:val="0"/>
        </w:rPr>
        <w:t>名を超える場合は</w:t>
      </w:r>
      <w:r w:rsidR="00B666FB" w:rsidRPr="00E45279">
        <w:rPr>
          <w:rFonts w:ascii="Times New Roman" w:hAnsi="Times New Roman" w:hint="eastAsia"/>
          <w:kern w:val="0"/>
        </w:rPr>
        <w:t>，</w:t>
      </w:r>
      <w:r w:rsidR="0028428E" w:rsidRPr="00E45279">
        <w:rPr>
          <w:rFonts w:ascii="Times New Roman" w:hAnsi="Times New Roman" w:hint="eastAsia"/>
          <w:kern w:val="0"/>
        </w:rPr>
        <w:t>はじめに所属グループを記述し</w:t>
      </w:r>
      <w:r w:rsidR="00184584" w:rsidRPr="00E45279">
        <w:rPr>
          <w:rFonts w:ascii="Times New Roman" w:hAnsi="Times New Roman" w:hint="eastAsia"/>
          <w:kern w:val="0"/>
        </w:rPr>
        <w:t>，</w:t>
      </w:r>
      <w:r w:rsidR="0028428E" w:rsidRPr="00E45279">
        <w:rPr>
          <w:rFonts w:ascii="Times New Roman" w:hAnsi="Times New Roman" w:hint="eastAsia"/>
          <w:kern w:val="0"/>
        </w:rPr>
        <w:t>氏名を</w:t>
      </w:r>
      <w:r w:rsidR="0028428E" w:rsidRPr="00E45279">
        <w:rPr>
          <w:rFonts w:ascii="Times New Roman" w:hAnsi="Times New Roman" w:hint="eastAsia"/>
          <w:kern w:val="0"/>
        </w:rPr>
        <w:t>1</w:t>
      </w:r>
      <w:r w:rsidR="0028428E" w:rsidRPr="00E45279">
        <w:rPr>
          <w:rFonts w:ascii="Times New Roman" w:hAnsi="Times New Roman" w:hint="eastAsia"/>
          <w:kern w:val="0"/>
        </w:rPr>
        <w:t>行</w:t>
      </w:r>
      <w:r w:rsidR="0028428E" w:rsidRPr="00E45279">
        <w:rPr>
          <w:rFonts w:ascii="Times New Roman" w:hAnsi="Times New Roman" w:hint="eastAsia"/>
          <w:kern w:val="0"/>
        </w:rPr>
        <w:t>2</w:t>
      </w:r>
      <w:r w:rsidR="0028428E" w:rsidRPr="00E45279">
        <w:rPr>
          <w:rFonts w:ascii="Times New Roman" w:hAnsi="Times New Roman" w:hint="eastAsia"/>
          <w:kern w:val="0"/>
        </w:rPr>
        <w:t>名程度で記述する。その際</w:t>
      </w:r>
      <w:r w:rsidR="00B666FB" w:rsidRPr="00E45279">
        <w:rPr>
          <w:rFonts w:ascii="Times New Roman" w:hAnsi="Times New Roman" w:hint="eastAsia"/>
          <w:kern w:val="0"/>
        </w:rPr>
        <w:t>，</w:t>
      </w:r>
      <w:r w:rsidR="0028428E" w:rsidRPr="00E45279">
        <w:rPr>
          <w:rFonts w:ascii="Times New Roman" w:hAnsi="Times New Roman" w:hint="eastAsia"/>
          <w:kern w:val="0"/>
        </w:rPr>
        <w:t>所属グループと氏名が対応できるように所属グループと氏名の右肩に</w:t>
      </w:r>
      <w:r w:rsidR="002F054A">
        <w:rPr>
          <w:rFonts w:ascii="Times New Roman" w:hAnsi="Times New Roman" w:hint="eastAsia"/>
          <w:kern w:val="0"/>
        </w:rPr>
        <w:t>アルファベット（小文字）</w:t>
      </w:r>
      <w:r w:rsidR="0028428E" w:rsidRPr="00E45279">
        <w:rPr>
          <w:rFonts w:ascii="Times New Roman" w:hAnsi="Times New Roman" w:hint="eastAsia"/>
          <w:kern w:val="0"/>
        </w:rPr>
        <w:t>を適宜使用する。</w:t>
      </w:r>
      <w:r w:rsidR="00EA6854" w:rsidRPr="00E45279">
        <w:rPr>
          <w:rFonts w:ascii="Times New Roman" w:hAnsi="Times New Roman" w:hint="eastAsia"/>
          <w:kern w:val="0"/>
        </w:rPr>
        <w:t>3</w:t>
      </w:r>
      <w:r w:rsidR="00EA6854" w:rsidRPr="00E45279">
        <w:rPr>
          <w:rFonts w:ascii="Times New Roman" w:hAnsi="Times New Roman" w:hint="eastAsia"/>
          <w:kern w:val="0"/>
        </w:rPr>
        <w:t>名以下の</w:t>
      </w:r>
      <w:r w:rsidR="0055010E" w:rsidRPr="00E45279">
        <w:rPr>
          <w:rFonts w:ascii="Times New Roman" w:hAnsi="Times New Roman" w:hint="eastAsia"/>
          <w:kern w:val="0"/>
        </w:rPr>
        <w:t>場合</w:t>
      </w:r>
      <w:r w:rsidR="00EA6854" w:rsidRPr="00E45279">
        <w:rPr>
          <w:rFonts w:ascii="Times New Roman" w:hAnsi="Times New Roman" w:hint="eastAsia"/>
          <w:kern w:val="0"/>
        </w:rPr>
        <w:t>であっても同一の所属グループの場合グループ名を省略しても良い</w:t>
      </w:r>
      <w:r w:rsidR="002F054A">
        <w:rPr>
          <w:rFonts w:ascii="Times New Roman" w:hAnsi="Times New Roman" w:hint="eastAsia"/>
          <w:kern w:val="0"/>
        </w:rPr>
        <w:t>が</w:t>
      </w:r>
      <w:r w:rsidR="00184584" w:rsidRPr="00E45279">
        <w:rPr>
          <w:rFonts w:ascii="Times New Roman" w:hAnsi="Times New Roman" w:hint="eastAsia"/>
          <w:kern w:val="0"/>
        </w:rPr>
        <w:t>，</w:t>
      </w:r>
      <w:r w:rsidR="00EA6854" w:rsidRPr="00E45279">
        <w:rPr>
          <w:rFonts w:ascii="Times New Roman" w:hAnsi="Times New Roman" w:hint="eastAsia"/>
          <w:kern w:val="0"/>
        </w:rPr>
        <w:t>氏名の開始位置は第</w:t>
      </w:r>
      <w:r w:rsidR="00EA6854" w:rsidRPr="00E45279">
        <w:rPr>
          <w:rFonts w:ascii="Times New Roman" w:hAnsi="Times New Roman" w:hint="eastAsia"/>
          <w:kern w:val="0"/>
        </w:rPr>
        <w:t>1</w:t>
      </w:r>
      <w:r w:rsidR="00EA6854" w:rsidRPr="00E45279">
        <w:rPr>
          <w:rFonts w:ascii="Times New Roman" w:hAnsi="Times New Roman" w:hint="eastAsia"/>
          <w:kern w:val="0"/>
        </w:rPr>
        <w:t>筆者に合わせる。</w:t>
      </w:r>
    </w:p>
    <w:p w14:paraId="0ED0FEC5" w14:textId="77777777" w:rsidR="006955B3" w:rsidRPr="00E45279" w:rsidRDefault="006955B3" w:rsidP="008831C8">
      <w:pPr>
        <w:overflowPunct w:val="0"/>
        <w:autoSpaceDE w:val="0"/>
        <w:autoSpaceDN w:val="0"/>
        <w:adjustRightInd w:val="0"/>
        <w:outlineLvl w:val="0"/>
        <w:rPr>
          <w:rFonts w:ascii="Times New Roman" w:hAnsi="Times New Roman"/>
          <w:kern w:val="0"/>
        </w:rPr>
      </w:pPr>
      <w:r>
        <w:rPr>
          <w:rFonts w:ascii="Times New Roman" w:hAnsi="Times New Roman" w:hint="eastAsia"/>
          <w:kern w:val="0"/>
        </w:rPr>
        <w:t xml:space="preserve">　</w:t>
      </w:r>
      <w:r w:rsidRPr="006955B3">
        <w:rPr>
          <w:rFonts w:ascii="Times New Roman" w:hAnsi="Times New Roman" w:hint="eastAsia"/>
          <w:color w:val="FF0000"/>
          <w:kern w:val="0"/>
        </w:rPr>
        <w:t>講師</w:t>
      </w:r>
      <w:r>
        <w:rPr>
          <w:rFonts w:ascii="Times New Roman" w:hAnsi="Times New Roman" w:hint="eastAsia"/>
          <w:color w:val="FF0000"/>
          <w:kern w:val="0"/>
        </w:rPr>
        <w:t>や発表者</w:t>
      </w:r>
      <w:r w:rsidRPr="006955B3">
        <w:rPr>
          <w:rFonts w:ascii="Times New Roman" w:hAnsi="Times New Roman" w:hint="eastAsia"/>
          <w:color w:val="FF0000"/>
          <w:kern w:val="0"/>
        </w:rPr>
        <w:t>の氏名の後には</w:t>
      </w:r>
      <w:r>
        <w:rPr>
          <w:rFonts w:ascii="Times New Roman" w:hAnsi="Times New Roman" w:hint="eastAsia"/>
          <w:color w:val="FF0000"/>
          <w:kern w:val="0"/>
        </w:rPr>
        <w:t>「先生」や</w:t>
      </w:r>
      <w:r w:rsidRPr="006955B3">
        <w:rPr>
          <w:rFonts w:ascii="Times New Roman" w:hAnsi="Times New Roman" w:hint="eastAsia"/>
          <w:color w:val="FF0000"/>
          <w:kern w:val="0"/>
        </w:rPr>
        <w:t>「氏」をつける。</w:t>
      </w:r>
    </w:p>
    <w:p w14:paraId="02CA94B3" w14:textId="77777777" w:rsidR="00C619D3" w:rsidRPr="00E45279" w:rsidRDefault="00C619D3" w:rsidP="008831C8">
      <w:pPr>
        <w:overflowPunct w:val="0"/>
        <w:autoSpaceDE w:val="0"/>
        <w:autoSpaceDN w:val="0"/>
        <w:adjustRightInd w:val="0"/>
        <w:outlineLvl w:val="0"/>
        <w:rPr>
          <w:rFonts w:ascii="Times New Roman" w:hAnsi="Times New Roman"/>
          <w:kern w:val="0"/>
        </w:rPr>
      </w:pPr>
    </w:p>
    <w:p w14:paraId="30B7554B" w14:textId="77777777" w:rsidR="006457BF" w:rsidRPr="00E45279" w:rsidRDefault="00E61FD0" w:rsidP="008831C8">
      <w:pPr>
        <w:overflowPunct w:val="0"/>
        <w:autoSpaceDE w:val="0"/>
        <w:autoSpaceDN w:val="0"/>
        <w:adjustRightInd w:val="0"/>
        <w:outlineLvl w:val="0"/>
        <w:rPr>
          <w:rFonts w:asciiTheme="majorEastAsia" w:eastAsiaTheme="majorEastAsia" w:hAnsiTheme="majorEastAsia"/>
          <w:kern w:val="0"/>
        </w:rPr>
      </w:pPr>
      <w:r>
        <w:rPr>
          <w:rFonts w:asciiTheme="majorEastAsia" w:eastAsiaTheme="majorEastAsia" w:hAnsiTheme="majorEastAsia" w:hint="eastAsia"/>
          <w:kern w:val="0"/>
        </w:rPr>
        <w:t>１０</w:t>
      </w:r>
      <w:r w:rsidR="00C619D3" w:rsidRPr="00E45279">
        <w:rPr>
          <w:rFonts w:asciiTheme="majorEastAsia" w:eastAsiaTheme="majorEastAsia" w:hAnsiTheme="majorEastAsia" w:hint="eastAsia"/>
          <w:kern w:val="0"/>
        </w:rPr>
        <w:t>．図表</w:t>
      </w:r>
      <w:r w:rsidR="006457BF" w:rsidRPr="00E45279">
        <w:rPr>
          <w:rFonts w:asciiTheme="majorEastAsia" w:eastAsiaTheme="majorEastAsia" w:hAnsiTheme="majorEastAsia" w:hint="eastAsia"/>
          <w:kern w:val="0"/>
        </w:rPr>
        <w:t>について</w:t>
      </w:r>
    </w:p>
    <w:p w14:paraId="044FF5EB" w14:textId="77777777" w:rsidR="000C7AA9" w:rsidRPr="00E45279" w:rsidRDefault="006457BF" w:rsidP="008831C8">
      <w:pPr>
        <w:overflowPunct w:val="0"/>
        <w:autoSpaceDE w:val="0"/>
        <w:autoSpaceDN w:val="0"/>
        <w:adjustRightInd w:val="0"/>
        <w:outlineLvl w:val="0"/>
        <w:rPr>
          <w:rFonts w:ascii="Times New Roman" w:hAnsi="Times New Roman"/>
          <w:kern w:val="0"/>
        </w:rPr>
      </w:pPr>
      <w:r w:rsidRPr="00E45279">
        <w:rPr>
          <w:rFonts w:ascii="Times New Roman" w:hAnsi="Times New Roman" w:hint="eastAsia"/>
          <w:kern w:val="0"/>
        </w:rPr>
        <w:t xml:space="preserve">　図表には</w:t>
      </w:r>
      <w:r w:rsidR="00B666FB" w:rsidRPr="00E45279">
        <w:rPr>
          <w:rFonts w:ascii="Times New Roman" w:hAnsi="Times New Roman" w:hint="eastAsia"/>
          <w:kern w:val="0"/>
        </w:rPr>
        <w:t>，</w:t>
      </w:r>
      <w:r w:rsidR="00A819C3" w:rsidRPr="00E45279">
        <w:rPr>
          <w:rFonts w:ascii="Times New Roman" w:hAnsi="Times New Roman" w:hint="eastAsia"/>
          <w:kern w:val="0"/>
        </w:rPr>
        <w:t>それぞれ</w:t>
      </w:r>
      <w:r w:rsidRPr="00E45279">
        <w:rPr>
          <w:rFonts w:ascii="Times New Roman" w:hAnsi="Times New Roman" w:hint="eastAsia"/>
          <w:kern w:val="0"/>
        </w:rPr>
        <w:t>キャプション</w:t>
      </w:r>
      <w:r w:rsidR="000C7AA9" w:rsidRPr="00E45279">
        <w:rPr>
          <w:rFonts w:ascii="Times New Roman" w:hAnsi="Times New Roman" w:hint="eastAsia"/>
          <w:kern w:val="0"/>
        </w:rPr>
        <w:t>と</w:t>
      </w:r>
      <w:r w:rsidR="00A819C3" w:rsidRPr="00E45279">
        <w:rPr>
          <w:rFonts w:ascii="Times New Roman" w:hAnsi="Times New Roman" w:hint="eastAsia"/>
          <w:kern w:val="0"/>
        </w:rPr>
        <w:t>通し番号</w:t>
      </w:r>
      <w:r w:rsidRPr="00E45279">
        <w:rPr>
          <w:rFonts w:ascii="Times New Roman" w:hAnsi="Times New Roman" w:hint="eastAsia"/>
          <w:kern w:val="0"/>
        </w:rPr>
        <w:t>を</w:t>
      </w:r>
      <w:r w:rsidR="0028428E" w:rsidRPr="00E45279">
        <w:rPr>
          <w:rFonts w:ascii="Times New Roman" w:hAnsi="Times New Roman" w:hint="eastAsia"/>
          <w:kern w:val="0"/>
        </w:rPr>
        <w:t>記述す</w:t>
      </w:r>
      <w:r w:rsidRPr="00E45279">
        <w:rPr>
          <w:rFonts w:ascii="Times New Roman" w:hAnsi="Times New Roman" w:hint="eastAsia"/>
          <w:kern w:val="0"/>
        </w:rPr>
        <w:t>る。</w:t>
      </w:r>
      <w:r w:rsidR="0028428E" w:rsidRPr="00BE2629">
        <w:rPr>
          <w:rFonts w:ascii="Times New Roman" w:hAnsi="Times New Roman" w:hint="eastAsia"/>
          <w:color w:val="FF0000"/>
          <w:kern w:val="0"/>
        </w:rPr>
        <w:t>通し番号は全角数字とする。</w:t>
      </w:r>
      <w:r w:rsidRPr="00E45279">
        <w:rPr>
          <w:rFonts w:ascii="Times New Roman" w:hAnsi="Times New Roman" w:hint="eastAsia"/>
          <w:kern w:val="0"/>
        </w:rPr>
        <w:t>図の場合は図の下部に</w:t>
      </w:r>
      <w:r w:rsidR="00184584" w:rsidRPr="00E45279">
        <w:rPr>
          <w:rFonts w:ascii="Times New Roman" w:hAnsi="Times New Roman" w:hint="eastAsia"/>
          <w:kern w:val="0"/>
        </w:rPr>
        <w:t>，</w:t>
      </w:r>
      <w:r w:rsidRPr="00E45279">
        <w:rPr>
          <w:rFonts w:ascii="Times New Roman" w:hAnsi="Times New Roman" w:hint="eastAsia"/>
          <w:kern w:val="0"/>
        </w:rPr>
        <w:t>表の場合は表の上部に記述する</w:t>
      </w:r>
      <w:r w:rsidR="007D1968">
        <w:rPr>
          <w:rFonts w:ascii="Times New Roman" w:hAnsi="Times New Roman" w:hint="eastAsia"/>
          <w:kern w:val="0"/>
        </w:rPr>
        <w:t>。</w:t>
      </w:r>
      <w:r w:rsidRPr="00BE2629">
        <w:rPr>
          <w:rFonts w:ascii="Times New Roman" w:hAnsi="Times New Roman" w:hint="eastAsia"/>
          <w:color w:val="FF0000"/>
          <w:kern w:val="0"/>
        </w:rPr>
        <w:t>図表と本文との間には</w:t>
      </w:r>
      <w:r w:rsidRPr="00BE2629">
        <w:rPr>
          <w:rFonts w:ascii="Times New Roman" w:hAnsi="Times New Roman" w:hint="eastAsia"/>
          <w:color w:val="FF0000"/>
          <w:kern w:val="0"/>
        </w:rPr>
        <w:t>1</w:t>
      </w:r>
      <w:r w:rsidRPr="00BE2629">
        <w:rPr>
          <w:rFonts w:ascii="Times New Roman" w:hAnsi="Times New Roman" w:hint="eastAsia"/>
          <w:color w:val="FF0000"/>
          <w:kern w:val="0"/>
        </w:rPr>
        <w:t>行の空行を設ける。</w:t>
      </w:r>
      <w:r w:rsidR="0028428E" w:rsidRPr="00E45279">
        <w:rPr>
          <w:rFonts w:ascii="Times New Roman" w:hAnsi="Times New Roman" w:hint="eastAsia"/>
          <w:kern w:val="0"/>
        </w:rPr>
        <w:t>なお</w:t>
      </w:r>
      <w:r w:rsidR="00184584" w:rsidRPr="00E45279">
        <w:rPr>
          <w:rFonts w:ascii="Times New Roman" w:hAnsi="Times New Roman" w:hint="eastAsia"/>
          <w:kern w:val="0"/>
        </w:rPr>
        <w:t>，</w:t>
      </w:r>
      <w:r w:rsidR="0028428E" w:rsidRPr="00E45279">
        <w:rPr>
          <w:rFonts w:ascii="Times New Roman" w:hAnsi="Times New Roman" w:hint="eastAsia"/>
          <w:kern w:val="0"/>
        </w:rPr>
        <w:t>テキストボックス等を使用して挿入した図表において</w:t>
      </w:r>
      <w:r w:rsidR="00184584" w:rsidRPr="00E45279">
        <w:rPr>
          <w:rFonts w:ascii="Times New Roman" w:hAnsi="Times New Roman" w:hint="eastAsia"/>
          <w:kern w:val="0"/>
        </w:rPr>
        <w:t>，</w:t>
      </w:r>
      <w:r w:rsidR="0028428E" w:rsidRPr="00E45279">
        <w:rPr>
          <w:rFonts w:ascii="Times New Roman" w:hAnsi="Times New Roman" w:hint="eastAsia"/>
          <w:kern w:val="0"/>
        </w:rPr>
        <w:t>本文と図の間に適切な空間があれば前述の</w:t>
      </w:r>
      <w:r w:rsidR="0028428E" w:rsidRPr="00E45279">
        <w:rPr>
          <w:rFonts w:ascii="Times New Roman" w:hAnsi="Times New Roman" w:hint="eastAsia"/>
          <w:kern w:val="0"/>
        </w:rPr>
        <w:t>1</w:t>
      </w:r>
      <w:r w:rsidR="0028428E" w:rsidRPr="00E45279">
        <w:rPr>
          <w:rFonts w:ascii="Times New Roman" w:hAnsi="Times New Roman" w:hint="eastAsia"/>
          <w:kern w:val="0"/>
        </w:rPr>
        <w:t>行にこだわる必要はない。</w:t>
      </w:r>
      <w:r w:rsidR="000C7AA9" w:rsidRPr="00E45279">
        <w:rPr>
          <w:rFonts w:ascii="Times New Roman" w:hAnsi="Times New Roman" w:hint="eastAsia"/>
          <w:kern w:val="0"/>
        </w:rPr>
        <w:t>図表が原稿内に</w:t>
      </w:r>
      <w:r w:rsidR="00BE2629" w:rsidRPr="00E45279">
        <w:rPr>
          <w:rFonts w:ascii="Times New Roman" w:hAnsi="Times New Roman" w:hint="eastAsia"/>
          <w:kern w:val="0"/>
        </w:rPr>
        <w:t>1</w:t>
      </w:r>
      <w:r w:rsidR="000C7AA9" w:rsidRPr="00E45279">
        <w:rPr>
          <w:rFonts w:ascii="Times New Roman" w:hAnsi="Times New Roman" w:hint="eastAsia"/>
          <w:kern w:val="0"/>
        </w:rPr>
        <w:t>つしかない場合にも番号を付けるものとする。図表のキャプションは可能な限り中央揃えとする。</w:t>
      </w:r>
    </w:p>
    <w:p w14:paraId="0A99F06C" w14:textId="77777777" w:rsidR="006457BF" w:rsidRPr="00E45279" w:rsidRDefault="00A819C3" w:rsidP="008831C8">
      <w:pPr>
        <w:overflowPunct w:val="0"/>
        <w:autoSpaceDE w:val="0"/>
        <w:autoSpaceDN w:val="0"/>
        <w:adjustRightInd w:val="0"/>
        <w:outlineLvl w:val="0"/>
        <w:rPr>
          <w:rFonts w:ascii="Times New Roman" w:hAnsi="Times New Roman"/>
          <w:kern w:val="0"/>
        </w:rPr>
      </w:pPr>
      <w:r w:rsidRPr="00E45279">
        <w:rPr>
          <w:rFonts w:ascii="Times New Roman" w:hAnsi="Times New Roman" w:hint="eastAsia"/>
          <w:kern w:val="0"/>
        </w:rPr>
        <w:t xml:space="preserve">　キャプションが</w:t>
      </w:r>
      <w:r w:rsidRPr="00E45279">
        <w:rPr>
          <w:rFonts w:ascii="Times New Roman" w:hAnsi="Times New Roman" w:hint="eastAsia"/>
          <w:kern w:val="0"/>
        </w:rPr>
        <w:t>2</w:t>
      </w:r>
      <w:r w:rsidRPr="00E45279">
        <w:rPr>
          <w:rFonts w:ascii="Times New Roman" w:hAnsi="Times New Roman" w:hint="eastAsia"/>
          <w:kern w:val="0"/>
        </w:rPr>
        <w:t>行以上になる場合は</w:t>
      </w:r>
      <w:r w:rsidR="00184584" w:rsidRPr="00E45279">
        <w:rPr>
          <w:rFonts w:ascii="Times New Roman" w:hAnsi="Times New Roman" w:hint="eastAsia"/>
          <w:kern w:val="0"/>
        </w:rPr>
        <w:t>，</w:t>
      </w:r>
      <w:r w:rsidR="000C7AA9" w:rsidRPr="00E45279">
        <w:rPr>
          <w:rFonts w:ascii="Times New Roman" w:hAnsi="Times New Roman" w:hint="eastAsia"/>
          <w:kern w:val="0"/>
        </w:rPr>
        <w:t>字下げを行い図表番号と明確に区別する。</w:t>
      </w:r>
    </w:p>
    <w:p w14:paraId="4EA90D9D" w14:textId="77777777" w:rsidR="000C7AA9" w:rsidRPr="00E45279" w:rsidRDefault="000C7AA9" w:rsidP="008831C8">
      <w:pPr>
        <w:overflowPunct w:val="0"/>
        <w:autoSpaceDE w:val="0"/>
        <w:autoSpaceDN w:val="0"/>
        <w:adjustRightInd w:val="0"/>
        <w:outlineLvl w:val="0"/>
        <w:rPr>
          <w:rFonts w:ascii="Times New Roman" w:hAnsi="Times New Roman"/>
          <w:kern w:val="0"/>
        </w:rPr>
      </w:pPr>
      <w:r w:rsidRPr="00E45279">
        <w:rPr>
          <w:rFonts w:ascii="Times New Roman" w:hAnsi="Times New Roman" w:hint="eastAsia"/>
          <w:kern w:val="0"/>
        </w:rPr>
        <w:t xml:space="preserve">　大きな図表を挿入する場合は</w:t>
      </w:r>
      <w:r w:rsidR="00184584" w:rsidRPr="00E45279">
        <w:rPr>
          <w:rFonts w:ascii="Times New Roman" w:hAnsi="Times New Roman" w:hint="eastAsia"/>
          <w:kern w:val="0"/>
        </w:rPr>
        <w:t>，</w:t>
      </w:r>
      <w:r w:rsidRPr="00E45279">
        <w:rPr>
          <w:rFonts w:ascii="Times New Roman" w:hAnsi="Times New Roman" w:hint="eastAsia"/>
          <w:kern w:val="0"/>
        </w:rPr>
        <w:t>一時的に</w:t>
      </w:r>
      <w:r w:rsidRPr="00E45279">
        <w:rPr>
          <w:rFonts w:ascii="Times New Roman" w:hAnsi="Times New Roman" w:hint="eastAsia"/>
          <w:kern w:val="0"/>
        </w:rPr>
        <w:t>2</w:t>
      </w:r>
      <w:r w:rsidRPr="00E45279">
        <w:rPr>
          <w:rFonts w:ascii="Times New Roman" w:hAnsi="Times New Roman" w:hint="eastAsia"/>
          <w:kern w:val="0"/>
        </w:rPr>
        <w:t>段組を解除しても良い。</w:t>
      </w:r>
    </w:p>
    <w:p w14:paraId="467C2A95" w14:textId="2067E4B5" w:rsidR="00C619D3" w:rsidRPr="00E45279" w:rsidRDefault="000C7AA9" w:rsidP="00622875">
      <w:pPr>
        <w:overflowPunct w:val="0"/>
        <w:autoSpaceDE w:val="0"/>
        <w:autoSpaceDN w:val="0"/>
        <w:adjustRightInd w:val="0"/>
        <w:outlineLvl w:val="0"/>
        <w:rPr>
          <w:rFonts w:ascii="Times New Roman" w:hAnsi="Times New Roman"/>
          <w:kern w:val="0"/>
        </w:rPr>
      </w:pPr>
      <w:r w:rsidRPr="00E45279">
        <w:rPr>
          <w:rFonts w:ascii="Times New Roman" w:hAnsi="Times New Roman" w:hint="eastAsia"/>
          <w:kern w:val="0"/>
        </w:rPr>
        <w:t xml:space="preserve">　図表は本文で引用を行う。</w:t>
      </w:r>
      <w:r w:rsidR="008831C8" w:rsidRPr="00E45279">
        <w:rPr>
          <w:rFonts w:ascii="Times New Roman" w:hAnsi="Times New Roman" w:hint="eastAsia"/>
          <w:kern w:val="0"/>
        </w:rPr>
        <w:t>図１に花の写真を示す</w:t>
      </w:r>
      <w:r w:rsidR="00324B72" w:rsidRPr="00E45279">
        <w:rPr>
          <w:rFonts w:ascii="Times New Roman" w:hAnsi="Times New Roman" w:hint="eastAsia"/>
          <w:kern w:val="0"/>
          <w:vertAlign w:val="superscript"/>
        </w:rPr>
        <w:t>[1]</w:t>
      </w:r>
      <w:r w:rsidR="008831C8" w:rsidRPr="00E45279">
        <w:rPr>
          <w:rFonts w:ascii="Times New Roman" w:hAnsi="Times New Roman" w:hint="eastAsia"/>
          <w:kern w:val="0"/>
        </w:rPr>
        <w:t>とともに</w:t>
      </w:r>
      <w:r w:rsidR="00184584" w:rsidRPr="00E45279">
        <w:rPr>
          <w:rFonts w:ascii="Times New Roman" w:hAnsi="Times New Roman" w:hint="eastAsia"/>
          <w:kern w:val="0"/>
        </w:rPr>
        <w:t>，</w:t>
      </w:r>
      <w:r w:rsidR="008831C8" w:rsidRPr="00E45279">
        <w:rPr>
          <w:rFonts w:ascii="Times New Roman" w:hAnsi="Times New Roman" w:hint="eastAsia"/>
          <w:kern w:val="0"/>
        </w:rPr>
        <w:t>表１に花の種類を示す。</w:t>
      </w:r>
    </w:p>
    <w:p w14:paraId="247A7B36" w14:textId="2A7D2DD0" w:rsidR="00622875" w:rsidRPr="00E45279" w:rsidRDefault="00622875" w:rsidP="00622875">
      <w:pPr>
        <w:overflowPunct w:val="0"/>
        <w:autoSpaceDE w:val="0"/>
        <w:autoSpaceDN w:val="0"/>
        <w:adjustRightInd w:val="0"/>
        <w:outlineLvl w:val="0"/>
        <w:rPr>
          <w:rFonts w:ascii="Times New Roman" w:hAnsi="Times New Roman"/>
          <w:kern w:val="0"/>
        </w:rPr>
      </w:pPr>
    </w:p>
    <w:p w14:paraId="09D57B5F" w14:textId="3AE2C112" w:rsidR="008831C8" w:rsidRPr="009C2903" w:rsidRDefault="00212EEB" w:rsidP="00324B72">
      <w:pPr>
        <w:widowControl/>
        <w:jc w:val="center"/>
        <w:rPr>
          <w:rFonts w:ascii="Times New Roman" w:hAnsi="Times New Roman"/>
          <w:kern w:val="0"/>
        </w:rPr>
      </w:pPr>
      <w:r w:rsidRPr="00E33975">
        <w:rPr>
          <w:rFonts w:ascii="Times New Roman" w:hAnsi="Times New Roman"/>
          <w:b/>
          <w:noProof/>
          <w:sz w:val="32"/>
          <w:szCs w:val="32"/>
        </w:rPr>
        <mc:AlternateContent>
          <mc:Choice Requires="wps">
            <w:drawing>
              <wp:anchor distT="0" distB="0" distL="114300" distR="114300" simplePos="0" relativeHeight="251703296" behindDoc="0" locked="0" layoutInCell="1" allowOverlap="1" wp14:anchorId="68885AF6" wp14:editId="250078C0">
                <wp:simplePos x="0" y="0"/>
                <wp:positionH relativeFrom="column">
                  <wp:posOffset>425839</wp:posOffset>
                </wp:positionH>
                <wp:positionV relativeFrom="paragraph">
                  <wp:posOffset>551037</wp:posOffset>
                </wp:positionV>
                <wp:extent cx="0" cy="990600"/>
                <wp:effectExtent l="95250" t="0" r="114300" b="57150"/>
                <wp:wrapNone/>
                <wp:docPr id="31" name="直線矢印コネクタ 31"/>
                <wp:cNvGraphicFramePr/>
                <a:graphic xmlns:a="http://schemas.openxmlformats.org/drawingml/2006/main">
                  <a:graphicData uri="http://schemas.microsoft.com/office/word/2010/wordprocessingShape">
                    <wps:wsp>
                      <wps:cNvCnPr/>
                      <wps:spPr>
                        <a:xfrm>
                          <a:off x="0" y="0"/>
                          <a:ext cx="0" cy="990600"/>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8F971" id="直線矢印コネクタ 31" o:spid="_x0000_s1026" type="#_x0000_t32" style="position:absolute;left:0;text-align:left;margin-left:33.55pt;margin-top:43.4pt;width:0;height: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sIFwIAADwEAAAOAAAAZHJzL2Uyb0RvYy54bWysU8uO0zAU3SPxD5b3NOmMGNGo6Sw6lA2C&#10;iscHuI7dWHJs69o07bas5wdggcQPMBJILPmYCvU3uHbSDANiASILx4977rnn+Hp6uW002QjwypqS&#10;jkc5JcJwWymzLunrV4sHjyjxgZmKaWtESXfC08vZ/XvT1hXizNZWVwIIJjG+aF1J6xBckWWe16Jh&#10;fmSdMHgoLTQs4BLWWQWsxeyNzs7y/CJrLVQOLBfe4+5Vd0hnKb+UgofnUnoRiC4p1hbSCGlcxTGb&#10;TVmxBuZqxfsy2D9U0TBlkHRIdcUCI29A/ZaqURystzKMuG0yK6XiImlANeP8FzUva+ZE0oLmeDfY&#10;5P9fWv5sswSiqpKejykxrME7Or7/cvz67vjh4/frm8P+8+Ht9WH/6bD/RjAE/WqdLxA2N0voV94t&#10;IYrfSmjiH2WRbfJ4N3gstoHwbpPj7mSSX+TJ/uwW58CHJ8I2JE5K6gMwta7D3BqDF2lhnCxmm6c+&#10;IDMCT4BIqg1psQMn+cM8hXmrVbVQWsdDD+vVXAPZMOyDc/wWiygFU9wJC0zpx6YiYefQBwZg2z5M&#10;G4yOyjutaRZ2WnTML4RED1FdV2HqXjHwMc6FCck7JNQGoyNMYm0DsK85tv2fgH18hIrU2X8DHhCJ&#10;2ZowgBtlLHSO3WUP21PJsos/OdDpjhasbLVLXZCswRZNlvbPKb6Bn9cJfvvoZz8AAAD//wMAUEsD&#10;BBQABgAIAAAAIQDgbi0o4gAAAA0BAAAPAAAAZHJzL2Rvd25yZXYueG1sTI9PS8NAEMXvgt9hGcGL&#10;2E1CiSHNpviHHoRebCt43GbHbDA7G7LbJvrpHb3oZeDxZt68X7WeXS/OOIbOk4J0kYBAarzpqFVw&#10;2G9uCxAhajK694QKPjHAur68qHRp/EQveN7FVnAIhVIrsDEOpZShseh0WPgBib13PzodWY6tNKOe&#10;ONz1MkuSXDrdEX+wesBHi83H7uQULB++0gNtnzev/XSzLax+M/vglbq+mp9WPO5XICLO8e8Cfhi4&#10;P9Rc7OhPZILoFeR3KW8qKHLGYP9XHxVky6wAWVfyP0X9DQAA//8DAFBLAQItABQABgAIAAAAIQC2&#10;gziS/gAAAOEBAAATAAAAAAAAAAAAAAAAAAAAAABbQ29udGVudF9UeXBlc10ueG1sUEsBAi0AFAAG&#10;AAgAAAAhADj9If/WAAAAlAEAAAsAAAAAAAAAAAAAAAAALwEAAF9yZWxzLy5yZWxzUEsBAi0AFAAG&#10;AAgAAAAhACGRCwgXAgAAPAQAAA4AAAAAAAAAAAAAAAAALgIAAGRycy9lMm9Eb2MueG1sUEsBAi0A&#10;FAAGAAgAAAAhAOBuLSjiAAAADQEAAA8AAAAAAAAAAAAAAAAAcQQAAGRycy9kb3ducmV2LnhtbFBL&#10;BQYAAAAABAAEAPMAAACABQAAAAA=&#10;" strokecolor="#33f" strokeweight="1.5pt">
                <v:stroke endarrow="open"/>
              </v:shape>
            </w:pict>
          </mc:Fallback>
        </mc:AlternateContent>
      </w:r>
      <w:r w:rsidR="001E7328" w:rsidRPr="008E6C65">
        <w:rPr>
          <w:rFonts w:ascii="Times New Roman" w:hAnsi="Times New Roman"/>
          <w:noProof/>
          <w:kern w:val="0"/>
        </w:rPr>
        <mc:AlternateContent>
          <mc:Choice Requires="wps">
            <w:drawing>
              <wp:anchor distT="0" distB="0" distL="114300" distR="114300" simplePos="0" relativeHeight="251699200" behindDoc="0" locked="0" layoutInCell="1" allowOverlap="1" wp14:anchorId="1DFAB998" wp14:editId="62A5392F">
                <wp:simplePos x="0" y="0"/>
                <wp:positionH relativeFrom="column">
                  <wp:posOffset>1049020</wp:posOffset>
                </wp:positionH>
                <wp:positionV relativeFrom="paragraph">
                  <wp:posOffset>676910</wp:posOffset>
                </wp:positionV>
                <wp:extent cx="1885950" cy="899160"/>
                <wp:effectExtent l="0" t="0" r="19050" b="1524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99160"/>
                        </a:xfrm>
                        <a:prstGeom prst="rect">
                          <a:avLst/>
                        </a:prstGeom>
                        <a:solidFill>
                          <a:srgbClr val="FFFFFF"/>
                        </a:solidFill>
                        <a:ln w="19050">
                          <a:solidFill>
                            <a:srgbClr val="3333FF"/>
                          </a:solidFill>
                          <a:miter lim="800000"/>
                          <a:headEnd/>
                          <a:tailEnd/>
                        </a:ln>
                      </wps:spPr>
                      <wps:txbx>
                        <w:txbxContent>
                          <w:p w14:paraId="671F7A3B" w14:textId="77777777" w:rsidR="007C1887" w:rsidRPr="00C9107A" w:rsidRDefault="007C1887" w:rsidP="007C1887">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人の顔が判別できる場合は，本人に了解を得る。</w:t>
                            </w:r>
                            <w:r w:rsidR="00877CA2">
                              <w:rPr>
                                <w:rFonts w:ascii="ＭＳ Ｐゴシック" w:eastAsia="ＭＳ Ｐゴシック" w:hAnsi="ＭＳ Ｐゴシック" w:hint="eastAsia"/>
                                <w:color w:val="3333FF"/>
                              </w:rPr>
                              <w:t>特に</w:t>
                            </w:r>
                            <w:r w:rsidR="00877CA2" w:rsidRPr="00877CA2">
                              <w:rPr>
                                <w:rFonts w:ascii="ＭＳ Ｐゴシック" w:eastAsia="ＭＳ Ｐゴシック" w:hAnsi="ＭＳ Ｐゴシック" w:hint="eastAsia"/>
                                <w:color w:val="3333FF"/>
                              </w:rPr>
                              <w:t>一般の方は個人を特定できないように</w:t>
                            </w:r>
                            <w:r w:rsidR="00877CA2">
                              <w:rPr>
                                <w:rFonts w:ascii="ＭＳ Ｐゴシック" w:eastAsia="ＭＳ Ｐゴシック" w:hAnsi="ＭＳ Ｐゴシック" w:hint="eastAsia"/>
                                <w:color w:val="3333FF"/>
                              </w:rPr>
                              <w:t>配慮する。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AB998" id="_x0000_s1047" type="#_x0000_t202" style="position:absolute;left:0;text-align:left;margin-left:82.6pt;margin-top:53.3pt;width:148.5pt;height:7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ZvRQIAAF8EAAAOAAAAZHJzL2Uyb0RvYy54bWysVM2O0zAQviPxDpbvNGlplyZqulq6FCEt&#10;P9LCA7iO01g4nmC7TcqxlRAPwSsgzjxPXoSx0+1WC+KA8MGayXg+f/ONJ7PLtlJkK4yVoDM6HMSU&#10;CM0hl3qd0Q/vl0+mlFjHdM4UaJHRnbD0cv740aypUzGCElQuDEEQbdOmzmjpXJ1GkeWlqJgdQC00&#10;BgswFXPomnWUG9YgeqWiURxfRA2YvDbAhbX49boP0nnALwrB3duisMIRlVHk5sJuwr7yezSfsXRt&#10;WF1KfqTB/oFFxaTGS09Q18wxsjHyN6hKcgMWCjfgUEVQFJKLUANWM4wfVHNbslqEWlAcW59ksv8P&#10;lr/ZvjNE5hkdJZRoVmGPusOXbv+92//sDl9Jd/jWHQ7d/gf6ZOT1amqbYtptjYmufQ4t9j3Ubusb&#10;4B8t0bAomV6LK2OgKQXLke/QZ0ZnqT2O9SCr5jXkeC/bOAhAbWEqLybKQxAd+7Y79Uq0jnB/5XQ6&#10;SSYY4hibJsnwIjQzYulddm2seymgIt7IqMG3ENDZ9sY6z4ald0f8ZRaUzJdSqeCY9WqhDNkyfDfL&#10;sEIBD44pTRqkksRI5O8YT3Etl3/CqKTDCVCywjJiv/whlnrdXug82I5J1dvIWemjkF67XkXXrtq+&#10;h0Fmr/IK8h1Ka6B/8TihaJRgPlPS4GvPqP20YUZQol5pbE8yHI/9eARnPHk2QsecR1bnEaY5QmXU&#10;UdKbCxdGyvPWcIVtLGRQ+J7JkTO+4iD8ceL8mJz74dT9f2H+CwAA//8DAFBLAwQUAAYACAAAACEA&#10;UxUU+twAAAALAQAADwAAAGRycy9kb3ducmV2LnhtbEyPQU/DMAyF70j8h8hI3Fi6qERTaTqhiUnc&#10;EGPc08a0FY1TNdmW/XvMCW5+9tPz9+pt9pM44xLHQAbWqwIEUhfcSL2B48f+YQMiJkvOToHQwBUj&#10;bJvbm9pWLlzoHc+H1AsOoVhZA0NKcyVl7Ab0Nq7CjMS3r7B4m1guvXSLvXC4n6QqCi29HYk/DHbG&#10;3YDd9+HkDXSv2Ka9xjKPa5V3+fj5dn2ZjLm/y89PIBLm9GeGX3xGh4aZ2nAiF8XEWj8qtvJQaA2C&#10;HaVWvGkNqHKjQDa1/N+h+QEAAP//AwBQSwECLQAUAAYACAAAACEAtoM4kv4AAADhAQAAEwAAAAAA&#10;AAAAAAAAAAAAAAAAW0NvbnRlbnRfVHlwZXNdLnhtbFBLAQItABQABgAIAAAAIQA4/SH/1gAAAJQB&#10;AAALAAAAAAAAAAAAAAAAAC8BAABfcmVscy8ucmVsc1BLAQItABQABgAIAAAAIQBcCVZvRQIAAF8E&#10;AAAOAAAAAAAAAAAAAAAAAC4CAABkcnMvZTJvRG9jLnhtbFBLAQItABQABgAIAAAAIQBTFRT63AAA&#10;AAsBAAAPAAAAAAAAAAAAAAAAAJ8EAABkcnMvZG93bnJldi54bWxQSwUGAAAAAAQABADzAAAAqAUA&#10;AAAA&#10;" strokecolor="#33f" strokeweight="1.5pt">
                <v:textbox>
                  <w:txbxContent>
                    <w:p w14:paraId="671F7A3B" w14:textId="77777777" w:rsidR="007C1887" w:rsidRPr="00C9107A" w:rsidRDefault="007C1887" w:rsidP="007C1887">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人の顔が判別できる場合は，本人に了解を得る。</w:t>
                      </w:r>
                      <w:r w:rsidR="00877CA2">
                        <w:rPr>
                          <w:rFonts w:ascii="ＭＳ Ｐゴシック" w:eastAsia="ＭＳ Ｐゴシック" w:hAnsi="ＭＳ Ｐゴシック" w:hint="eastAsia"/>
                          <w:color w:val="3333FF"/>
                        </w:rPr>
                        <w:t>特に</w:t>
                      </w:r>
                      <w:r w:rsidR="00877CA2" w:rsidRPr="00877CA2">
                        <w:rPr>
                          <w:rFonts w:ascii="ＭＳ Ｐゴシック" w:eastAsia="ＭＳ Ｐゴシック" w:hAnsi="ＭＳ Ｐゴシック" w:hint="eastAsia"/>
                          <w:color w:val="3333FF"/>
                        </w:rPr>
                        <w:t>一般の方は個人を特定できないように</w:t>
                      </w:r>
                      <w:r w:rsidR="00877CA2">
                        <w:rPr>
                          <w:rFonts w:ascii="ＭＳ Ｐゴシック" w:eastAsia="ＭＳ Ｐゴシック" w:hAnsi="ＭＳ Ｐゴシック" w:hint="eastAsia"/>
                          <w:color w:val="3333FF"/>
                        </w:rPr>
                        <w:t>配慮する。</w:t>
                      </w:r>
                    </w:p>
                  </w:txbxContent>
                </v:textbox>
              </v:shape>
            </w:pict>
          </mc:Fallback>
        </mc:AlternateContent>
      </w:r>
      <w:r w:rsidR="008831C8" w:rsidRPr="009C2903">
        <w:rPr>
          <w:noProof/>
        </w:rPr>
        <w:drawing>
          <wp:inline distT="0" distB="0" distL="0" distR="0" wp14:anchorId="4321ED28" wp14:editId="637AEEFE">
            <wp:extent cx="2181240" cy="1400040"/>
            <wp:effectExtent l="0" t="0" r="0" b="0"/>
            <wp:docPr id="8" name="図 8"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ro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240" cy="1400040"/>
                    </a:xfrm>
                    <a:prstGeom prst="rect">
                      <a:avLst/>
                    </a:prstGeom>
                    <a:noFill/>
                    <a:ln>
                      <a:noFill/>
                    </a:ln>
                  </pic:spPr>
                </pic:pic>
              </a:graphicData>
            </a:graphic>
          </wp:inline>
        </w:drawing>
      </w:r>
    </w:p>
    <w:p w14:paraId="5DEA9A31" w14:textId="77777777" w:rsidR="00227ADA" w:rsidRDefault="00227ADA" w:rsidP="00227ADA">
      <w:pPr>
        <w:overflowPunct w:val="0"/>
        <w:autoSpaceDE w:val="0"/>
        <w:autoSpaceDN w:val="0"/>
        <w:adjustRightInd w:val="0"/>
        <w:ind w:left="662" w:hangingChars="200" w:hanging="662"/>
        <w:outlineLvl w:val="0"/>
        <w:rPr>
          <w:rFonts w:ascii="Times New Roman" w:hAnsi="Times New Roman"/>
          <w:kern w:val="0"/>
        </w:rPr>
      </w:pPr>
      <w:r>
        <w:rPr>
          <w:rFonts w:ascii="Times New Roman" w:hAnsi="Times New Roman"/>
          <w:b/>
          <w:noProof/>
          <w:kern w:val="0"/>
          <w:sz w:val="32"/>
          <w:szCs w:val="32"/>
        </w:rPr>
        <mc:AlternateContent>
          <mc:Choice Requires="wps">
            <w:drawing>
              <wp:anchor distT="0" distB="0" distL="114300" distR="114300" simplePos="0" relativeHeight="251726848" behindDoc="0" locked="0" layoutInCell="1" allowOverlap="1" wp14:anchorId="50328B9B" wp14:editId="0D876D2B">
                <wp:simplePos x="0" y="0"/>
                <wp:positionH relativeFrom="column">
                  <wp:posOffset>216535</wp:posOffset>
                </wp:positionH>
                <wp:positionV relativeFrom="paragraph">
                  <wp:posOffset>162560</wp:posOffset>
                </wp:positionV>
                <wp:extent cx="0" cy="161924"/>
                <wp:effectExtent l="95250" t="38100" r="57150" b="10160"/>
                <wp:wrapNone/>
                <wp:docPr id="43" name="直線矢印コネクタ 43"/>
                <wp:cNvGraphicFramePr/>
                <a:graphic xmlns:a="http://schemas.openxmlformats.org/drawingml/2006/main">
                  <a:graphicData uri="http://schemas.microsoft.com/office/word/2010/wordprocessingShape">
                    <wps:wsp>
                      <wps:cNvCnPr/>
                      <wps:spPr>
                        <a:xfrm flipV="1">
                          <a:off x="0" y="0"/>
                          <a:ext cx="0" cy="161924"/>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6C311" id="直線矢印コネクタ 43" o:spid="_x0000_s1026" type="#_x0000_t32" style="position:absolute;left:0;text-align:left;margin-left:17.05pt;margin-top:12.8pt;width:0;height:12.7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wfGgIAAEYEAAAOAAAAZHJzL2Uyb0RvYy54bWysU8GO0zAQvSPxD5bvNGl3WbFV0z10KRcE&#10;FSzcXcduLDm2NTZNey3n/QE4IO0PgMRKHPmYCvU3GDtpYEEcQORgxfa8N2+eZyYXm1qTtQCvrCno&#10;cJBTIgy3pTKrgr66mj94RIkPzJRMWyMKuhWeXkzv35s0bixGtrK6FECQxPhx4wpaheDGWeZ5JWrm&#10;B9YJg5fSQs0CbmGVlcAaZK91Nsrzs6yxUDqwXHiPp5ftJZ0mfikFD8+l9CIQXVDUFtIKaV3GNZtO&#10;2HgFzFWKdzLYP6iomTKYtKe6ZIGRN6B+o6oVB+utDANu68xKqbhINWA1w/yXal5WzIlUC5rjXW+T&#10;/3+0/Nl6AUSVBT09ocSwGt/o8P728OXd4cPNt+tP+93n/dvr/e7jfveVYAj61Tg/RtjMLKDbebeA&#10;WPxGQk2kVu41tkKyAwskm+T2tndbbALh7SHH0+HZ8Hx0GomzliEyOfDhibA1iT8F9QGYWlVhZo3B&#10;J7XQsrP1Ux9a4BEQwdqQBnnP84d5EuGtVuVcaR0vPayWMw1kzbAjTvCbz7vcd8ICU/qxKUnYOnSE&#10;AdimC9MGlUYP2qrTX9hq0WZ+ISS6idW1ClMfiz4f41yYMOyZMDrCJGrrgZ3mOAB/AnbxESpSj/8N&#10;uEekzNaEHlwrY6F17G72sDlKlm380YG27mjB0pbb1A/JGmzW9JzdYMVp+Hmf4D/Gf/odAAD//wMA&#10;UEsDBBQABgAIAAAAIQBiMRPp3AAAAAcBAAAPAAAAZHJzL2Rvd25yZXYueG1sTI7BTsMwEETvSPyD&#10;tUhcKuok0KpKs6kQEhyBtlTqcRO7cdR4HWK3DX+P4QLH0YzevGI12k6c9eBbxwjpNAGhuXaq5Qbh&#10;Y/t8twDhA7GizrFG+NIeVuX1VUG5chde6/MmNCJC2OeEYELocyl9bbQlP3W95tgd3GApxDg0Ug10&#10;iXDbySxJ5tJSy/HBUK+fjK6Pm5NFeM8mb/S5r+x+d3w9JC/Gbic7i3h7Mz4uQQQ9hr8x/OhHdSij&#10;U+VOrLzoEO4f0rhEyGZzELH/zRXCLE1BloX8719+AwAA//8DAFBLAQItABQABgAIAAAAIQC2gziS&#10;/gAAAOEBAAATAAAAAAAAAAAAAAAAAAAAAABbQ29udGVudF9UeXBlc10ueG1sUEsBAi0AFAAGAAgA&#10;AAAhADj9If/WAAAAlAEAAAsAAAAAAAAAAAAAAAAALwEAAF9yZWxzLy5yZWxzUEsBAi0AFAAGAAgA&#10;AAAhAItEvB8aAgAARgQAAA4AAAAAAAAAAAAAAAAALgIAAGRycy9lMm9Eb2MueG1sUEsBAi0AFAAG&#10;AAgAAAAhAGIxE+ncAAAABwEAAA8AAAAAAAAAAAAAAAAAdAQAAGRycy9kb3ducmV2LnhtbFBLBQYA&#10;AAAABAAEAPMAAAB9BQAAAAA=&#10;" strokecolor="#33f" strokeweight="1.5pt">
                <v:stroke endarrow="open"/>
              </v:shape>
            </w:pict>
          </mc:Fallback>
        </mc:AlternateContent>
      </w:r>
      <w:r w:rsidR="008831C8" w:rsidRPr="00E45279">
        <w:rPr>
          <w:rFonts w:ascii="Times New Roman" w:hAnsi="Times New Roman" w:hint="eastAsia"/>
          <w:kern w:val="0"/>
        </w:rPr>
        <w:t>図１　これは牡丹の花。花言葉は風格</w:t>
      </w:r>
      <w:r w:rsidR="00B666FB" w:rsidRPr="00E45279">
        <w:rPr>
          <w:rFonts w:ascii="Times New Roman" w:hAnsi="Times New Roman" w:hint="eastAsia"/>
          <w:kern w:val="0"/>
        </w:rPr>
        <w:t>，</w:t>
      </w:r>
      <w:r w:rsidR="008831C8" w:rsidRPr="00E45279">
        <w:rPr>
          <w:rFonts w:ascii="Times New Roman" w:hAnsi="Times New Roman" w:hint="eastAsia"/>
          <w:kern w:val="0"/>
        </w:rPr>
        <w:t>富貴</w:t>
      </w:r>
      <w:r w:rsidR="00B666FB" w:rsidRPr="00E45279">
        <w:rPr>
          <w:rFonts w:ascii="Times New Roman" w:hAnsi="Times New Roman" w:hint="eastAsia"/>
          <w:kern w:val="0"/>
        </w:rPr>
        <w:t>，</w:t>
      </w:r>
    </w:p>
    <w:p w14:paraId="0C2A29DD" w14:textId="77777777" w:rsidR="008831C8" w:rsidRPr="00E45279" w:rsidRDefault="008831C8" w:rsidP="00227ADA">
      <w:pPr>
        <w:overflowPunct w:val="0"/>
        <w:autoSpaceDE w:val="0"/>
        <w:autoSpaceDN w:val="0"/>
        <w:adjustRightInd w:val="0"/>
        <w:ind w:leftChars="200" w:left="460" w:firstLineChars="100" w:firstLine="230"/>
        <w:outlineLvl w:val="0"/>
        <w:rPr>
          <w:rFonts w:ascii="Times New Roman" w:hAnsi="Times New Roman"/>
          <w:kern w:val="0"/>
        </w:rPr>
      </w:pPr>
      <w:r w:rsidRPr="00E45279">
        <w:rPr>
          <w:rFonts w:ascii="Times New Roman" w:hAnsi="Times New Roman" w:hint="eastAsia"/>
          <w:kern w:val="0"/>
        </w:rPr>
        <w:t>恥じらい</w:t>
      </w:r>
      <w:r w:rsidR="00B666FB" w:rsidRPr="00E45279">
        <w:rPr>
          <w:rFonts w:ascii="Times New Roman" w:hAnsi="Times New Roman" w:hint="eastAsia"/>
          <w:kern w:val="0"/>
        </w:rPr>
        <w:t>，</w:t>
      </w:r>
      <w:r w:rsidRPr="00E45279">
        <w:rPr>
          <w:rFonts w:ascii="Times New Roman" w:hAnsi="Times New Roman" w:hint="eastAsia"/>
          <w:kern w:val="0"/>
        </w:rPr>
        <w:t>人見知りである。</w:t>
      </w:r>
    </w:p>
    <w:p w14:paraId="4894B184" w14:textId="77777777" w:rsidR="008831C8" w:rsidRPr="00E45279" w:rsidRDefault="008831C8" w:rsidP="00227ADA">
      <w:pPr>
        <w:overflowPunct w:val="0"/>
        <w:autoSpaceDE w:val="0"/>
        <w:autoSpaceDN w:val="0"/>
        <w:adjustRightInd w:val="0"/>
        <w:ind w:left="690" w:hangingChars="300" w:hanging="690"/>
        <w:outlineLvl w:val="0"/>
        <w:rPr>
          <w:rFonts w:ascii="Times New Roman" w:hAnsi="Times New Roman"/>
          <w:kern w:val="0"/>
        </w:rPr>
      </w:pPr>
    </w:p>
    <w:p w14:paraId="0B6AF191" w14:textId="404D5102" w:rsidR="008831C8" w:rsidRPr="00E45279" w:rsidRDefault="002F054A" w:rsidP="009C2903">
      <w:pPr>
        <w:overflowPunct w:val="0"/>
        <w:autoSpaceDE w:val="0"/>
        <w:autoSpaceDN w:val="0"/>
        <w:adjustRightInd w:val="0"/>
        <w:ind w:left="690" w:hangingChars="300" w:hanging="690"/>
        <w:outlineLvl w:val="0"/>
        <w:rPr>
          <w:rFonts w:asciiTheme="majorEastAsia" w:eastAsiaTheme="majorEastAsia" w:hAnsiTheme="majorEastAsia"/>
          <w:kern w:val="0"/>
        </w:rPr>
      </w:pPr>
      <w:r>
        <w:rPr>
          <w:rFonts w:asciiTheme="majorEastAsia" w:eastAsiaTheme="majorEastAsia" w:hAnsiTheme="majorEastAsia" w:hint="eastAsia"/>
          <w:kern w:val="0"/>
        </w:rPr>
        <w:t>１１．</w:t>
      </w:r>
      <w:r w:rsidR="00324B72" w:rsidRPr="00E45279">
        <w:rPr>
          <w:rFonts w:asciiTheme="majorEastAsia" w:eastAsiaTheme="majorEastAsia" w:hAnsiTheme="majorEastAsia" w:hint="eastAsia"/>
          <w:kern w:val="0"/>
        </w:rPr>
        <w:t>さいごに</w:t>
      </w:r>
    </w:p>
    <w:p w14:paraId="4FB83737" w14:textId="0D21C922" w:rsidR="00324B72" w:rsidRPr="00E45279" w:rsidRDefault="00324B72">
      <w:pPr>
        <w:overflowPunct w:val="0"/>
        <w:autoSpaceDE w:val="0"/>
        <w:autoSpaceDN w:val="0"/>
        <w:adjustRightInd w:val="0"/>
        <w:ind w:firstLineChars="100" w:firstLine="230"/>
        <w:outlineLvl w:val="0"/>
        <w:rPr>
          <w:rFonts w:ascii="Times New Roman" w:hAnsi="Times New Roman"/>
          <w:kern w:val="0"/>
        </w:rPr>
      </w:pPr>
      <w:r w:rsidRPr="00B23421">
        <w:rPr>
          <w:rFonts w:ascii="Times New Roman" w:hAnsi="Times New Roman" w:hint="eastAsia"/>
          <w:color w:val="FF0000"/>
          <w:kern w:val="0"/>
        </w:rPr>
        <w:t>文章は紙面</w:t>
      </w:r>
      <w:r w:rsidR="00CD0DEB">
        <w:rPr>
          <w:rFonts w:ascii="Times New Roman" w:hAnsi="Times New Roman" w:hint="eastAsia"/>
          <w:color w:val="FF0000"/>
          <w:kern w:val="0"/>
        </w:rPr>
        <w:t>1</w:t>
      </w:r>
      <w:r w:rsidR="00CD0DEB">
        <w:rPr>
          <w:rFonts w:ascii="Times New Roman" w:hAnsi="Times New Roman" w:hint="eastAsia"/>
          <w:color w:val="FF0000"/>
          <w:kern w:val="0"/>
        </w:rPr>
        <w:t>ページの</w:t>
      </w:r>
      <w:r w:rsidRPr="00B23421">
        <w:rPr>
          <w:rFonts w:ascii="Times New Roman" w:hAnsi="Times New Roman" w:hint="eastAsia"/>
          <w:color w:val="FF0000"/>
          <w:kern w:val="0"/>
        </w:rPr>
        <w:t>3/4</w:t>
      </w:r>
      <w:r w:rsidRPr="00B23421">
        <w:rPr>
          <w:rFonts w:ascii="Times New Roman" w:hAnsi="Times New Roman" w:hint="eastAsia"/>
          <w:color w:val="FF0000"/>
          <w:kern w:val="0"/>
        </w:rPr>
        <w:t>以上を埋める</w:t>
      </w:r>
      <w:r w:rsidRPr="00E45279">
        <w:rPr>
          <w:rFonts w:ascii="Times New Roman" w:hAnsi="Times New Roman" w:hint="eastAsia"/>
          <w:kern w:val="0"/>
        </w:rPr>
        <w:t>ものとする。執筆者個人で調整が困難な場合は</w:t>
      </w:r>
      <w:r w:rsidR="00B666FB" w:rsidRPr="00E45279">
        <w:rPr>
          <w:rFonts w:ascii="Times New Roman" w:hAnsi="Times New Roman" w:hint="eastAsia"/>
          <w:kern w:val="0"/>
        </w:rPr>
        <w:t>，</w:t>
      </w:r>
      <w:r w:rsidRPr="00E45279">
        <w:rPr>
          <w:rFonts w:ascii="Times New Roman" w:hAnsi="Times New Roman" w:hint="eastAsia"/>
          <w:kern w:val="0"/>
        </w:rPr>
        <w:t>委員に相談すること。</w:t>
      </w:r>
    </w:p>
    <w:p w14:paraId="692B1511" w14:textId="77777777" w:rsidR="00FF1CF6" w:rsidRPr="00E45279" w:rsidRDefault="00BE2629" w:rsidP="00756033">
      <w:pPr>
        <w:overflowPunct w:val="0"/>
        <w:autoSpaceDE w:val="0"/>
        <w:autoSpaceDN w:val="0"/>
        <w:adjustRightInd w:val="0"/>
        <w:jc w:val="center"/>
        <w:rPr>
          <w:rFonts w:ascii="Times New Roman" w:hAnsi="Times New Roman"/>
          <w:kern w:val="0"/>
        </w:rPr>
      </w:pPr>
      <w:r w:rsidRPr="006955B3">
        <w:rPr>
          <w:rFonts w:ascii="Times New Roman" w:hAnsi="Times New Roman"/>
          <w:noProof/>
          <w:kern w:val="0"/>
        </w:rPr>
        <mc:AlternateContent>
          <mc:Choice Requires="wps">
            <w:drawing>
              <wp:anchor distT="0" distB="0" distL="114300" distR="114300" simplePos="0" relativeHeight="251722752" behindDoc="0" locked="0" layoutInCell="1" allowOverlap="1" wp14:anchorId="531460B4" wp14:editId="4FCEBE65">
                <wp:simplePos x="0" y="0"/>
                <wp:positionH relativeFrom="column">
                  <wp:posOffset>643255</wp:posOffset>
                </wp:positionH>
                <wp:positionV relativeFrom="paragraph">
                  <wp:posOffset>111760</wp:posOffset>
                </wp:positionV>
                <wp:extent cx="251460" cy="0"/>
                <wp:effectExtent l="0" t="76200" r="15240" b="114300"/>
                <wp:wrapNone/>
                <wp:docPr id="41" name="直線矢印コネクタ 41"/>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19050" cap="flat" cmpd="sng" algn="ctr">
                          <a:solidFill>
                            <a:srgbClr val="3333FF"/>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3450BA6" id="直線矢印コネクタ 41" o:spid="_x0000_s1026" type="#_x0000_t32" style="position:absolute;left:0;text-align:left;margin-left:50.65pt;margin-top:8.8pt;width:19.8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G8gEAAIwDAAAOAAAAZHJzL2Uyb0RvYy54bWysU82O0zAQviPxDpbvNE3ZXUHVdA8t5YKg&#10;EvAAU8dJLPlPY9O013LeF4ADEi8AEkgceZgK9TUYu92ywA2RgzMTe77x982XyfXGaLaWGJSzFS8H&#10;Q86kFa5Wtq3461eLB484CxFsDdpZWfGtDPx6ev/epPdjOXKd07VERiA2jHtf8S5GPy6KIDppIAyc&#10;l5Y2G4cGIqXYFjVCT+hGF6Ph8KroHdYenZAh0Nf5cZNPM37TSBFfNE2QkemK091iXjGvq7QW0wmM&#10;WwTfKXG6BvzDLQwoS03PUHOIwN6g+gvKKIEuuCYOhDOFaxolZOZAbMrhH2xeduBl5kLiBH+WKfw/&#10;WPF8vUSm6opflJxZMDSjw/uvh2/vDh8+/rj5vN992b+92e8+7XffGR0hvXofxlQ2s0s8ZcEvMZHf&#10;NGjSm2ixTdZ4e9ZYbiIT9HF0WV5c0STE7Vbxq85jiE+lMywFFQ8RQbVdnDlraZAOyywxrJ+FSJ2p&#10;8LYgNbVuobTO89SW9WTGx8PL1AjIVo2GSKHxRDTYljPQLflVRMyQwWlVp/IEFLBdzTSyNZBnHtKz&#10;WCTa1O63Y6n3HEJ3PJe3jm6KoPQTW7O49SQmILr+VK9twpfZlicOScyjfClauXqbVS1SRiPPbU/2&#10;TJ66m1N89yea/gQAAP//AwBQSwMEFAAGAAgAAAAhAGhEypzeAAAACQEAAA8AAABkcnMvZG93bnJl&#10;di54bWxMj0FPwzAMhe9I/IfISFwQSwvTGKXpBEg7TNqFbUgcvSY0FYlTNdla+PXzxAFufvbT8/fK&#10;xeidOJo+toEU5JMMhKE66JYaBbvt8nYOIiYkjS6QUfBtIiyqy4sSCx0GejPHTWoEh1AsUIFNqSuk&#10;jLU1HuMkdIb49hl6j4ll30jd48Dh3sm7LJtJjy3xB4udebWm/tocvILpy0++o/Vq+e6Gm/Xc4ofe&#10;xqDU9dX4/AQimTH9meGMz+hQMdM+HEhH4Vhn+T1beXiYgTgbptkjiP3vQlal/N+gOgEAAP//AwBQ&#10;SwECLQAUAAYACAAAACEAtoM4kv4AAADhAQAAEwAAAAAAAAAAAAAAAAAAAAAAW0NvbnRlbnRfVHlw&#10;ZXNdLnhtbFBLAQItABQABgAIAAAAIQA4/SH/1gAAAJQBAAALAAAAAAAAAAAAAAAAAC8BAABfcmVs&#10;cy8ucmVsc1BLAQItABQABgAIAAAAIQC/X5EG8gEAAIwDAAAOAAAAAAAAAAAAAAAAAC4CAABkcnMv&#10;ZTJvRG9jLnhtbFBLAQItABQABgAIAAAAIQBoRMqc3gAAAAkBAAAPAAAAAAAAAAAAAAAAAEwEAABk&#10;cnMvZG93bnJldi54bWxQSwUGAAAAAAQABADzAAAAVwUAAAAA&#10;" strokecolor="#33f" strokeweight="1.5pt">
                <v:stroke endarrow="open"/>
              </v:shape>
            </w:pict>
          </mc:Fallback>
        </mc:AlternateContent>
      </w:r>
      <w:r w:rsidR="00FF1CF6" w:rsidRPr="00E45279">
        <w:rPr>
          <w:rFonts w:ascii="Times New Roman" w:hAnsi="Times New Roman"/>
          <w:kern w:val="0"/>
        </w:rPr>
        <w:t>表１</w:t>
      </w:r>
      <w:r w:rsidR="00FF1CF6" w:rsidRPr="00E45279">
        <w:rPr>
          <w:rFonts w:ascii="Times New Roman" w:hAnsi="Times New Roman" w:hint="eastAsia"/>
          <w:kern w:val="0"/>
        </w:rPr>
        <w:t xml:space="preserve">　</w:t>
      </w:r>
      <w:r w:rsidR="00FF1CF6" w:rsidRPr="00E45279">
        <w:rPr>
          <w:rFonts w:ascii="Times New Roman" w:hAnsi="Times New Roman"/>
          <w:kern w:val="0"/>
        </w:rPr>
        <w:t>表の説明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44"/>
        <w:gridCol w:w="766"/>
        <w:gridCol w:w="766"/>
        <w:gridCol w:w="766"/>
        <w:gridCol w:w="767"/>
      </w:tblGrid>
      <w:tr w:rsidR="00E45279" w:rsidRPr="00E45279" w14:paraId="7BDB0362" w14:textId="77777777" w:rsidTr="00756033">
        <w:trPr>
          <w:trHeight w:val="468"/>
          <w:jc w:val="center"/>
        </w:trPr>
        <w:tc>
          <w:tcPr>
            <w:tcW w:w="1044" w:type="dxa"/>
            <w:vAlign w:val="center"/>
          </w:tcPr>
          <w:p w14:paraId="34D41015" w14:textId="7FA334A2"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c>
          <w:tcPr>
            <w:tcW w:w="766" w:type="dxa"/>
            <w:vAlign w:val="center"/>
          </w:tcPr>
          <w:p w14:paraId="4679C67A" w14:textId="77777777"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c>
          <w:tcPr>
            <w:tcW w:w="766" w:type="dxa"/>
            <w:vAlign w:val="center"/>
          </w:tcPr>
          <w:p w14:paraId="48C00FC9" w14:textId="77777777"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c>
          <w:tcPr>
            <w:tcW w:w="766" w:type="dxa"/>
            <w:vAlign w:val="center"/>
          </w:tcPr>
          <w:p w14:paraId="0B2A6737" w14:textId="77777777"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c>
          <w:tcPr>
            <w:tcW w:w="767" w:type="dxa"/>
            <w:vAlign w:val="center"/>
          </w:tcPr>
          <w:p w14:paraId="74C6709C" w14:textId="77777777"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r>
      <w:tr w:rsidR="00FF1CF6" w:rsidRPr="00E45279" w14:paraId="4AC08C77" w14:textId="77777777" w:rsidTr="00756033">
        <w:trPr>
          <w:trHeight w:val="468"/>
          <w:jc w:val="center"/>
        </w:trPr>
        <w:tc>
          <w:tcPr>
            <w:tcW w:w="1044" w:type="dxa"/>
            <w:vAlign w:val="center"/>
          </w:tcPr>
          <w:p w14:paraId="1C1DCA67" w14:textId="77777777"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c>
          <w:tcPr>
            <w:tcW w:w="766" w:type="dxa"/>
            <w:vAlign w:val="center"/>
          </w:tcPr>
          <w:p w14:paraId="3DEA9860" w14:textId="77777777"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c>
          <w:tcPr>
            <w:tcW w:w="766" w:type="dxa"/>
            <w:vAlign w:val="center"/>
          </w:tcPr>
          <w:p w14:paraId="6BE4753C" w14:textId="77777777"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c>
          <w:tcPr>
            <w:tcW w:w="766" w:type="dxa"/>
            <w:vAlign w:val="center"/>
          </w:tcPr>
          <w:p w14:paraId="3672813F" w14:textId="77777777"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c>
          <w:tcPr>
            <w:tcW w:w="767" w:type="dxa"/>
            <w:vAlign w:val="center"/>
          </w:tcPr>
          <w:p w14:paraId="61D530DE" w14:textId="77777777" w:rsidR="00FF1CF6" w:rsidRPr="00E45279" w:rsidRDefault="00FF1CF6" w:rsidP="008831C8">
            <w:pPr>
              <w:overflowPunct w:val="0"/>
              <w:autoSpaceDE w:val="0"/>
              <w:autoSpaceDN w:val="0"/>
              <w:adjustRightInd w:val="0"/>
              <w:rPr>
                <w:rFonts w:ascii="Times New Roman" w:hAnsi="Times New Roman"/>
                <w:kern w:val="0"/>
              </w:rPr>
            </w:pPr>
            <w:r w:rsidRPr="00E45279">
              <w:rPr>
                <w:rFonts w:ascii="Times New Roman" w:hAnsi="Times New Roman"/>
                <w:kern w:val="0"/>
              </w:rPr>
              <w:t>□</w:t>
            </w:r>
          </w:p>
        </w:tc>
      </w:tr>
    </w:tbl>
    <w:p w14:paraId="3F95C787" w14:textId="77777777" w:rsidR="00576DD7" w:rsidRPr="00E45279" w:rsidRDefault="00576DD7" w:rsidP="008831C8">
      <w:pPr>
        <w:overflowPunct w:val="0"/>
        <w:autoSpaceDE w:val="0"/>
        <w:autoSpaceDN w:val="0"/>
        <w:adjustRightInd w:val="0"/>
        <w:ind w:rightChars="-483" w:right="-1111"/>
        <w:rPr>
          <w:rFonts w:ascii="Times New Roman" w:hAnsi="Times New Roman" w:cs="ＭＳ明朝"/>
          <w:kern w:val="0"/>
        </w:rPr>
      </w:pPr>
    </w:p>
    <w:p w14:paraId="4F0C8AF8" w14:textId="77777777" w:rsidR="00FF1CF6" w:rsidRPr="00E45279" w:rsidRDefault="00FF1CF6" w:rsidP="008831C8">
      <w:pPr>
        <w:overflowPunct w:val="0"/>
        <w:autoSpaceDE w:val="0"/>
        <w:autoSpaceDN w:val="0"/>
        <w:rPr>
          <w:rFonts w:asciiTheme="majorEastAsia" w:eastAsiaTheme="majorEastAsia" w:hAnsiTheme="majorEastAsia"/>
        </w:rPr>
      </w:pPr>
      <w:r w:rsidRPr="00E45279">
        <w:rPr>
          <w:rFonts w:asciiTheme="majorEastAsia" w:eastAsiaTheme="majorEastAsia" w:hAnsiTheme="majorEastAsia" w:hint="eastAsia"/>
        </w:rPr>
        <w:t>謝辞</w:t>
      </w:r>
    </w:p>
    <w:p w14:paraId="2F3C3691" w14:textId="1B5AAF01" w:rsidR="00FF1CF6" w:rsidRPr="00E45279" w:rsidRDefault="00227ADA" w:rsidP="008831C8">
      <w:pPr>
        <w:overflowPunct w:val="0"/>
        <w:autoSpaceDE w:val="0"/>
        <w:autoSpaceDN w:val="0"/>
        <w:adjustRightInd w:val="0"/>
        <w:outlineLvl w:val="0"/>
        <w:rPr>
          <w:rFonts w:ascii="Times New Roman" w:hAnsi="Times New Roman"/>
        </w:rPr>
      </w:pPr>
      <w:r w:rsidRPr="00E33975">
        <w:rPr>
          <w:rFonts w:ascii="Times New Roman" w:hAnsi="Times New Roman"/>
          <w:b/>
          <w:noProof/>
          <w:sz w:val="32"/>
          <w:szCs w:val="32"/>
        </w:rPr>
        <mc:AlternateContent>
          <mc:Choice Requires="wps">
            <w:drawing>
              <wp:anchor distT="0" distB="0" distL="114300" distR="114300" simplePos="0" relativeHeight="251734016" behindDoc="0" locked="0" layoutInCell="1" allowOverlap="1" wp14:anchorId="496AFCD6" wp14:editId="287276E9">
                <wp:simplePos x="0" y="0"/>
                <wp:positionH relativeFrom="column">
                  <wp:posOffset>662305</wp:posOffset>
                </wp:positionH>
                <wp:positionV relativeFrom="paragraph">
                  <wp:posOffset>691515</wp:posOffset>
                </wp:positionV>
                <wp:extent cx="2524125" cy="323850"/>
                <wp:effectExtent l="0" t="0" r="28575"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23850"/>
                        </a:xfrm>
                        <a:prstGeom prst="rect">
                          <a:avLst/>
                        </a:prstGeom>
                        <a:solidFill>
                          <a:srgbClr val="FFFFFF"/>
                        </a:solidFill>
                        <a:ln w="19050">
                          <a:solidFill>
                            <a:srgbClr val="3333FF"/>
                          </a:solidFill>
                          <a:miter lim="800000"/>
                          <a:headEnd/>
                          <a:tailEnd/>
                        </a:ln>
                      </wps:spPr>
                      <wps:txbx>
                        <w:txbxContent>
                          <w:p w14:paraId="6979B2E3" w14:textId="77777777" w:rsidR="00227ADA" w:rsidRDefault="00227ADA" w:rsidP="00227ADA">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謝辞には技術支援部経費</w:t>
                            </w:r>
                            <w:r w:rsidRPr="00B1617B">
                              <w:rPr>
                                <w:rFonts w:ascii="ＭＳ Ｐゴシック" w:eastAsia="ＭＳ Ｐゴシック" w:hAnsi="ＭＳ Ｐゴシック" w:hint="eastAsia"/>
                                <w:color w:val="3333FF"/>
                                <w:u w:val="wave"/>
                              </w:rPr>
                              <w:t>以外</w:t>
                            </w:r>
                            <w:r>
                              <w:rPr>
                                <w:rFonts w:ascii="ＭＳ Ｐゴシック" w:eastAsia="ＭＳ Ｐゴシック" w:hAnsi="ＭＳ Ｐゴシック" w:hint="eastAsia"/>
                                <w:color w:val="3333FF"/>
                              </w:rPr>
                              <w:t>を記載</w:t>
                            </w:r>
                          </w:p>
                          <w:p w14:paraId="7CD09989" w14:textId="77777777" w:rsidR="00227ADA" w:rsidRPr="00C9107A" w:rsidRDefault="00227ADA" w:rsidP="00227ADA">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AFCD6" id="_x0000_s1048" type="#_x0000_t202" style="position:absolute;left:0;text-align:left;margin-left:52.15pt;margin-top:54.45pt;width:198.75pt;height: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3eRgIAAF4EAAAOAAAAZHJzL2Uyb0RvYy54bWysVMGO0zAQvSPxD5bvNGnaQjdqulq6FCHt&#10;AtLCB7iO01g4nmC7TcqxlRAfwS8gznxPfoSx0y3VgjggfLBmMp7nN288mV22lSJbYawEndHhIKZE&#10;aA651OuMvn+3fDKlxDqmc6ZAi4zuhKWX88ePZk2digRKULkwBEG0TZs6o6VzdRpFlpeiYnYAtdAY&#10;LMBUzKFr1lFuWIPolYqSOH4aNWDy2gAX1uLX6z5I5wG/KAR3b4rCCkdURpGbC7sJ+8rv0XzG0rVh&#10;dSn5kQb7BxYVkxovPUFdM8fIxsjfoCrJDVgo3IBDFUFRSC5CDVjNMH5QzV3JahFqQXFsfZLJ/j9Y&#10;/nr71hCZZ3RCiWYVtqg7fO7237r9j+7whXSHr93h0O2/o08SL1dT2xSz7mrMc+1zaLHtoXRb3wD/&#10;YImGRcn0WlwZA00pWI50hz4zOkvtcawHWTW3kOO9bOMgALWFqbyWqA5BdGzb7tQq0TrC8WMyScbD&#10;BDlzjI2S0XQSehmx9D67Nta9FFARb2TU4FMI6Gx7Y51nw9L7I/4yC0rmS6lUcMx6tVCGbBk+m2VY&#10;oYAHx5QmDdZ2EePlf8cY4Vou/4RRSYcDoGSV0Wnslz/EUq/bC50H2zGpehs5K30U0mvXq+jaVRta&#10;mJwatIJ8h9Ia6B88DigaJZhPlDT42DNqP26YEZSoVxrbczEcj/10BGc8eZagY84jq/MI0xyhMuoo&#10;6c2FCxPleWu4wjYWMijs+90zOXLGRxyEPw6cn5JzP5z69VuY/wQAAP//AwBQSwMEFAAGAAgAAAAh&#10;AH+EfuDdAAAACwEAAA8AAABkcnMvZG93bnJldi54bWxMj0FPwzAMhe9I/IfISNxY0rFNa2k6oYlJ&#10;3BDbuKeNaSsap2qyLfv3eCe4+dlPz98rN8kN4oxT6D1pyGYKBFLjbU+thuNh97QGEaIhawZPqOGK&#10;ATbV/V1pCusv9InnfWwFh1AojIYuxrGQMjQdOhNmfkTi27efnIksp1bayVw43A1yrtRKOtMTf+jM&#10;iNsOm5/9yWlo3rGOuxUuUp/N0zYdvz6ub4PWjw/p9QVExBT/zHDDZ3SomKn2J7JBDKzV4pmtt2Gd&#10;g2DHUmVcpubNMs9BVqX836H6BQAA//8DAFBLAQItABQABgAIAAAAIQC2gziS/gAAAOEBAAATAAAA&#10;AAAAAAAAAAAAAAAAAABbQ29udGVudF9UeXBlc10ueG1sUEsBAi0AFAAGAAgAAAAhADj9If/WAAAA&#10;lAEAAAsAAAAAAAAAAAAAAAAALwEAAF9yZWxzLy5yZWxzUEsBAi0AFAAGAAgAAAAhAPX2bd5GAgAA&#10;XgQAAA4AAAAAAAAAAAAAAAAALgIAAGRycy9lMm9Eb2MueG1sUEsBAi0AFAAGAAgAAAAhAH+EfuDd&#10;AAAACwEAAA8AAAAAAAAAAAAAAAAAoAQAAGRycy9kb3ducmV2LnhtbFBLBQYAAAAABAAEAPMAAACq&#10;BQAAAAA=&#10;" strokecolor="#33f" strokeweight="1.5pt">
                <v:textbox>
                  <w:txbxContent>
                    <w:p w14:paraId="6979B2E3" w14:textId="77777777" w:rsidR="00227ADA" w:rsidRDefault="00227ADA" w:rsidP="00227ADA">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謝辞には技術支援部経費</w:t>
                      </w:r>
                      <w:r w:rsidRPr="00B1617B">
                        <w:rPr>
                          <w:rFonts w:ascii="ＭＳ Ｐゴシック" w:eastAsia="ＭＳ Ｐゴシック" w:hAnsi="ＭＳ Ｐゴシック" w:hint="eastAsia"/>
                          <w:color w:val="3333FF"/>
                          <w:u w:val="wave"/>
                        </w:rPr>
                        <w:t>以外</w:t>
                      </w:r>
                      <w:r>
                        <w:rPr>
                          <w:rFonts w:ascii="ＭＳ Ｐゴシック" w:eastAsia="ＭＳ Ｐゴシック" w:hAnsi="ＭＳ Ｐゴシック" w:hint="eastAsia"/>
                          <w:color w:val="3333FF"/>
                        </w:rPr>
                        <w:t>を記載</w:t>
                      </w:r>
                    </w:p>
                    <w:p w14:paraId="7CD09989" w14:textId="77777777" w:rsidR="00227ADA" w:rsidRPr="00C9107A" w:rsidRDefault="00227ADA" w:rsidP="00227ADA">
                      <w:pPr>
                        <w:rPr>
                          <w:rFonts w:ascii="ＭＳ Ｐゴシック" w:eastAsia="ＭＳ Ｐゴシック" w:hAnsi="ＭＳ Ｐゴシック"/>
                          <w:color w:val="3333FF"/>
                        </w:rPr>
                      </w:pPr>
                    </w:p>
                  </w:txbxContent>
                </v:textbox>
              </v:shape>
            </w:pict>
          </mc:Fallback>
        </mc:AlternateContent>
      </w:r>
      <w:r w:rsidR="00FF1CF6" w:rsidRPr="00E45279">
        <w:rPr>
          <w:rFonts w:ascii="Times New Roman" w:hAnsi="Times New Roman" w:hint="eastAsia"/>
          <w:kern w:val="0"/>
        </w:rPr>
        <w:t xml:space="preserve">　本○○</w:t>
      </w:r>
      <w:r w:rsidR="006B75A8">
        <w:rPr>
          <w:rFonts w:ascii="Times New Roman" w:hAnsi="Times New Roman" w:hint="eastAsia"/>
          <w:kern w:val="0"/>
        </w:rPr>
        <w:t>○○</w:t>
      </w:r>
      <w:r w:rsidR="00FF1CF6" w:rsidRPr="00E45279">
        <w:rPr>
          <w:rFonts w:ascii="Times New Roman" w:hAnsi="Times New Roman" w:hint="eastAsia"/>
          <w:kern w:val="0"/>
        </w:rPr>
        <w:t>に際して，</w:t>
      </w:r>
      <w:r w:rsidR="00D94CCB">
        <w:rPr>
          <w:rFonts w:ascii="Times New Roman" w:hAnsi="Times New Roman" w:hint="eastAsia"/>
          <w:kern w:val="0"/>
        </w:rPr>
        <w:t>令和</w:t>
      </w:r>
      <w:r w:rsidR="00FF1CF6" w:rsidRPr="00E45279">
        <w:rPr>
          <w:rFonts w:ascii="Times New Roman" w:hAnsi="Times New Roman" w:hint="eastAsia"/>
          <w:kern w:val="0"/>
        </w:rPr>
        <w:t>○年度日亜化学工業教育研究助成基金の支援をいただきましたことに感謝申し上げます。</w:t>
      </w:r>
    </w:p>
    <w:p w14:paraId="340636C9" w14:textId="77777777" w:rsidR="00FF1CF6" w:rsidRPr="00E45279" w:rsidRDefault="00FF1CF6" w:rsidP="008831C8">
      <w:pPr>
        <w:overflowPunct w:val="0"/>
        <w:autoSpaceDE w:val="0"/>
        <w:autoSpaceDN w:val="0"/>
        <w:rPr>
          <w:rFonts w:ascii="Times New Roman" w:hAnsi="Times New Roman"/>
        </w:rPr>
      </w:pPr>
    </w:p>
    <w:p w14:paraId="6D709C40" w14:textId="77777777" w:rsidR="00FF1CF6" w:rsidRPr="00E45279" w:rsidRDefault="00FF1CF6" w:rsidP="008831C8">
      <w:pPr>
        <w:overflowPunct w:val="0"/>
        <w:autoSpaceDE w:val="0"/>
        <w:autoSpaceDN w:val="0"/>
        <w:rPr>
          <w:rFonts w:asciiTheme="majorEastAsia" w:eastAsiaTheme="majorEastAsia" w:hAnsiTheme="majorEastAsia"/>
        </w:rPr>
      </w:pPr>
      <w:r w:rsidRPr="00E45279">
        <w:rPr>
          <w:rFonts w:asciiTheme="majorEastAsia" w:eastAsiaTheme="majorEastAsia" w:hAnsiTheme="majorEastAsia" w:hint="eastAsia"/>
        </w:rPr>
        <w:t>参考文献</w:t>
      </w:r>
    </w:p>
    <w:p w14:paraId="14273E49" w14:textId="77777777" w:rsidR="003F63B5" w:rsidRPr="00E45279" w:rsidRDefault="003F63B5" w:rsidP="003F63B5">
      <w:pPr>
        <w:pStyle w:val="af2"/>
        <w:numPr>
          <w:ilvl w:val="0"/>
          <w:numId w:val="7"/>
        </w:numPr>
        <w:overflowPunct w:val="0"/>
        <w:autoSpaceDE w:val="0"/>
        <w:autoSpaceDN w:val="0"/>
        <w:ind w:leftChars="0"/>
        <w:rPr>
          <w:rFonts w:ascii="Times New Roman" w:hAnsi="Times New Roman"/>
          <w:kern w:val="0"/>
        </w:rPr>
      </w:pPr>
      <w:r w:rsidRPr="00E45279">
        <w:rPr>
          <w:rFonts w:ascii="Times New Roman" w:hAnsi="Times New Roman"/>
        </w:rPr>
        <w:t>http://rennai-meigen.com/botanhanakotoba/</w:t>
      </w:r>
    </w:p>
    <w:p w14:paraId="408D33E3" w14:textId="77777777" w:rsidR="003F63B5" w:rsidRPr="00E45279" w:rsidRDefault="003F63B5" w:rsidP="003F63B5">
      <w:pPr>
        <w:pStyle w:val="af2"/>
        <w:numPr>
          <w:ilvl w:val="0"/>
          <w:numId w:val="7"/>
        </w:numPr>
        <w:overflowPunct w:val="0"/>
        <w:autoSpaceDE w:val="0"/>
        <w:autoSpaceDN w:val="0"/>
        <w:ind w:leftChars="0"/>
        <w:rPr>
          <w:rFonts w:ascii="Times New Roman" w:hAnsi="Times New Roman"/>
          <w:kern w:val="0"/>
        </w:rPr>
      </w:pPr>
      <w:r w:rsidRPr="00E45279">
        <w:rPr>
          <w:rFonts w:ascii="Times New Roman" w:hAnsi="Times New Roman" w:hint="eastAsia"/>
        </w:rPr>
        <w:t>著者名，文献名，年月日，○版など</w:t>
      </w:r>
    </w:p>
    <w:p w14:paraId="040C5C3E" w14:textId="77777777" w:rsidR="002C3AA1" w:rsidRPr="00E45279" w:rsidRDefault="003F63B5" w:rsidP="003F63B5">
      <w:pPr>
        <w:pStyle w:val="af2"/>
        <w:numPr>
          <w:ilvl w:val="0"/>
          <w:numId w:val="7"/>
        </w:numPr>
        <w:overflowPunct w:val="0"/>
        <w:autoSpaceDE w:val="0"/>
        <w:autoSpaceDN w:val="0"/>
        <w:ind w:leftChars="0"/>
        <w:rPr>
          <w:rFonts w:ascii="Times New Roman" w:hAnsi="Times New Roman"/>
          <w:kern w:val="0"/>
        </w:rPr>
      </w:pPr>
      <w:r w:rsidRPr="00E45279">
        <w:rPr>
          <w:rFonts w:ascii="Times New Roman" w:hAnsi="Times New Roman" w:hint="eastAsia"/>
        </w:rPr>
        <w:t>○○○</w:t>
      </w:r>
      <w:r w:rsidRPr="00E45279">
        <w:rPr>
          <w:rFonts w:ascii="Times New Roman" w:hAnsi="Times New Roman" w:hint="eastAsia"/>
          <w:kern w:val="0"/>
        </w:rPr>
        <w:t>，</w:t>
      </w:r>
      <w:r w:rsidRPr="00E45279">
        <w:rPr>
          <w:rFonts w:ascii="Times New Roman" w:hAnsi="Times New Roman" w:hint="eastAsia"/>
        </w:rPr>
        <w:t>○○○○○○</w:t>
      </w:r>
      <w:r w:rsidRPr="00E45279">
        <w:rPr>
          <w:rFonts w:ascii="Times New Roman" w:hAnsi="Times New Roman" w:hint="eastAsia"/>
          <w:kern w:val="0"/>
        </w:rPr>
        <w:t>，</w:t>
      </w:r>
      <w:r w:rsidRPr="00E45279">
        <w:rPr>
          <w:rFonts w:ascii="Times New Roman" w:hAnsi="Times New Roman" w:hint="eastAsia"/>
        </w:rPr>
        <w:t>○○○</w:t>
      </w:r>
      <w:r w:rsidRPr="00E45279">
        <w:rPr>
          <w:rFonts w:ascii="Times New Roman" w:hAnsi="Times New Roman"/>
        </w:rPr>
        <w:t xml:space="preserve"> </w:t>
      </w:r>
      <w:r w:rsidRPr="00E45279">
        <w:rPr>
          <w:rFonts w:ascii="Times New Roman" w:hAnsi="Times New Roman"/>
          <w:kern w:val="0"/>
        </w:rPr>
        <w:t>Vol.</w:t>
      </w:r>
      <w:r w:rsidRPr="00E45279">
        <w:rPr>
          <w:rFonts w:ascii="Times New Roman" w:hAnsi="Times New Roman" w:hint="eastAsia"/>
        </w:rPr>
        <w:t>○，</w:t>
      </w:r>
      <w:r w:rsidRPr="00E45279">
        <w:rPr>
          <w:rFonts w:ascii="Times New Roman" w:hAnsi="Times New Roman"/>
        </w:rPr>
        <w:t>No.</w:t>
      </w:r>
      <w:r w:rsidRPr="00E45279">
        <w:rPr>
          <w:rFonts w:ascii="Times New Roman" w:hAnsi="Times New Roman" w:hint="eastAsia"/>
        </w:rPr>
        <w:t>○，</w:t>
      </w:r>
      <w:r w:rsidRPr="00E45279">
        <w:rPr>
          <w:rFonts w:ascii="Times New Roman" w:hAnsi="Times New Roman"/>
        </w:rPr>
        <w:t>pp.</w:t>
      </w:r>
      <w:r w:rsidRPr="00E45279">
        <w:rPr>
          <w:rFonts w:ascii="Times New Roman" w:hAnsi="Times New Roman" w:hint="eastAsia"/>
        </w:rPr>
        <w:t>○</w:t>
      </w:r>
      <w:r w:rsidRPr="00E45279">
        <w:rPr>
          <w:rFonts w:ascii="Times New Roman" w:hAnsi="Times New Roman"/>
        </w:rPr>
        <w:t>-</w:t>
      </w:r>
      <w:r w:rsidRPr="00E45279">
        <w:rPr>
          <w:rFonts w:ascii="Times New Roman" w:hAnsi="Times New Roman" w:hint="eastAsia"/>
        </w:rPr>
        <w:t>○</w:t>
      </w:r>
      <w:r w:rsidRPr="00E45279">
        <w:rPr>
          <w:rFonts w:ascii="Times New Roman" w:hAnsi="Times New Roman" w:hint="eastAsia"/>
          <w:kern w:val="0"/>
        </w:rPr>
        <w:t>，</w:t>
      </w:r>
      <w:r w:rsidRPr="00E45279">
        <w:rPr>
          <w:rFonts w:ascii="Times New Roman" w:hAnsi="Times New Roman" w:hint="eastAsia"/>
          <w:kern w:val="0"/>
        </w:rPr>
        <w:t>2014</w:t>
      </w:r>
    </w:p>
    <w:p w14:paraId="693B62A7" w14:textId="77777777" w:rsidR="003F63B5" w:rsidRPr="00E45279" w:rsidRDefault="003F63B5" w:rsidP="003F63B5">
      <w:pPr>
        <w:pStyle w:val="af2"/>
        <w:numPr>
          <w:ilvl w:val="0"/>
          <w:numId w:val="7"/>
        </w:numPr>
        <w:overflowPunct w:val="0"/>
        <w:autoSpaceDE w:val="0"/>
        <w:autoSpaceDN w:val="0"/>
        <w:ind w:leftChars="0"/>
        <w:rPr>
          <w:rFonts w:ascii="Times New Roman" w:hAnsi="Times New Roman"/>
          <w:kern w:val="0"/>
        </w:rPr>
      </w:pPr>
      <w:r w:rsidRPr="00E45279">
        <w:rPr>
          <w:rFonts w:ascii="Times New Roman" w:hAnsi="Times New Roman" w:hint="eastAsia"/>
          <w:kern w:val="0"/>
        </w:rPr>
        <w:t>123</w:t>
      </w:r>
    </w:p>
    <w:p w14:paraId="2644A059" w14:textId="77777777" w:rsidR="003F63B5" w:rsidRPr="00E45279" w:rsidRDefault="002E71BB" w:rsidP="003F63B5">
      <w:pPr>
        <w:pStyle w:val="af2"/>
        <w:numPr>
          <w:ilvl w:val="0"/>
          <w:numId w:val="7"/>
        </w:numPr>
        <w:overflowPunct w:val="0"/>
        <w:autoSpaceDE w:val="0"/>
        <w:autoSpaceDN w:val="0"/>
        <w:ind w:leftChars="0"/>
        <w:rPr>
          <w:rFonts w:ascii="Times New Roman" w:hAnsi="Times New Roman"/>
          <w:kern w:val="0"/>
        </w:rPr>
      </w:pPr>
      <w:r w:rsidRPr="002E71BB">
        <w:rPr>
          <w:rFonts w:ascii="Times New Roman" w:hAnsi="Times New Roman"/>
          <w:noProof/>
          <w:kern w:val="0"/>
        </w:rPr>
        <mc:AlternateContent>
          <mc:Choice Requires="wps">
            <w:drawing>
              <wp:anchor distT="0" distB="0" distL="114300" distR="114300" simplePos="0" relativeHeight="251713536" behindDoc="0" locked="0" layoutInCell="1" allowOverlap="1" wp14:anchorId="4A4881F7" wp14:editId="5AAEB8D8">
                <wp:simplePos x="0" y="0"/>
                <wp:positionH relativeFrom="column">
                  <wp:posOffset>33020</wp:posOffset>
                </wp:positionH>
                <wp:positionV relativeFrom="paragraph">
                  <wp:posOffset>163830</wp:posOffset>
                </wp:positionV>
                <wp:extent cx="1095375" cy="285750"/>
                <wp:effectExtent l="0" t="0" r="28575" b="1905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85750"/>
                        </a:xfrm>
                        <a:prstGeom prst="rect">
                          <a:avLst/>
                        </a:prstGeom>
                        <a:solidFill>
                          <a:srgbClr val="FFFFFF"/>
                        </a:solidFill>
                        <a:ln w="19050">
                          <a:solidFill>
                            <a:srgbClr val="3333FF"/>
                          </a:solidFill>
                          <a:miter lim="800000"/>
                          <a:headEnd/>
                          <a:tailEnd/>
                        </a:ln>
                      </wps:spPr>
                      <wps:txbx>
                        <w:txbxContent>
                          <w:p w14:paraId="15A64AF9" w14:textId="77777777" w:rsidR="002E71BB" w:rsidRDefault="002E71BB" w:rsidP="002E71BB">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頭をそろえる。</w:t>
                            </w:r>
                          </w:p>
                          <w:p w14:paraId="2796E3C3" w14:textId="77777777" w:rsidR="002E71BB" w:rsidRPr="00C9107A" w:rsidRDefault="002E71BB" w:rsidP="002E71BB">
                            <w:pPr>
                              <w:rPr>
                                <w:rFonts w:ascii="ＭＳ Ｐゴシック" w:eastAsia="ＭＳ Ｐゴシック" w:hAnsi="ＭＳ Ｐゴシック"/>
                                <w:color w:val="3333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881F7" id="_x0000_s1049" type="#_x0000_t202" style="position:absolute;left:0;text-align:left;margin-left:2.6pt;margin-top:12.9pt;width:86.2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cNSQIAAF8EAAAOAAAAZHJzL2Uyb0RvYy54bWysVM2O0zAQviPxDpbvNOnfbhs1XS1dipCW&#10;H2nhARzHaSwcT7DdJuXYSoiH4BUQZ54nL8LY7XarBXFA+GDNZDzfzHwzk9lVWymyEcZK0Cnt92JK&#10;hOaQS71K6Yf3y2cTSqxjOmcKtEjpVlh6NX/6ZNbUiRhACSoXhiCItklTp7R0rk6iyPJSVMz2oBYa&#10;jQWYijlUzSrKDWsQvVLRII4vogZMXhvgwlr8enMw0nnALwrB3duisMIRlVLMzYXbhDvzdzSfsWRl&#10;WF1KfkyD/UMWFZMag56gbphjZG3kb1CV5AYsFK7HoYqgKCQXoQasph8/quauZLUItSA5tj7RZP8f&#10;LH+zeWeIzFM6vKBEswp71O2/dLvv3e5nt/9Kuv23br/vdj9QJwPPV1PbBN3uanR07XNose+hdlvf&#10;Av9oiYZFyfRKXBsDTSlYjvn2vWd05nrAsR4ka15DjnHZ2kEAagtTeTKRHoLo2LftqVeidYT7kPF0&#10;PLwcU8LRNpiML8ehmRFL7r1rY91LARXxQkoNzkJAZ5tb63w2LLl/4oNZUDJfSqWCYlbZQhmyYTg3&#10;y3BCAY+eKU0aTGUaY/C/YwzxLJd/wqikww1QskrpJPbHP2KJ5+2FzoPsmFQHGXNW+kik5+7Aomuz&#10;NvRwMPTOnuUM8i1Sa+Aw8bihKJRgPlPS4LSn1H5aMyMoUa80tmfaH438egRlNL4coGLOLdm5hWmO&#10;UCl1lBzEhQsr5fPWcI1tLGRg+CGTY844xYH448b5NTnXw6uH/8L8FwAAAP//AwBQSwMEFAAGAAgA&#10;AAAhAFvOl0vaAAAABwEAAA8AAABkcnMvZG93bnJldi54bWxMj8FuwjAQRO+V+g/WVuqtOESFoDQb&#10;VKEicasK9O7E2ySqvY5iA+bvMaf2OJrRzJtqHa0RZ5r84BhhPstAELdOD9whHA/blxUIHxRrZRwT&#10;wpU8rOvHh0qV2l34i8770IlUwr5UCH0IYymlb3uyys/cSJy8HzdZFZKcOqkndUnl1sg8y5bSqoHT&#10;Qq9G2vTU/u5PFqHdURO2S3qNwzyPm3j8/rx+GMTnp/j+BiJQDH9huOMndKgTU+NOrL0wCIs8BRHy&#10;RTpwt4uiANEgFNkKZF3J//z1DQAA//8DAFBLAQItABQABgAIAAAAIQC2gziS/gAAAOEBAAATAAAA&#10;AAAAAAAAAAAAAAAAAABbQ29udGVudF9UeXBlc10ueG1sUEsBAi0AFAAGAAgAAAAhADj9If/WAAAA&#10;lAEAAAsAAAAAAAAAAAAAAAAALwEAAF9yZWxzLy5yZWxzUEsBAi0AFAAGAAgAAAAhAM6jhw1JAgAA&#10;XwQAAA4AAAAAAAAAAAAAAAAALgIAAGRycy9lMm9Eb2MueG1sUEsBAi0AFAAGAAgAAAAhAFvOl0va&#10;AAAABwEAAA8AAAAAAAAAAAAAAAAAowQAAGRycy9kb3ducmV2LnhtbFBLBQYAAAAABAAEAPMAAACq&#10;BQAAAAA=&#10;" strokecolor="#33f" strokeweight="1.5pt">
                <v:textbox>
                  <w:txbxContent>
                    <w:p w14:paraId="15A64AF9" w14:textId="77777777" w:rsidR="002E71BB" w:rsidRDefault="002E71BB" w:rsidP="002E71BB">
                      <w:pPr>
                        <w:rPr>
                          <w:rFonts w:ascii="ＭＳ Ｐゴシック" w:eastAsia="ＭＳ Ｐゴシック" w:hAnsi="ＭＳ Ｐゴシック"/>
                          <w:color w:val="3333FF"/>
                        </w:rPr>
                      </w:pPr>
                      <w:r>
                        <w:rPr>
                          <w:rFonts w:ascii="ＭＳ Ｐゴシック" w:eastAsia="ＭＳ Ｐゴシック" w:hAnsi="ＭＳ Ｐゴシック" w:hint="eastAsia"/>
                          <w:color w:val="3333FF"/>
                        </w:rPr>
                        <w:t>頭をそろえる。</w:t>
                      </w:r>
                    </w:p>
                    <w:p w14:paraId="2796E3C3" w14:textId="77777777" w:rsidR="002E71BB" w:rsidRPr="00C9107A" w:rsidRDefault="002E71BB" w:rsidP="002E71BB">
                      <w:pPr>
                        <w:rPr>
                          <w:rFonts w:ascii="ＭＳ Ｐゴシック" w:eastAsia="ＭＳ Ｐゴシック" w:hAnsi="ＭＳ Ｐゴシック"/>
                          <w:color w:val="3333FF"/>
                        </w:rPr>
                      </w:pPr>
                    </w:p>
                  </w:txbxContent>
                </v:textbox>
              </v:shape>
            </w:pict>
          </mc:Fallback>
        </mc:AlternateContent>
      </w:r>
      <w:r w:rsidR="003F63B5" w:rsidRPr="00E45279">
        <w:rPr>
          <w:rFonts w:ascii="Times New Roman" w:hAnsi="Times New Roman" w:hint="eastAsia"/>
          <w:kern w:val="0"/>
        </w:rPr>
        <w:t>5678</w:t>
      </w:r>
    </w:p>
    <w:p w14:paraId="31C83D97" w14:textId="77777777" w:rsidR="003F63B5" w:rsidRPr="00E45279" w:rsidRDefault="003F63B5" w:rsidP="003F63B5">
      <w:pPr>
        <w:pStyle w:val="af2"/>
        <w:numPr>
          <w:ilvl w:val="0"/>
          <w:numId w:val="7"/>
        </w:numPr>
        <w:overflowPunct w:val="0"/>
        <w:autoSpaceDE w:val="0"/>
        <w:autoSpaceDN w:val="0"/>
        <w:ind w:leftChars="0"/>
        <w:rPr>
          <w:rFonts w:ascii="Times New Roman" w:hAnsi="Times New Roman"/>
          <w:kern w:val="0"/>
        </w:rPr>
      </w:pPr>
      <w:r w:rsidRPr="00E45279">
        <w:rPr>
          <w:rFonts w:ascii="Times New Roman" w:hAnsi="Times New Roman" w:hint="eastAsia"/>
          <w:kern w:val="0"/>
        </w:rPr>
        <w:t>123456789</w:t>
      </w:r>
    </w:p>
    <w:p w14:paraId="69EF99BA" w14:textId="77777777" w:rsidR="003F63B5" w:rsidRPr="00E45279" w:rsidRDefault="002E71BB" w:rsidP="003F63B5">
      <w:pPr>
        <w:pStyle w:val="af2"/>
        <w:numPr>
          <w:ilvl w:val="0"/>
          <w:numId w:val="7"/>
        </w:numPr>
        <w:overflowPunct w:val="0"/>
        <w:autoSpaceDE w:val="0"/>
        <w:autoSpaceDN w:val="0"/>
        <w:ind w:leftChars="0"/>
        <w:rPr>
          <w:rFonts w:ascii="Times New Roman" w:hAnsi="Times New Roman"/>
          <w:kern w:val="0"/>
        </w:rPr>
      </w:pPr>
      <w:r w:rsidRPr="002E71BB">
        <w:rPr>
          <w:rFonts w:ascii="Times New Roman" w:hAnsi="Times New Roman"/>
          <w:noProof/>
          <w:kern w:val="0"/>
        </w:rPr>
        <mc:AlternateContent>
          <mc:Choice Requires="wps">
            <w:drawing>
              <wp:anchor distT="0" distB="0" distL="114300" distR="114300" simplePos="0" relativeHeight="251714560" behindDoc="0" locked="0" layoutInCell="1" allowOverlap="1" wp14:anchorId="7BF627AF" wp14:editId="2D5D5006">
                <wp:simplePos x="0" y="0"/>
                <wp:positionH relativeFrom="column">
                  <wp:posOffset>262255</wp:posOffset>
                </wp:positionH>
                <wp:positionV relativeFrom="paragraph">
                  <wp:posOffset>48895</wp:posOffset>
                </wp:positionV>
                <wp:extent cx="0" cy="900000"/>
                <wp:effectExtent l="95250" t="0" r="57150" b="52705"/>
                <wp:wrapNone/>
                <wp:docPr id="37" name="直線矢印コネクタ 37"/>
                <wp:cNvGraphicFramePr/>
                <a:graphic xmlns:a="http://schemas.openxmlformats.org/drawingml/2006/main">
                  <a:graphicData uri="http://schemas.microsoft.com/office/word/2010/wordprocessingShape">
                    <wps:wsp>
                      <wps:cNvCnPr/>
                      <wps:spPr>
                        <a:xfrm>
                          <a:off x="0" y="0"/>
                          <a:ext cx="0" cy="900000"/>
                        </a:xfrm>
                        <a:prstGeom prst="straightConnector1">
                          <a:avLst/>
                        </a:prstGeom>
                        <a:ln w="19050">
                          <a:solidFill>
                            <a:srgbClr val="3333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4A148" id="直線矢印コネクタ 37" o:spid="_x0000_s1026" type="#_x0000_t32" style="position:absolute;left:0;text-align:left;margin-left:20.65pt;margin-top:3.85pt;width:0;height:70.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kYEQIAADwEAAAOAAAAZHJzL2Uyb0RvYy54bWysU0uOEzEQ3SNxB8t70p0Z8ZkonVlkCBsE&#10;Iz4HcNx22pJ/Kpt0sg3ruQAskLjAIIHEksNEKNeg7O70MCAWIHrh9qde1XvP5en5xmiyFhCUsxUd&#10;j0pKhOWuVnZV0devFvceURIiszXTzoqKbkWg57O7d6atn4gT1zhdCyCYxIZJ6yvaxOgnRRF4IwwL&#10;I+eFxUPpwLCIS1gVNbAWsxtdnJTlg6J1UHtwXISAuxfdIZ3l/FIKHp9LGUQkuqLILeYR8rhMYzGb&#10;sskKmG8U72mwf2BhmLJYdEh1wSIjb0D9lsooDi44GUfcmcJJqbjIGlDNuPxFzcuGeZG1oDnBDzaF&#10;/5eWP1tfAlF1RU8fUmKZwTs6vP9y+Pru8OHj96tP+93n/dur/e56v/tGMAT9an2YIGxuL6FfBX8J&#10;SfxGgkl/lEU22ePt4LHYRMK7TY67Z2X6UrriBuchxCfCGZImFQ0RmFo1ce6sxYt0MM4Ws/XTEDvg&#10;EZCKakta7MCz8n6Zw4LTql4ordNhgNVyroGsGfbBKX6LRV/7VlhkSj+2NYlbjz4wANf2Ydoi06S8&#10;05pncatFV/mFkOghqusY5u4VQz3GubBxPGTC6ASTyG0A9pxT2/8J2McnqMid/TfgAZErOxsHsFHW&#10;QefY7epxc6Qsu/ijA53uZMHS1dvcBdkabNF8nf1zSm/g53WG3zz62Q8AAAD//wMAUEsDBBQABgAI&#10;AAAAIQCIZ5yz2wAAAAcBAAAPAAAAZHJzL2Rvd25yZXYueG1sTI5NT8MwEETvSPwHa5G4IOoEIlpC&#10;nAqQekDqpR9IHLexiSPsdRS7TeDXs3CB42hGb161nLwTJzPELpCCfJaBMNQE3VGrYL9bXS9AxISk&#10;0QUyCj5NhGV9flZhqcNIG3PaplYwhGKJCmxKfSllbKzxGGehN8Tdexg8Jo5DK/WAI8O9kzdZdic9&#10;dsQPFnvzbE3zsT16BcXTV76n9cvq1Y1X64XFN72LQanLi+nxAUQyU/obw48+q0PNTodwJB2FY0Z+&#10;y0sF8zkIrn/jgWfFfQGyruR///obAAD//wMAUEsBAi0AFAAGAAgAAAAhALaDOJL+AAAA4QEAABMA&#10;AAAAAAAAAAAAAAAAAAAAAFtDb250ZW50X1R5cGVzXS54bWxQSwECLQAUAAYACAAAACEAOP0h/9YA&#10;AACUAQAACwAAAAAAAAAAAAAAAAAvAQAAX3JlbHMvLnJlbHNQSwECLQAUAAYACAAAACEAdHfZGBEC&#10;AAA8BAAADgAAAAAAAAAAAAAAAAAuAgAAZHJzL2Uyb0RvYy54bWxQSwECLQAUAAYACAAAACEAiGec&#10;s9sAAAAHAQAADwAAAAAAAAAAAAAAAABrBAAAZHJzL2Rvd25yZXYueG1sUEsFBgAAAAAEAAQA8wAA&#10;AHMFAAAAAA==&#10;" strokecolor="#33f" strokeweight="1.5pt">
                <v:stroke endarrow="open"/>
              </v:shape>
            </w:pict>
          </mc:Fallback>
        </mc:AlternateContent>
      </w:r>
      <w:r w:rsidR="003F63B5" w:rsidRPr="00E45279">
        <w:rPr>
          <w:rFonts w:ascii="Times New Roman" w:hAnsi="Times New Roman" w:hint="eastAsia"/>
          <w:kern w:val="0"/>
        </w:rPr>
        <w:t>98765</w:t>
      </w:r>
    </w:p>
    <w:p w14:paraId="27E9668A" w14:textId="77777777" w:rsidR="003F63B5" w:rsidRPr="00E45279" w:rsidRDefault="003F63B5" w:rsidP="003F63B5">
      <w:pPr>
        <w:pStyle w:val="af2"/>
        <w:numPr>
          <w:ilvl w:val="0"/>
          <w:numId w:val="7"/>
        </w:numPr>
        <w:overflowPunct w:val="0"/>
        <w:autoSpaceDE w:val="0"/>
        <w:autoSpaceDN w:val="0"/>
        <w:ind w:leftChars="0"/>
        <w:rPr>
          <w:rFonts w:ascii="Times New Roman" w:hAnsi="Times New Roman"/>
          <w:kern w:val="0"/>
        </w:rPr>
      </w:pPr>
      <w:r w:rsidRPr="00E45279">
        <w:rPr>
          <w:rFonts w:ascii="Times New Roman" w:hAnsi="Times New Roman" w:hint="eastAsia"/>
          <w:kern w:val="0"/>
        </w:rPr>
        <w:t>123345678</w:t>
      </w:r>
    </w:p>
    <w:p w14:paraId="400F7A2C" w14:textId="77777777" w:rsidR="003F63B5" w:rsidRPr="00E45279" w:rsidRDefault="003F63B5" w:rsidP="003F63B5">
      <w:pPr>
        <w:pStyle w:val="af2"/>
        <w:numPr>
          <w:ilvl w:val="0"/>
          <w:numId w:val="7"/>
        </w:numPr>
        <w:overflowPunct w:val="0"/>
        <w:autoSpaceDE w:val="0"/>
        <w:autoSpaceDN w:val="0"/>
        <w:ind w:leftChars="0"/>
        <w:rPr>
          <w:rFonts w:ascii="Times New Roman" w:hAnsi="Times New Roman"/>
          <w:kern w:val="0"/>
        </w:rPr>
      </w:pPr>
      <w:r w:rsidRPr="00E45279">
        <w:rPr>
          <w:rFonts w:ascii="Times New Roman" w:hAnsi="Times New Roman" w:hint="eastAsia"/>
          <w:kern w:val="0"/>
        </w:rPr>
        <w:t>1111111</w:t>
      </w:r>
    </w:p>
    <w:p w14:paraId="2CCED31C" w14:textId="77777777" w:rsidR="003F63B5" w:rsidRPr="00E45279" w:rsidRDefault="003F63B5" w:rsidP="003F63B5">
      <w:pPr>
        <w:pStyle w:val="af2"/>
        <w:numPr>
          <w:ilvl w:val="0"/>
          <w:numId w:val="7"/>
        </w:numPr>
        <w:overflowPunct w:val="0"/>
        <w:autoSpaceDE w:val="0"/>
        <w:autoSpaceDN w:val="0"/>
        <w:ind w:leftChars="0"/>
        <w:rPr>
          <w:rFonts w:ascii="Times New Roman" w:hAnsi="Times New Roman"/>
          <w:kern w:val="0"/>
        </w:rPr>
      </w:pPr>
      <w:r w:rsidRPr="00E45279">
        <w:rPr>
          <w:rFonts w:ascii="Times New Roman" w:hAnsi="Times New Roman" w:hint="eastAsia"/>
          <w:kern w:val="0"/>
        </w:rPr>
        <w:t>2</w:t>
      </w:r>
      <w:r w:rsidRPr="00E45279">
        <w:rPr>
          <w:rFonts w:ascii="Times New Roman" w:hAnsi="Times New Roman" w:hint="eastAsia"/>
          <w:kern w:val="0"/>
        </w:rPr>
        <w:t>桁</w:t>
      </w:r>
    </w:p>
    <w:p w14:paraId="1585ACF2" w14:textId="77777777" w:rsidR="00EA6854" w:rsidRPr="00AC5F2A" w:rsidRDefault="003F63B5" w:rsidP="002C3AA1">
      <w:pPr>
        <w:pStyle w:val="af2"/>
        <w:numPr>
          <w:ilvl w:val="0"/>
          <w:numId w:val="7"/>
        </w:numPr>
        <w:overflowPunct w:val="0"/>
        <w:autoSpaceDE w:val="0"/>
        <w:autoSpaceDN w:val="0"/>
        <w:ind w:leftChars="0"/>
        <w:rPr>
          <w:rFonts w:ascii="Times New Roman" w:hAnsi="Times New Roman"/>
          <w:kern w:val="0"/>
        </w:rPr>
        <w:sectPr w:rsidR="00EA6854" w:rsidRPr="00AC5F2A" w:rsidSect="004652F7">
          <w:type w:val="continuous"/>
          <w:pgSz w:w="11906" w:h="16838" w:code="9"/>
          <w:pgMar w:top="1134" w:right="1134" w:bottom="1134" w:left="1134" w:header="567" w:footer="992" w:gutter="0"/>
          <w:cols w:num="2" w:space="438"/>
          <w:docGrid w:type="linesAndChars" w:linePitch="323" w:charSpace="2037"/>
        </w:sectPr>
      </w:pPr>
      <w:r w:rsidRPr="00E45279">
        <w:rPr>
          <w:rFonts w:ascii="Times New Roman" w:hAnsi="Times New Roman" w:hint="eastAsia"/>
        </w:rPr>
        <w:t>△△△</w:t>
      </w:r>
      <w:r w:rsidRPr="00E45279">
        <w:rPr>
          <w:rFonts w:ascii="Times New Roman" w:hAnsi="Times New Roman" w:hint="eastAsia"/>
          <w:kern w:val="0"/>
        </w:rPr>
        <w:t>，</w:t>
      </w:r>
      <w:r w:rsidR="00184584" w:rsidRPr="00E45279">
        <w:rPr>
          <w:rFonts w:ascii="Times New Roman" w:hAnsi="Times New Roman" w:hint="eastAsia"/>
        </w:rPr>
        <w:t>△△△△△△</w:t>
      </w:r>
      <w:r w:rsidRPr="00E45279">
        <w:rPr>
          <w:rFonts w:ascii="Times New Roman" w:hAnsi="Times New Roman" w:hint="eastAsia"/>
          <w:kern w:val="0"/>
        </w:rPr>
        <w:t>，</w:t>
      </w:r>
      <w:r w:rsidR="00184584" w:rsidRPr="00E45279">
        <w:rPr>
          <w:rFonts w:ascii="Times New Roman" w:hAnsi="Times New Roman" w:hint="eastAsia"/>
        </w:rPr>
        <w:t>△△△</w:t>
      </w:r>
      <w:r w:rsidRPr="00E45279">
        <w:rPr>
          <w:rFonts w:ascii="Times New Roman" w:hAnsi="Times New Roman"/>
        </w:rPr>
        <w:t xml:space="preserve"> </w:t>
      </w:r>
      <w:r w:rsidRPr="00E45279">
        <w:rPr>
          <w:rFonts w:ascii="Times New Roman" w:hAnsi="Times New Roman"/>
          <w:kern w:val="0"/>
        </w:rPr>
        <w:t>Vol.</w:t>
      </w:r>
      <w:r w:rsidR="00184584" w:rsidRPr="00E45279">
        <w:rPr>
          <w:rFonts w:ascii="Times New Roman" w:hAnsi="Times New Roman" w:hint="eastAsia"/>
        </w:rPr>
        <w:t xml:space="preserve"> </w:t>
      </w:r>
      <w:r w:rsidR="00184584" w:rsidRPr="00E45279">
        <w:rPr>
          <w:rFonts w:ascii="Times New Roman" w:hAnsi="Times New Roman" w:hint="eastAsia"/>
        </w:rPr>
        <w:t>△</w:t>
      </w:r>
      <w:r w:rsidRPr="00E45279">
        <w:rPr>
          <w:rFonts w:ascii="Times New Roman" w:hAnsi="Times New Roman" w:hint="eastAsia"/>
        </w:rPr>
        <w:t>，</w:t>
      </w:r>
      <w:r w:rsidRPr="00E45279">
        <w:rPr>
          <w:rFonts w:ascii="Times New Roman" w:hAnsi="Times New Roman"/>
        </w:rPr>
        <w:t>No.</w:t>
      </w:r>
      <w:r w:rsidR="00184584" w:rsidRPr="00E45279">
        <w:rPr>
          <w:rFonts w:ascii="Times New Roman" w:hAnsi="Times New Roman" w:hint="eastAsia"/>
        </w:rPr>
        <w:t xml:space="preserve"> </w:t>
      </w:r>
      <w:r w:rsidR="00184584" w:rsidRPr="00E45279">
        <w:rPr>
          <w:rFonts w:ascii="Times New Roman" w:hAnsi="Times New Roman" w:hint="eastAsia"/>
        </w:rPr>
        <w:t>△</w:t>
      </w:r>
      <w:r w:rsidRPr="00E45279">
        <w:rPr>
          <w:rFonts w:ascii="Times New Roman" w:hAnsi="Times New Roman" w:hint="eastAsia"/>
        </w:rPr>
        <w:t>，</w:t>
      </w:r>
      <w:r w:rsidRPr="00E45279">
        <w:rPr>
          <w:rFonts w:ascii="Times New Roman" w:hAnsi="Times New Roman"/>
        </w:rPr>
        <w:t>pp.</w:t>
      </w:r>
      <w:r w:rsidR="00184584" w:rsidRPr="00E45279">
        <w:rPr>
          <w:rFonts w:ascii="Times New Roman" w:hAnsi="Times New Roman" w:hint="eastAsia"/>
        </w:rPr>
        <w:t xml:space="preserve"> </w:t>
      </w:r>
      <w:r w:rsidR="00184584" w:rsidRPr="00E45279">
        <w:rPr>
          <w:rFonts w:ascii="Times New Roman" w:hAnsi="Times New Roman" w:hint="eastAsia"/>
        </w:rPr>
        <w:t>△</w:t>
      </w:r>
      <w:r w:rsidRPr="00E45279">
        <w:rPr>
          <w:rFonts w:ascii="Times New Roman" w:hAnsi="Times New Roman"/>
        </w:rPr>
        <w:t>-</w:t>
      </w:r>
      <w:r w:rsidR="00184584" w:rsidRPr="00E45279">
        <w:rPr>
          <w:rFonts w:ascii="Times New Roman" w:hAnsi="Times New Roman" w:hint="eastAsia"/>
        </w:rPr>
        <w:t>△</w:t>
      </w:r>
      <w:r w:rsidRPr="00E45279">
        <w:rPr>
          <w:rFonts w:ascii="Times New Roman" w:hAnsi="Times New Roman" w:hint="eastAsia"/>
          <w:kern w:val="0"/>
        </w:rPr>
        <w:t>，</w:t>
      </w:r>
      <w:r w:rsidRPr="00E45279">
        <w:rPr>
          <w:rFonts w:ascii="Times New Roman" w:hAnsi="Times New Roman" w:hint="eastAsia"/>
          <w:kern w:val="0"/>
        </w:rPr>
        <w:t>2015</w:t>
      </w:r>
    </w:p>
    <w:p w14:paraId="4448763D" w14:textId="77777777" w:rsidR="00EA6854" w:rsidRPr="00384B49" w:rsidRDefault="00EA6854" w:rsidP="00311FDD">
      <w:pPr>
        <w:overflowPunct w:val="0"/>
        <w:autoSpaceDE w:val="0"/>
        <w:autoSpaceDN w:val="0"/>
        <w:rPr>
          <w:rFonts w:ascii="Times New Roman" w:hAnsi="Times New Roman"/>
          <w:spacing w:val="-2"/>
        </w:rPr>
      </w:pPr>
    </w:p>
    <w:sectPr w:rsidR="00EA6854" w:rsidRPr="00384B49" w:rsidSect="00FC22BE">
      <w:type w:val="continuous"/>
      <w:pgSz w:w="11906" w:h="16838" w:code="9"/>
      <w:pgMar w:top="1134" w:right="1134" w:bottom="1134" w:left="1134" w:header="567" w:footer="992" w:gutter="0"/>
      <w:cols w:space="278"/>
      <w:docGrid w:type="linesAndChars" w:linePitch="323" w:charSpace="20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FDB884" w14:textId="77777777" w:rsidR="0062065F" w:rsidRDefault="0062065F">
      <w:r>
        <w:separator/>
      </w:r>
    </w:p>
  </w:endnote>
  <w:endnote w:type="continuationSeparator" w:id="0">
    <w:p w14:paraId="7087D309" w14:textId="77777777" w:rsidR="0062065F" w:rsidRDefault="00620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6AE142CA-72F1-4CB2-B37C-508CCC521A1B}"/>
    <w:embedBold r:id="rId2" w:fontKey="{60C56DCA-B1E1-45DA-BD6E-B09E17190FFF}"/>
  </w:font>
  <w:font w:name="Wingdings">
    <w:panose1 w:val="05000000000000000000"/>
    <w:charset w:val="02"/>
    <w:family w:val="auto"/>
    <w:pitch w:val="variable"/>
    <w:sig w:usb0="00000000" w:usb1="10000000" w:usb2="00000000" w:usb3="00000000" w:csb0="80000000" w:csb1="00000000"/>
    <w:embedRegular r:id="rId3" w:fontKey="{A9188AFA-5E45-492C-B34B-32108E55C579}"/>
  </w:font>
  <w:font w:name="ＭＳ 明朝">
    <w:altName w:val="MS Mincho"/>
    <w:panose1 w:val="02020609040205080304"/>
    <w:charset w:val="80"/>
    <w:family w:val="roman"/>
    <w:pitch w:val="fixed"/>
    <w:sig w:usb0="E00002FF" w:usb1="6AC7FDFB" w:usb2="08000012" w:usb3="00000000" w:csb0="0002009F" w:csb1="00000000"/>
    <w:embedRegular r:id="rId4" w:subsetted="1" w:fontKey="{ED046DD4-E689-4AC5-AE03-2F300ED6B219}"/>
    <w:embedBold r:id="rId5" w:subsetted="1" w:fontKey="{DAAD7922-8715-4DC9-898F-20BA04624FCE}"/>
  </w:font>
  <w:font w:name="Century">
    <w:panose1 w:val="02040604050505020304"/>
    <w:charset w:val="00"/>
    <w:family w:val="roman"/>
    <w:pitch w:val="variable"/>
    <w:sig w:usb0="00000287" w:usb1="00000000" w:usb2="00000000" w:usb3="00000000" w:csb0="0000009F" w:csb1="00000000"/>
    <w:embedRegular r:id="rId6" w:fontKey="{AE9A9252-4698-40A1-A0CE-6F6781BFCCE9}"/>
    <w:embedBold r:id="rId7" w:fontKey="{BE8A20A8-1F42-4CE0-BF3F-6FE50C21088B}"/>
  </w:font>
  <w:font w:name="Arial">
    <w:panose1 w:val="020B0604020202020204"/>
    <w:charset w:val="00"/>
    <w:family w:val="swiss"/>
    <w:pitch w:val="variable"/>
    <w:sig w:usb0="E0002EFF" w:usb1="C000785B" w:usb2="00000009" w:usb3="00000000" w:csb0="000001FF" w:csb1="00000000"/>
    <w:embedRegular r:id="rId8" w:fontKey="{54036513-F007-4617-B525-96CC55F668DD}"/>
  </w:font>
  <w:font w:name="ＭＳ ゴシック">
    <w:altName w:val="MS Gothic"/>
    <w:panose1 w:val="020B0609070205080204"/>
    <w:charset w:val="80"/>
    <w:family w:val="modern"/>
    <w:pitch w:val="fixed"/>
    <w:sig w:usb0="E00002FF" w:usb1="6AC7FDFB" w:usb2="08000012" w:usb3="00000000" w:csb0="0002009F" w:csb1="00000000"/>
    <w:embedRegular r:id="rId9" w:subsetted="1" w:fontKey="{3BF61A0A-0461-48F1-90B9-6AE9861E7AF3}"/>
  </w:font>
  <w:font w:name="ＭＳ Ｐゴシック">
    <w:panose1 w:val="020B0600070205080204"/>
    <w:charset w:val="80"/>
    <w:family w:val="modern"/>
    <w:pitch w:val="variable"/>
    <w:sig w:usb0="E00002FF" w:usb1="6AC7FDFB" w:usb2="08000012" w:usb3="00000000" w:csb0="0002009F" w:csb1="00000000"/>
    <w:embedRegular r:id="rId10" w:subsetted="1" w:fontKey="{C8821012-26AE-4C9B-AABE-C702BA2582BE}"/>
  </w:font>
  <w:font w:name="ＭＳ Ｐ明朝">
    <w:panose1 w:val="02020600040205080304"/>
    <w:charset w:val="80"/>
    <w:family w:val="roman"/>
    <w:pitch w:val="variable"/>
    <w:sig w:usb0="E00002FF" w:usb1="6AC7FDFB" w:usb2="08000012" w:usb3="00000000" w:csb0="0002009F" w:csb1="00000000"/>
    <w:embedRegular r:id="rId11" w:subsetted="1" w:fontKey="{58F13BDF-0D3A-4AF9-88A2-11EE35B5431C}"/>
  </w:font>
  <w:font w:name="Times">
    <w:panose1 w:val="02020603050405020304"/>
    <w:charset w:val="00"/>
    <w:family w:val="roman"/>
    <w:pitch w:val="variable"/>
    <w:sig w:usb0="E0002EFF" w:usb1="C000785B" w:usb2="00000009" w:usb3="00000000" w:csb0="000001FF" w:csb1="00000000"/>
    <w:embedRegular r:id="rId12" w:fontKey="{3DFEFA18-0C7C-4FFD-A154-6D1E5B345368}"/>
  </w:font>
  <w:font w:name="ＭＳ明朝">
    <w:altName w:val="ＤＦ行書体"/>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AB419" w14:textId="77777777" w:rsidR="0030000F" w:rsidRDefault="0030000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455E7" w14:textId="77777777" w:rsidR="0030000F" w:rsidRDefault="0030000F">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7F619" w14:textId="77777777" w:rsidR="0030000F" w:rsidRDefault="0030000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AB8E09" w14:textId="77777777" w:rsidR="0062065F" w:rsidRDefault="0062065F">
      <w:r>
        <w:separator/>
      </w:r>
    </w:p>
  </w:footnote>
  <w:footnote w:type="continuationSeparator" w:id="0">
    <w:p w14:paraId="0FA6F542" w14:textId="77777777" w:rsidR="0062065F" w:rsidRDefault="00620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7FC78" w14:textId="77777777" w:rsidR="0030000F" w:rsidRDefault="0030000F">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ABE35" w14:textId="77777777" w:rsidR="009E3012" w:rsidRPr="00D558D7" w:rsidRDefault="007A19A6" w:rsidP="00B61E6E">
    <w:pPr>
      <w:pStyle w:val="a8"/>
      <w:wordWrap w:val="0"/>
      <w:jc w:val="right"/>
      <w:rPr>
        <w:sz w:val="18"/>
        <w:szCs w:val="18"/>
      </w:rPr>
    </w:pPr>
    <w:r w:rsidRPr="00D558D7">
      <w:rPr>
        <w:rFonts w:hint="eastAsia"/>
        <w:sz w:val="18"/>
        <w:szCs w:val="18"/>
      </w:rPr>
      <w:t>別紙</w:t>
    </w:r>
    <w:r>
      <w:rPr>
        <w:rFonts w:hint="eastAsia"/>
        <w:sz w:val="18"/>
        <w:szCs w:val="18"/>
      </w:rPr>
      <w:t>３</w:t>
    </w:r>
    <w:r>
      <w:rPr>
        <w:rFonts w:hint="eastAsia"/>
        <w:sz w:val="18"/>
        <w:szCs w:val="18"/>
      </w:rPr>
      <w:t>-</w:t>
    </w:r>
    <w:r>
      <w:rPr>
        <w:rFonts w:hint="eastAsia"/>
        <w:sz w:val="18"/>
        <w:szCs w:val="18"/>
      </w:rPr>
      <w:t>２</w:t>
    </w:r>
    <w:r w:rsidR="009E3012" w:rsidRPr="00D558D7">
      <w:rPr>
        <w:rFonts w:hint="eastAsia"/>
        <w:sz w:val="18"/>
        <w:szCs w:val="18"/>
      </w:rPr>
      <w:t>（技術報告　執筆見本</w:t>
    </w:r>
    <w:r w:rsidR="00C94B96">
      <w:rPr>
        <w:rFonts w:hint="eastAsia"/>
        <w:sz w:val="18"/>
        <w:szCs w:val="18"/>
      </w:rPr>
      <w:t>参考</w:t>
    </w:r>
    <w:r w:rsidR="009E3012" w:rsidRPr="00D558D7">
      <w:rPr>
        <w:rFonts w:hint="eastAsia"/>
        <w:sz w:val="18"/>
        <w:szCs w:val="18"/>
      </w:rPr>
      <w:t>）</w:t>
    </w:r>
  </w:p>
  <w:p w14:paraId="290FE94C" w14:textId="2E9CBBFA" w:rsidR="009E3012" w:rsidRPr="00D558D7" w:rsidRDefault="009E3012" w:rsidP="00FF1CF6">
    <w:pPr>
      <w:pStyle w:val="a8"/>
      <w:jc w:val="right"/>
      <w:rPr>
        <w:sz w:val="18"/>
        <w:szCs w:val="18"/>
      </w:rPr>
    </w:pPr>
    <w:r w:rsidRPr="00D558D7">
      <w:rPr>
        <w:sz w:val="18"/>
        <w:szCs w:val="18"/>
      </w:rPr>
      <w:t>20</w:t>
    </w:r>
    <w:r w:rsidR="0030000F">
      <w:rPr>
        <w:sz w:val="18"/>
        <w:szCs w:val="18"/>
      </w:rPr>
      <w:t>20/10/21</w:t>
    </w:r>
    <w:r w:rsidRPr="00D558D7">
      <w:rPr>
        <w:sz w:val="18"/>
        <w:szCs w:val="18"/>
      </w:rPr>
      <w:t xml:space="preserve"> </w:t>
    </w:r>
    <w:r w:rsidRPr="00D558D7">
      <w:rPr>
        <w:rFonts w:hint="eastAsia"/>
        <w:sz w:val="18"/>
        <w:szCs w:val="18"/>
      </w:rPr>
      <w:t>更新</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86703" w14:textId="77777777" w:rsidR="0030000F" w:rsidRDefault="003000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0E50B9"/>
    <w:multiLevelType w:val="hybridMultilevel"/>
    <w:tmpl w:val="0690FC26"/>
    <w:lvl w:ilvl="0" w:tplc="EECEEE5A">
      <w:start w:val="1"/>
      <w:numFmt w:val="decimal"/>
      <w:lvlText w:val="[%1]"/>
      <w:lvlJc w:val="left"/>
      <w:pPr>
        <w:ind w:left="420" w:hanging="420"/>
      </w:pPr>
      <w:rPr>
        <w:rFonts w:ascii="Times New Roman"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E8C743F"/>
    <w:multiLevelType w:val="hybridMultilevel"/>
    <w:tmpl w:val="B48CD7F6"/>
    <w:lvl w:ilvl="0" w:tplc="E78477B4">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4E7F3494"/>
    <w:multiLevelType w:val="hybridMultilevel"/>
    <w:tmpl w:val="7032BCBC"/>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7B25323"/>
    <w:multiLevelType w:val="hybridMultilevel"/>
    <w:tmpl w:val="1ABE6CF4"/>
    <w:lvl w:ilvl="0" w:tplc="34D2E34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1C5568E"/>
    <w:multiLevelType w:val="hybridMultilevel"/>
    <w:tmpl w:val="111473D4"/>
    <w:lvl w:ilvl="0" w:tplc="EECEEE5A">
      <w:start w:val="1"/>
      <w:numFmt w:val="decimal"/>
      <w:lvlText w:val="[%1]"/>
      <w:lvlJc w:val="left"/>
      <w:pPr>
        <w:ind w:left="420" w:hanging="420"/>
      </w:pPr>
      <w:rPr>
        <w:rFonts w:ascii="Times New Roman"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CF2119E"/>
    <w:multiLevelType w:val="hybridMultilevel"/>
    <w:tmpl w:val="1F241286"/>
    <w:lvl w:ilvl="0" w:tplc="289C54F8">
      <w:start w:val="1"/>
      <w:numFmt w:val="decimalFullWidth"/>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7F6F0A44"/>
    <w:multiLevelType w:val="hybridMultilevel"/>
    <w:tmpl w:val="F2C640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5"/>
  </w:num>
  <w:num w:numId="3">
    <w:abstractNumId w:val="6"/>
  </w:num>
  <w:num w:numId="4">
    <w:abstractNumId w:val="3"/>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5"/>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8C1"/>
    <w:rsid w:val="000142DC"/>
    <w:rsid w:val="0001700B"/>
    <w:rsid w:val="0003042D"/>
    <w:rsid w:val="00054690"/>
    <w:rsid w:val="00076BAA"/>
    <w:rsid w:val="00082AB8"/>
    <w:rsid w:val="00086BBE"/>
    <w:rsid w:val="00097A73"/>
    <w:rsid w:val="000B1F5C"/>
    <w:rsid w:val="000C5520"/>
    <w:rsid w:val="000C7AA9"/>
    <w:rsid w:val="000F7FAB"/>
    <w:rsid w:val="00101A19"/>
    <w:rsid w:val="001027FD"/>
    <w:rsid w:val="0012508A"/>
    <w:rsid w:val="0014089F"/>
    <w:rsid w:val="00153DAE"/>
    <w:rsid w:val="00184584"/>
    <w:rsid w:val="00194D94"/>
    <w:rsid w:val="001A72C6"/>
    <w:rsid w:val="001E7328"/>
    <w:rsid w:val="00204889"/>
    <w:rsid w:val="002126CA"/>
    <w:rsid w:val="00212EEB"/>
    <w:rsid w:val="00227ADA"/>
    <w:rsid w:val="00252D07"/>
    <w:rsid w:val="002534B2"/>
    <w:rsid w:val="0028428E"/>
    <w:rsid w:val="0028675D"/>
    <w:rsid w:val="002937CF"/>
    <w:rsid w:val="002C3AA1"/>
    <w:rsid w:val="002E71BB"/>
    <w:rsid w:val="002E7E8F"/>
    <w:rsid w:val="002F054A"/>
    <w:rsid w:val="0030000F"/>
    <w:rsid w:val="00306701"/>
    <w:rsid w:val="00307306"/>
    <w:rsid w:val="00311FDD"/>
    <w:rsid w:val="00324B72"/>
    <w:rsid w:val="0035377C"/>
    <w:rsid w:val="00365942"/>
    <w:rsid w:val="00371315"/>
    <w:rsid w:val="003736EC"/>
    <w:rsid w:val="003A489C"/>
    <w:rsid w:val="003F40A8"/>
    <w:rsid w:val="003F63B5"/>
    <w:rsid w:val="0043262A"/>
    <w:rsid w:val="004343B1"/>
    <w:rsid w:val="004652F7"/>
    <w:rsid w:val="00473245"/>
    <w:rsid w:val="00476384"/>
    <w:rsid w:val="00476C96"/>
    <w:rsid w:val="00477BEB"/>
    <w:rsid w:val="004954DF"/>
    <w:rsid w:val="004C2C0A"/>
    <w:rsid w:val="004C4863"/>
    <w:rsid w:val="004F7D1A"/>
    <w:rsid w:val="0050739B"/>
    <w:rsid w:val="0055010E"/>
    <w:rsid w:val="00551B97"/>
    <w:rsid w:val="00576DD7"/>
    <w:rsid w:val="005A2B62"/>
    <w:rsid w:val="005F4FC9"/>
    <w:rsid w:val="0062065F"/>
    <w:rsid w:val="00622875"/>
    <w:rsid w:val="00623ECA"/>
    <w:rsid w:val="006457BF"/>
    <w:rsid w:val="006553BA"/>
    <w:rsid w:val="0065596E"/>
    <w:rsid w:val="006955B3"/>
    <w:rsid w:val="006A16FF"/>
    <w:rsid w:val="006A5F46"/>
    <w:rsid w:val="006B7025"/>
    <w:rsid w:val="006B75A8"/>
    <w:rsid w:val="006D65C2"/>
    <w:rsid w:val="00703ED7"/>
    <w:rsid w:val="007168CE"/>
    <w:rsid w:val="007513C6"/>
    <w:rsid w:val="00756033"/>
    <w:rsid w:val="007A19A6"/>
    <w:rsid w:val="007B0587"/>
    <w:rsid w:val="007C1887"/>
    <w:rsid w:val="007C1B5F"/>
    <w:rsid w:val="007D1968"/>
    <w:rsid w:val="007D383B"/>
    <w:rsid w:val="007F17AF"/>
    <w:rsid w:val="007F5395"/>
    <w:rsid w:val="00853DB0"/>
    <w:rsid w:val="00862E94"/>
    <w:rsid w:val="00877CA2"/>
    <w:rsid w:val="008831C8"/>
    <w:rsid w:val="008960E5"/>
    <w:rsid w:val="008A0F20"/>
    <w:rsid w:val="008C1540"/>
    <w:rsid w:val="008E2C29"/>
    <w:rsid w:val="008E6C65"/>
    <w:rsid w:val="008F1B59"/>
    <w:rsid w:val="00917383"/>
    <w:rsid w:val="00967FF7"/>
    <w:rsid w:val="009C2903"/>
    <w:rsid w:val="009D0C43"/>
    <w:rsid w:val="009D7755"/>
    <w:rsid w:val="009E3012"/>
    <w:rsid w:val="00A1609E"/>
    <w:rsid w:val="00A4158D"/>
    <w:rsid w:val="00A670D3"/>
    <w:rsid w:val="00A819C3"/>
    <w:rsid w:val="00AA7C68"/>
    <w:rsid w:val="00AC5F2A"/>
    <w:rsid w:val="00AC618B"/>
    <w:rsid w:val="00AF4C74"/>
    <w:rsid w:val="00B1617B"/>
    <w:rsid w:val="00B16E76"/>
    <w:rsid w:val="00B22B7B"/>
    <w:rsid w:val="00B23421"/>
    <w:rsid w:val="00B34AC4"/>
    <w:rsid w:val="00B3556E"/>
    <w:rsid w:val="00B410E0"/>
    <w:rsid w:val="00B60A11"/>
    <w:rsid w:val="00B61E6E"/>
    <w:rsid w:val="00B638C1"/>
    <w:rsid w:val="00B666FB"/>
    <w:rsid w:val="00B67203"/>
    <w:rsid w:val="00B85ECB"/>
    <w:rsid w:val="00B9067D"/>
    <w:rsid w:val="00BB1688"/>
    <w:rsid w:val="00BE2629"/>
    <w:rsid w:val="00BE33CF"/>
    <w:rsid w:val="00BE56B9"/>
    <w:rsid w:val="00C10924"/>
    <w:rsid w:val="00C54A0C"/>
    <w:rsid w:val="00C55C88"/>
    <w:rsid w:val="00C56AEA"/>
    <w:rsid w:val="00C619D3"/>
    <w:rsid w:val="00C9107A"/>
    <w:rsid w:val="00C94B96"/>
    <w:rsid w:val="00C96EFB"/>
    <w:rsid w:val="00CB2B86"/>
    <w:rsid w:val="00CB642C"/>
    <w:rsid w:val="00CC1FA5"/>
    <w:rsid w:val="00CD0DEB"/>
    <w:rsid w:val="00CE73A3"/>
    <w:rsid w:val="00D36B9B"/>
    <w:rsid w:val="00D558D7"/>
    <w:rsid w:val="00D91372"/>
    <w:rsid w:val="00D94CCB"/>
    <w:rsid w:val="00DA73C8"/>
    <w:rsid w:val="00DB7EB3"/>
    <w:rsid w:val="00DD0B54"/>
    <w:rsid w:val="00DE0913"/>
    <w:rsid w:val="00DE13E6"/>
    <w:rsid w:val="00E220D6"/>
    <w:rsid w:val="00E33975"/>
    <w:rsid w:val="00E45279"/>
    <w:rsid w:val="00E61FD0"/>
    <w:rsid w:val="00E7618A"/>
    <w:rsid w:val="00E8305F"/>
    <w:rsid w:val="00EA6854"/>
    <w:rsid w:val="00EF4C90"/>
    <w:rsid w:val="00F12B7E"/>
    <w:rsid w:val="00F23557"/>
    <w:rsid w:val="00F2458F"/>
    <w:rsid w:val="00F4365B"/>
    <w:rsid w:val="00F62CAB"/>
    <w:rsid w:val="00F71F22"/>
    <w:rsid w:val="00F73140"/>
    <w:rsid w:val="00F8490B"/>
    <w:rsid w:val="00FA2F17"/>
    <w:rsid w:val="00FB33EC"/>
    <w:rsid w:val="00FC22BE"/>
    <w:rsid w:val="00FD278E"/>
    <w:rsid w:val="00FD30B7"/>
    <w:rsid w:val="00FE44B5"/>
    <w:rsid w:val="00FF1CF6"/>
    <w:rsid w:val="00FF2FF4"/>
    <w:rsid w:val="00FF4E71"/>
    <w:rsid w:val="00FF63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630CA1F"/>
  <w15:docId w15:val="{1E9BB98C-2BDB-AD4C-A130-F0BA5BA4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C5520"/>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746DA3"/>
    <w:pPr>
      <w:jc w:val="center"/>
    </w:pPr>
  </w:style>
  <w:style w:type="paragraph" w:styleId="a4">
    <w:name w:val="Closing"/>
    <w:basedOn w:val="a"/>
    <w:rsid w:val="00746DA3"/>
    <w:pPr>
      <w:jc w:val="right"/>
    </w:pPr>
  </w:style>
  <w:style w:type="table" w:styleId="a5">
    <w:name w:val="Table Grid"/>
    <w:basedOn w:val="a1"/>
    <w:rsid w:val="00672AD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C84A48"/>
    <w:rPr>
      <w:rFonts w:ascii="Arial" w:eastAsia="ＭＳ ゴシック" w:hAnsi="Arial"/>
      <w:sz w:val="18"/>
      <w:szCs w:val="18"/>
    </w:rPr>
  </w:style>
  <w:style w:type="paragraph" w:styleId="a7">
    <w:name w:val="header"/>
    <w:basedOn w:val="a"/>
    <w:rsid w:val="00E90896"/>
    <w:pPr>
      <w:tabs>
        <w:tab w:val="center" w:pos="4252"/>
        <w:tab w:val="right" w:pos="8504"/>
      </w:tabs>
      <w:snapToGrid w:val="0"/>
    </w:pPr>
  </w:style>
  <w:style w:type="paragraph" w:styleId="a8">
    <w:name w:val="footer"/>
    <w:basedOn w:val="a"/>
    <w:rsid w:val="00E90896"/>
    <w:pPr>
      <w:tabs>
        <w:tab w:val="center" w:pos="4252"/>
        <w:tab w:val="right" w:pos="8504"/>
      </w:tabs>
      <w:snapToGrid w:val="0"/>
    </w:pPr>
  </w:style>
  <w:style w:type="paragraph" w:styleId="a9">
    <w:name w:val="Document Map"/>
    <w:basedOn w:val="a"/>
    <w:semiHidden/>
    <w:rsid w:val="00F739A7"/>
    <w:pPr>
      <w:shd w:val="clear" w:color="auto" w:fill="000080"/>
    </w:pPr>
    <w:rPr>
      <w:rFonts w:ascii="Arial" w:eastAsia="ＭＳ ゴシック" w:hAnsi="Arial"/>
    </w:rPr>
  </w:style>
  <w:style w:type="paragraph" w:styleId="aa">
    <w:name w:val="Date"/>
    <w:basedOn w:val="a"/>
    <w:next w:val="a"/>
    <w:link w:val="ab"/>
    <w:rsid w:val="001D6450"/>
    <w:rPr>
      <w:lang w:val="x-none" w:eastAsia="x-none"/>
    </w:rPr>
  </w:style>
  <w:style w:type="character" w:customStyle="1" w:styleId="ab">
    <w:name w:val="日付 (文字)"/>
    <w:link w:val="aa"/>
    <w:rsid w:val="001D6450"/>
    <w:rPr>
      <w:kern w:val="2"/>
      <w:sz w:val="22"/>
      <w:szCs w:val="22"/>
    </w:rPr>
  </w:style>
  <w:style w:type="character" w:styleId="ac">
    <w:name w:val="Hyperlink"/>
    <w:rsid w:val="00B107AD"/>
    <w:rPr>
      <w:color w:val="0000FF"/>
      <w:u w:val="single"/>
    </w:rPr>
  </w:style>
  <w:style w:type="paragraph" w:customStyle="1" w:styleId="121">
    <w:name w:val="表 (青) 121"/>
    <w:hidden/>
    <w:uiPriority w:val="99"/>
    <w:semiHidden/>
    <w:rsid w:val="008C0D7D"/>
    <w:rPr>
      <w:kern w:val="2"/>
      <w:sz w:val="22"/>
      <w:szCs w:val="22"/>
    </w:rPr>
  </w:style>
  <w:style w:type="character" w:styleId="ad">
    <w:name w:val="annotation reference"/>
    <w:rsid w:val="008C0D7D"/>
    <w:rPr>
      <w:sz w:val="18"/>
      <w:szCs w:val="18"/>
    </w:rPr>
  </w:style>
  <w:style w:type="paragraph" w:styleId="ae">
    <w:name w:val="annotation text"/>
    <w:basedOn w:val="a"/>
    <w:link w:val="af"/>
    <w:rsid w:val="008C0D7D"/>
    <w:pPr>
      <w:jc w:val="left"/>
    </w:pPr>
    <w:rPr>
      <w:lang w:val="x-none" w:eastAsia="x-none"/>
    </w:rPr>
  </w:style>
  <w:style w:type="character" w:customStyle="1" w:styleId="af">
    <w:name w:val="コメント文字列 (文字)"/>
    <w:link w:val="ae"/>
    <w:rsid w:val="008C0D7D"/>
    <w:rPr>
      <w:kern w:val="2"/>
      <w:sz w:val="22"/>
      <w:szCs w:val="22"/>
    </w:rPr>
  </w:style>
  <w:style w:type="paragraph" w:styleId="af0">
    <w:name w:val="annotation subject"/>
    <w:basedOn w:val="ae"/>
    <w:next w:val="ae"/>
    <w:link w:val="af1"/>
    <w:rsid w:val="008C0D7D"/>
    <w:rPr>
      <w:b/>
      <w:bCs/>
    </w:rPr>
  </w:style>
  <w:style w:type="character" w:customStyle="1" w:styleId="af1">
    <w:name w:val="コメント内容 (文字)"/>
    <w:link w:val="af0"/>
    <w:rsid w:val="008C0D7D"/>
    <w:rPr>
      <w:b/>
      <w:bCs/>
      <w:kern w:val="2"/>
      <w:sz w:val="22"/>
      <w:szCs w:val="22"/>
    </w:rPr>
  </w:style>
  <w:style w:type="paragraph" w:styleId="af2">
    <w:name w:val="List Paragraph"/>
    <w:basedOn w:val="a"/>
    <w:uiPriority w:val="34"/>
    <w:qFormat/>
    <w:rsid w:val="006B702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90A0-214D-B148-943C-56D568309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379</Words>
  <Characters>2164</Characters>
  <Application>Microsoft Office Word</Application>
  <DocSecurity>0</DocSecurity>
  <Lines>18</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平成２１年　６月　　日</vt:lpstr>
    </vt:vector>
  </TitlesOfParts>
  <Company>Hewlett-Packard Company</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酒井　仁美</cp:lastModifiedBy>
  <cp:revision>2</cp:revision>
  <cp:lastPrinted>2020-05-11T05:18:00Z</cp:lastPrinted>
  <dcterms:created xsi:type="dcterms:W3CDTF">2020-10-23T06:43:00Z</dcterms:created>
  <dcterms:modified xsi:type="dcterms:W3CDTF">2020-10-23T06:43:00Z</dcterms:modified>
</cp:coreProperties>
</file>